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3D4942" w14:textId="77777777" w:rsidR="00E95FBF" w:rsidRDefault="00DC5632" w:rsidP="00DC5632">
      <w:pPr>
        <w:rPr>
          <w:rFonts w:ascii="Comic Sans MS" w:hAnsi="Comic Sans MS"/>
          <w:sz w:val="22"/>
          <w:szCs w:val="22"/>
        </w:rPr>
      </w:pPr>
      <w:bookmarkStart w:id="0" w:name="_Hlk189852460"/>
      <w:r w:rsidRPr="00DC5632">
        <w:rPr>
          <w:rFonts w:ascii="Comic Sans MS" w:hAnsi="Comic Sans MS"/>
          <w:sz w:val="22"/>
          <w:szCs w:val="22"/>
        </w:rPr>
        <w:t xml:space="preserve">Arie en </w:t>
      </w:r>
      <w:proofErr w:type="spellStart"/>
      <w:r w:rsidR="008759B1">
        <w:rPr>
          <w:rFonts w:ascii="Comic Sans MS" w:hAnsi="Comic Sans MS"/>
          <w:sz w:val="22"/>
          <w:szCs w:val="22"/>
        </w:rPr>
        <w:t>Nely</w:t>
      </w:r>
      <w:proofErr w:type="spellEnd"/>
      <w:r w:rsidRPr="00DC5632">
        <w:rPr>
          <w:rFonts w:ascii="Comic Sans MS" w:hAnsi="Comic Sans MS"/>
          <w:sz w:val="22"/>
          <w:szCs w:val="22"/>
        </w:rPr>
        <w:t xml:space="preserve"> Frikkee</w:t>
      </w:r>
      <w:r>
        <w:rPr>
          <w:rFonts w:ascii="Comic Sans MS" w:hAnsi="Comic Sans MS"/>
          <w:sz w:val="22"/>
          <w:szCs w:val="22"/>
        </w:rPr>
        <w:t xml:space="preserve"> zijn bij de Purmerkerk gekomen vanwege hun huwelijk, in januari 1965. Dat ging als volgt:</w:t>
      </w:r>
      <w:r>
        <w:rPr>
          <w:rFonts w:ascii="Comic Sans MS" w:hAnsi="Comic Sans MS"/>
          <w:sz w:val="22"/>
          <w:szCs w:val="22"/>
        </w:rPr>
        <w:br/>
      </w:r>
      <w:proofErr w:type="spellStart"/>
      <w:r w:rsidR="008759B1">
        <w:rPr>
          <w:rFonts w:ascii="Comic Sans MS" w:hAnsi="Comic Sans MS"/>
          <w:sz w:val="22"/>
          <w:szCs w:val="22"/>
        </w:rPr>
        <w:t>Nely</w:t>
      </w:r>
      <w:proofErr w:type="spellEnd"/>
      <w:r>
        <w:rPr>
          <w:rFonts w:ascii="Comic Sans MS" w:hAnsi="Comic Sans MS"/>
          <w:sz w:val="22"/>
          <w:szCs w:val="22"/>
        </w:rPr>
        <w:t xml:space="preserve"> was bij de Gereformeerde kerk in Edam, de Groenlandkerk. Haar vader wilde dat zij in de kerk zou trouwen, daar was geen ontkomen aan. Ze moest immers ook iedere zondag naar de kerk. “En als ik een keer op een zondagochtend niet kon, dan moe</w:t>
      </w:r>
      <w:r w:rsidR="008844E0">
        <w:rPr>
          <w:rFonts w:ascii="Comic Sans MS" w:hAnsi="Comic Sans MS"/>
          <w:sz w:val="22"/>
          <w:szCs w:val="22"/>
        </w:rPr>
        <w:t>st</w:t>
      </w:r>
      <w:r>
        <w:rPr>
          <w:rFonts w:ascii="Comic Sans MS" w:hAnsi="Comic Sans MS"/>
          <w:sz w:val="22"/>
          <w:szCs w:val="22"/>
        </w:rPr>
        <w:t xml:space="preserve"> ik wel naar de tweede dienst gaan, in de avond.”</w:t>
      </w:r>
    </w:p>
    <w:p w14:paraId="523027EA" w14:textId="77777777" w:rsidR="008844E0" w:rsidRDefault="008844E0" w:rsidP="00DC5632">
      <w:pPr>
        <w:rPr>
          <w:rFonts w:ascii="Comic Sans MS" w:hAnsi="Comic Sans MS"/>
          <w:sz w:val="22"/>
          <w:szCs w:val="22"/>
        </w:rPr>
      </w:pPr>
    </w:p>
    <w:p w14:paraId="1C782C07" w14:textId="77777777" w:rsidR="008844E0" w:rsidRDefault="00523912" w:rsidP="00DC5632">
      <w:pPr>
        <w:rPr>
          <w:rFonts w:ascii="Comic Sans MS" w:hAnsi="Comic Sans MS"/>
          <w:sz w:val="22"/>
          <w:szCs w:val="22"/>
        </w:rPr>
      </w:pPr>
      <w:r>
        <w:rPr>
          <w:rFonts w:ascii="Comic Sans MS" w:hAnsi="Comic Sans MS"/>
          <w:sz w:val="22"/>
          <w:szCs w:val="22"/>
        </w:rPr>
        <w:t xml:space="preserve">Even iets over </w:t>
      </w:r>
      <w:proofErr w:type="spellStart"/>
      <w:r w:rsidR="008759B1">
        <w:rPr>
          <w:rFonts w:ascii="Comic Sans MS" w:hAnsi="Comic Sans MS"/>
          <w:sz w:val="22"/>
          <w:szCs w:val="22"/>
        </w:rPr>
        <w:t>Nely</w:t>
      </w:r>
      <w:r>
        <w:rPr>
          <w:rFonts w:ascii="Comic Sans MS" w:hAnsi="Comic Sans MS"/>
          <w:sz w:val="22"/>
          <w:szCs w:val="22"/>
        </w:rPr>
        <w:t>’s</w:t>
      </w:r>
      <w:proofErr w:type="spellEnd"/>
      <w:r>
        <w:rPr>
          <w:rFonts w:ascii="Comic Sans MS" w:hAnsi="Comic Sans MS"/>
          <w:sz w:val="22"/>
          <w:szCs w:val="22"/>
        </w:rPr>
        <w:t xml:space="preserve"> achtergrond:</w:t>
      </w:r>
      <w:r>
        <w:rPr>
          <w:rFonts w:ascii="Comic Sans MS" w:hAnsi="Comic Sans MS"/>
          <w:sz w:val="22"/>
          <w:szCs w:val="22"/>
        </w:rPr>
        <w:br/>
      </w:r>
      <w:proofErr w:type="spellStart"/>
      <w:r w:rsidR="008759B1">
        <w:rPr>
          <w:rFonts w:ascii="Comic Sans MS" w:hAnsi="Comic Sans MS"/>
          <w:sz w:val="22"/>
          <w:szCs w:val="22"/>
        </w:rPr>
        <w:t>Nely</w:t>
      </w:r>
      <w:proofErr w:type="spellEnd"/>
      <w:r w:rsidR="008844E0">
        <w:rPr>
          <w:rFonts w:ascii="Comic Sans MS" w:hAnsi="Comic Sans MS"/>
          <w:sz w:val="22"/>
          <w:szCs w:val="22"/>
        </w:rPr>
        <w:t xml:space="preserve"> woonde in Middelie, maar daar was alleen maar een openbare school. Dus moest ze naar Edam om naar de </w:t>
      </w:r>
      <w:r w:rsidR="0043623B">
        <w:rPr>
          <w:rFonts w:ascii="Comic Sans MS" w:hAnsi="Comic Sans MS"/>
          <w:sz w:val="22"/>
          <w:szCs w:val="22"/>
        </w:rPr>
        <w:t xml:space="preserve">christelijke school te gaan. De familie kwam oorspronkelijk uit Zeeland, </w:t>
      </w:r>
      <w:proofErr w:type="spellStart"/>
      <w:r w:rsidR="008759B1">
        <w:rPr>
          <w:rFonts w:ascii="Comic Sans MS" w:hAnsi="Comic Sans MS"/>
          <w:sz w:val="22"/>
          <w:szCs w:val="22"/>
        </w:rPr>
        <w:t>Nely</w:t>
      </w:r>
      <w:proofErr w:type="spellEnd"/>
      <w:r w:rsidR="0043623B">
        <w:rPr>
          <w:rFonts w:ascii="Comic Sans MS" w:hAnsi="Comic Sans MS"/>
          <w:sz w:val="22"/>
          <w:szCs w:val="22"/>
        </w:rPr>
        <w:t xml:space="preserve"> is geboren in Vrouwenpolder (“Ik</w:t>
      </w:r>
      <w:r>
        <w:rPr>
          <w:rFonts w:ascii="Comic Sans MS" w:hAnsi="Comic Sans MS"/>
          <w:sz w:val="22"/>
          <w:szCs w:val="22"/>
        </w:rPr>
        <w:t xml:space="preserve"> ben een Zeeuws meisje”), en</w:t>
      </w:r>
      <w:r w:rsidR="0043623B">
        <w:rPr>
          <w:rFonts w:ascii="Comic Sans MS" w:hAnsi="Comic Sans MS"/>
          <w:sz w:val="22"/>
          <w:szCs w:val="22"/>
        </w:rPr>
        <w:t xml:space="preserve"> in een behoorlijk streng christelijk milieu. “Maar ja”, zeggen </w:t>
      </w:r>
      <w:r w:rsidR="0043623B" w:rsidRPr="00DC5632">
        <w:rPr>
          <w:rFonts w:ascii="Comic Sans MS" w:hAnsi="Comic Sans MS"/>
          <w:sz w:val="22"/>
          <w:szCs w:val="22"/>
        </w:rPr>
        <w:t xml:space="preserve">Arie en </w:t>
      </w:r>
      <w:proofErr w:type="spellStart"/>
      <w:r w:rsidR="008759B1">
        <w:rPr>
          <w:rFonts w:ascii="Comic Sans MS" w:hAnsi="Comic Sans MS"/>
          <w:sz w:val="22"/>
          <w:szCs w:val="22"/>
        </w:rPr>
        <w:t>Nely</w:t>
      </w:r>
      <w:proofErr w:type="spellEnd"/>
      <w:r w:rsidR="0043623B">
        <w:rPr>
          <w:rFonts w:ascii="Comic Sans MS" w:hAnsi="Comic Sans MS"/>
          <w:sz w:val="22"/>
          <w:szCs w:val="22"/>
        </w:rPr>
        <w:t>, “</w:t>
      </w:r>
      <w:r>
        <w:rPr>
          <w:rFonts w:ascii="Comic Sans MS" w:hAnsi="Comic Sans MS"/>
          <w:sz w:val="22"/>
          <w:szCs w:val="22"/>
        </w:rPr>
        <w:t>vaders</w:t>
      </w:r>
      <w:r w:rsidR="0043623B">
        <w:rPr>
          <w:rFonts w:ascii="Comic Sans MS" w:hAnsi="Comic Sans MS"/>
          <w:sz w:val="22"/>
          <w:szCs w:val="22"/>
        </w:rPr>
        <w:t xml:space="preserve"> hele omgeving was zo. Je moest het als meisje of vrouw niet in je hoofd halen je in een broek te vertonen. Je moest per se een rok aan.” Later in zijn  leven is vader wel wat soepeler geworden. “Toen ging hij wel biljarten op zondag, of naar het voetballen kijken.”</w:t>
      </w:r>
    </w:p>
    <w:p w14:paraId="493DD139" w14:textId="77777777" w:rsidR="00DC5632" w:rsidRDefault="00DC5632" w:rsidP="00DC5632">
      <w:pPr>
        <w:rPr>
          <w:rFonts w:ascii="Comic Sans MS" w:hAnsi="Comic Sans MS"/>
          <w:sz w:val="22"/>
          <w:szCs w:val="22"/>
        </w:rPr>
      </w:pPr>
    </w:p>
    <w:p w14:paraId="639058E3" w14:textId="77777777" w:rsidR="00DC5632" w:rsidRDefault="0043623B" w:rsidP="00DC5632">
      <w:pPr>
        <w:rPr>
          <w:rFonts w:ascii="Comic Sans MS" w:hAnsi="Comic Sans MS"/>
          <w:sz w:val="22"/>
          <w:szCs w:val="22"/>
        </w:rPr>
      </w:pPr>
      <w:r>
        <w:rPr>
          <w:rFonts w:ascii="Comic Sans MS" w:hAnsi="Comic Sans MS"/>
          <w:sz w:val="22"/>
          <w:szCs w:val="22"/>
        </w:rPr>
        <w:t>Maar toen, ten tijde van hun trouwen, was het vanzelfsprekend dat dat in de kerk moest gebeuren. Dus</w:t>
      </w:r>
      <w:r w:rsidR="00DC5632">
        <w:rPr>
          <w:rFonts w:ascii="Comic Sans MS" w:hAnsi="Comic Sans MS"/>
          <w:sz w:val="22"/>
          <w:szCs w:val="22"/>
        </w:rPr>
        <w:t xml:space="preserve"> werd </w:t>
      </w:r>
      <w:r>
        <w:rPr>
          <w:rFonts w:ascii="Comic Sans MS" w:hAnsi="Comic Sans MS"/>
          <w:sz w:val="22"/>
          <w:szCs w:val="22"/>
        </w:rPr>
        <w:t>er</w:t>
      </w:r>
      <w:r w:rsidR="00DC5632">
        <w:rPr>
          <w:rFonts w:ascii="Comic Sans MS" w:hAnsi="Comic Sans MS"/>
          <w:sz w:val="22"/>
          <w:szCs w:val="22"/>
        </w:rPr>
        <w:t xml:space="preserve"> een afspraak gemaakt met de dominee. Maar die zei Nee. Ze was te jong (18 jaar op dat moment) en ze had nog geen belijdenis gedaan. Maar samenwonen, daar was natuurlijk geen sprake van, dat zou ‘hokken’ zijn. Dus werd een alternatief gezocht. En kwamen ze bij de Purmerkerk terecht, want dominee Huysman zei: “Bij ons is iedereen welkom.”</w:t>
      </w:r>
      <w:r w:rsidR="00C42C07">
        <w:rPr>
          <w:rFonts w:ascii="Comic Sans MS" w:hAnsi="Comic Sans MS"/>
          <w:sz w:val="22"/>
          <w:szCs w:val="22"/>
        </w:rPr>
        <w:t xml:space="preserve"> Arie en </w:t>
      </w:r>
      <w:proofErr w:type="spellStart"/>
      <w:r w:rsidR="00C42C07">
        <w:rPr>
          <w:rFonts w:ascii="Comic Sans MS" w:hAnsi="Comic Sans MS"/>
          <w:sz w:val="22"/>
          <w:szCs w:val="22"/>
        </w:rPr>
        <w:t>Nely</w:t>
      </w:r>
      <w:proofErr w:type="spellEnd"/>
      <w:r w:rsidR="00C42C07">
        <w:rPr>
          <w:rFonts w:ascii="Comic Sans MS" w:hAnsi="Comic Sans MS"/>
          <w:sz w:val="22"/>
          <w:szCs w:val="22"/>
        </w:rPr>
        <w:t xml:space="preserve"> waren het eerste bruidspaar waarvan ds</w:t>
      </w:r>
      <w:r w:rsidR="0007018E">
        <w:rPr>
          <w:rFonts w:ascii="Comic Sans MS" w:hAnsi="Comic Sans MS"/>
          <w:sz w:val="22"/>
          <w:szCs w:val="22"/>
        </w:rPr>
        <w:t xml:space="preserve">. </w:t>
      </w:r>
      <w:r w:rsidR="00C42C07">
        <w:rPr>
          <w:rFonts w:ascii="Comic Sans MS" w:hAnsi="Comic Sans MS"/>
          <w:sz w:val="22"/>
          <w:szCs w:val="22"/>
        </w:rPr>
        <w:t xml:space="preserve"> Huysman het huwelijk inzegende. Dat was in januari 1965. Huysman was in 1964 begonnen.</w:t>
      </w:r>
    </w:p>
    <w:p w14:paraId="33AEECDC" w14:textId="77777777" w:rsidR="00C42C07" w:rsidRDefault="00C42C07" w:rsidP="00DC5632">
      <w:pPr>
        <w:rPr>
          <w:rFonts w:ascii="Comic Sans MS" w:hAnsi="Comic Sans MS"/>
          <w:sz w:val="22"/>
          <w:szCs w:val="22"/>
        </w:rPr>
      </w:pPr>
      <w:r>
        <w:rPr>
          <w:rFonts w:ascii="Comic Sans MS" w:hAnsi="Comic Sans MS"/>
          <w:noProof/>
          <w:sz w:val="22"/>
          <w:szCs w:val="22"/>
        </w:rPr>
        <w:drawing>
          <wp:inline distT="0" distB="0" distL="0" distR="0" wp14:anchorId="1C4464B0" wp14:editId="56479DEE">
            <wp:extent cx="1798320" cy="2397760"/>
            <wp:effectExtent l="0" t="0" r="0" b="2540"/>
            <wp:docPr id="2041931753" name="Afbeelding 1" descr="Afbeelding met persoon, trouwjurk, bruiloft, kle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931753" name="Afbeelding 1" descr="Afbeelding met persoon, trouwjurk, bruiloft, kleding&#10;&#10;Automatisch gegenereerde beschrijv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8320" cy="2397760"/>
                    </a:xfrm>
                    <a:prstGeom prst="rect">
                      <a:avLst/>
                    </a:prstGeom>
                  </pic:spPr>
                </pic:pic>
              </a:graphicData>
            </a:graphic>
          </wp:inline>
        </w:drawing>
      </w:r>
    </w:p>
    <w:p w14:paraId="58C17914" w14:textId="77777777" w:rsidR="00DC5632" w:rsidRDefault="00DC5632" w:rsidP="00DC5632">
      <w:pPr>
        <w:rPr>
          <w:rFonts w:ascii="Comic Sans MS" w:hAnsi="Comic Sans MS"/>
          <w:sz w:val="22"/>
          <w:szCs w:val="22"/>
        </w:rPr>
      </w:pPr>
    </w:p>
    <w:p w14:paraId="114EE735" w14:textId="77777777" w:rsidR="00DC5632" w:rsidRDefault="00DC5632" w:rsidP="00DC5632">
      <w:pPr>
        <w:rPr>
          <w:rFonts w:ascii="Comic Sans MS" w:hAnsi="Comic Sans MS"/>
          <w:sz w:val="22"/>
          <w:szCs w:val="22"/>
        </w:rPr>
      </w:pPr>
      <w:r>
        <w:rPr>
          <w:rFonts w:ascii="Comic Sans MS" w:hAnsi="Comic Sans MS"/>
          <w:sz w:val="22"/>
          <w:szCs w:val="22"/>
        </w:rPr>
        <w:t>“Achteraf heb ik wel op de foto’s gezien dat onze dominee uit Edam, in de kerk was bij ons trouwen. Hij zat helemaal op de achterste rij.”</w:t>
      </w:r>
      <w:r>
        <w:rPr>
          <w:rFonts w:ascii="Comic Sans MS" w:hAnsi="Comic Sans MS"/>
          <w:sz w:val="22"/>
          <w:szCs w:val="22"/>
        </w:rPr>
        <w:br/>
      </w:r>
      <w:proofErr w:type="spellStart"/>
      <w:r w:rsidR="008759B1">
        <w:rPr>
          <w:rFonts w:ascii="Comic Sans MS" w:hAnsi="Comic Sans MS"/>
          <w:sz w:val="22"/>
          <w:szCs w:val="22"/>
        </w:rPr>
        <w:t>Nely</w:t>
      </w:r>
      <w:proofErr w:type="spellEnd"/>
      <w:r>
        <w:rPr>
          <w:rFonts w:ascii="Comic Sans MS" w:hAnsi="Comic Sans MS"/>
          <w:sz w:val="22"/>
          <w:szCs w:val="22"/>
        </w:rPr>
        <w:t xml:space="preserve"> heeft toen in de Hervormde, niet in de Gereformeerde kerk belijdenis gedaan. Bij diezelfde dominee Huysman. Samen met Tineke Kwantes en Tineke Visser was dat.</w:t>
      </w:r>
    </w:p>
    <w:p w14:paraId="1B08A829" w14:textId="77777777" w:rsidR="008844E0" w:rsidRDefault="008844E0" w:rsidP="00DC5632">
      <w:pPr>
        <w:rPr>
          <w:rFonts w:ascii="Comic Sans MS" w:hAnsi="Comic Sans MS"/>
          <w:sz w:val="22"/>
          <w:szCs w:val="22"/>
        </w:rPr>
      </w:pPr>
    </w:p>
    <w:p w14:paraId="3627E072" w14:textId="77777777" w:rsidR="008844E0" w:rsidRDefault="008844E0" w:rsidP="00DC5632">
      <w:pPr>
        <w:rPr>
          <w:rFonts w:ascii="Comic Sans MS" w:hAnsi="Comic Sans MS"/>
          <w:sz w:val="22"/>
          <w:szCs w:val="22"/>
        </w:rPr>
      </w:pPr>
      <w:proofErr w:type="spellStart"/>
      <w:r>
        <w:rPr>
          <w:rFonts w:ascii="Comic Sans MS" w:hAnsi="Comic Sans MS"/>
          <w:sz w:val="22"/>
          <w:szCs w:val="22"/>
        </w:rPr>
        <w:t>Arie’s</w:t>
      </w:r>
      <w:proofErr w:type="spellEnd"/>
      <w:r>
        <w:rPr>
          <w:rFonts w:ascii="Comic Sans MS" w:hAnsi="Comic Sans MS"/>
          <w:sz w:val="22"/>
          <w:szCs w:val="22"/>
        </w:rPr>
        <w:t xml:space="preserve"> ouders zijn toen verhuisd, zodat het pasgetrouwde stel op de boerderij kon gaan wonen. </w:t>
      </w:r>
      <w:r w:rsidR="00182303">
        <w:rPr>
          <w:rFonts w:ascii="Comic Sans MS" w:hAnsi="Comic Sans MS"/>
          <w:sz w:val="22"/>
          <w:szCs w:val="22"/>
        </w:rPr>
        <w:t xml:space="preserve">Barend en Nel Swier waren buren, het gemaal waar Barend woonde en werkte was schuin tegenover. Later zijn ze naar een gemaal in de Beemster verhuisd. </w:t>
      </w:r>
    </w:p>
    <w:p w14:paraId="32DA4E0E" w14:textId="77777777" w:rsidR="008844E0" w:rsidRDefault="008844E0" w:rsidP="00DC5632">
      <w:pPr>
        <w:rPr>
          <w:rFonts w:ascii="Comic Sans MS" w:hAnsi="Comic Sans MS"/>
          <w:sz w:val="22"/>
          <w:szCs w:val="22"/>
        </w:rPr>
      </w:pPr>
    </w:p>
    <w:p w14:paraId="7BF1445A" w14:textId="77777777" w:rsidR="00DC5632" w:rsidRDefault="008844E0" w:rsidP="00DC5632">
      <w:pPr>
        <w:rPr>
          <w:rFonts w:ascii="Comic Sans MS" w:hAnsi="Comic Sans MS"/>
          <w:sz w:val="22"/>
          <w:szCs w:val="22"/>
        </w:rPr>
      </w:pPr>
      <w:r>
        <w:rPr>
          <w:rFonts w:ascii="Comic Sans MS" w:hAnsi="Comic Sans MS"/>
          <w:sz w:val="22"/>
          <w:szCs w:val="22"/>
        </w:rPr>
        <w:t xml:space="preserve">Arie was hervormd van huis uit. Hij zat bij Club </w:t>
      </w:r>
      <w:proofErr w:type="spellStart"/>
      <w:r>
        <w:rPr>
          <w:rFonts w:ascii="Comic Sans MS" w:hAnsi="Comic Sans MS"/>
          <w:sz w:val="22"/>
          <w:szCs w:val="22"/>
        </w:rPr>
        <w:t>LeO</w:t>
      </w:r>
      <w:proofErr w:type="spellEnd"/>
      <w:r>
        <w:rPr>
          <w:rFonts w:ascii="Comic Sans MS" w:hAnsi="Comic Sans MS"/>
          <w:sz w:val="22"/>
          <w:szCs w:val="22"/>
        </w:rPr>
        <w:t xml:space="preserve"> (‘Leer en Ontspan’), indertijd door dominee </w:t>
      </w:r>
      <w:proofErr w:type="spellStart"/>
      <w:r>
        <w:rPr>
          <w:rFonts w:ascii="Comic Sans MS" w:hAnsi="Comic Sans MS"/>
          <w:sz w:val="22"/>
          <w:szCs w:val="22"/>
        </w:rPr>
        <w:t>Radingius</w:t>
      </w:r>
      <w:proofErr w:type="spellEnd"/>
      <w:r>
        <w:rPr>
          <w:rFonts w:ascii="Comic Sans MS" w:hAnsi="Comic Sans MS"/>
          <w:sz w:val="22"/>
          <w:szCs w:val="22"/>
        </w:rPr>
        <w:t xml:space="preserve"> van de Purmerkerk opgericht. Hij is daar van zijn 13</w:t>
      </w:r>
      <w:r w:rsidRPr="008844E0">
        <w:rPr>
          <w:rFonts w:ascii="Comic Sans MS" w:hAnsi="Comic Sans MS"/>
          <w:sz w:val="22"/>
          <w:szCs w:val="22"/>
          <w:vertAlign w:val="superscript"/>
        </w:rPr>
        <w:t>e</w:t>
      </w:r>
      <w:r>
        <w:rPr>
          <w:rFonts w:ascii="Comic Sans MS" w:hAnsi="Comic Sans MS"/>
          <w:sz w:val="22"/>
          <w:szCs w:val="22"/>
        </w:rPr>
        <w:t xml:space="preserve"> tot zijn 18</w:t>
      </w:r>
      <w:r w:rsidRPr="008844E0">
        <w:rPr>
          <w:rFonts w:ascii="Comic Sans MS" w:hAnsi="Comic Sans MS"/>
          <w:sz w:val="22"/>
          <w:szCs w:val="22"/>
          <w:vertAlign w:val="superscript"/>
        </w:rPr>
        <w:t>e</w:t>
      </w:r>
      <w:r>
        <w:rPr>
          <w:rFonts w:ascii="Comic Sans MS" w:hAnsi="Comic Sans MS"/>
          <w:sz w:val="22"/>
          <w:szCs w:val="22"/>
        </w:rPr>
        <w:t xml:space="preserve"> bij geweest. “We zongen altijd dezelfde drie liederen”, weet Arie zich te herinneren: </w:t>
      </w:r>
      <w:r w:rsidRPr="008844E0">
        <w:rPr>
          <w:rFonts w:ascii="Comic Sans MS" w:hAnsi="Comic Sans MS"/>
          <w:sz w:val="22"/>
          <w:szCs w:val="22"/>
        </w:rPr>
        <w:t>‘</w:t>
      </w:r>
      <w:r w:rsidRPr="008844E0">
        <w:rPr>
          <w:rFonts w:ascii="Comic Sans MS" w:hAnsi="Comic Sans MS" w:cs="Arial"/>
          <w:color w:val="202124"/>
          <w:sz w:val="22"/>
          <w:szCs w:val="22"/>
          <w:shd w:val="clear" w:color="auto" w:fill="FFFFFF"/>
        </w:rPr>
        <w:t>Grote God, wij loven u’</w:t>
      </w:r>
      <w:r>
        <w:rPr>
          <w:rFonts w:ascii="Arial" w:hAnsi="Arial" w:cs="Arial"/>
          <w:color w:val="202124"/>
          <w:sz w:val="25"/>
          <w:szCs w:val="25"/>
          <w:shd w:val="clear" w:color="auto" w:fill="FFFFFF"/>
        </w:rPr>
        <w:t xml:space="preserve">, </w:t>
      </w:r>
      <w:r w:rsidRPr="008844E0">
        <w:rPr>
          <w:rFonts w:ascii="Comic Sans MS" w:hAnsi="Comic Sans MS" w:cs="Arial"/>
          <w:color w:val="202124"/>
          <w:sz w:val="22"/>
          <w:szCs w:val="22"/>
          <w:shd w:val="clear" w:color="auto" w:fill="FFFFFF"/>
        </w:rPr>
        <w:t>‘</w:t>
      </w:r>
      <w:r w:rsidRPr="008844E0">
        <w:rPr>
          <w:rFonts w:ascii="Comic Sans MS" w:hAnsi="Comic Sans MS" w:cs="Arial"/>
          <w:color w:val="222222"/>
          <w:sz w:val="22"/>
          <w:szCs w:val="22"/>
          <w:shd w:val="clear" w:color="auto" w:fill="FFFFFF"/>
        </w:rPr>
        <w:t>Op bergen en in dalen’ en ‘God roept ons, broeders, tot de daad’.</w:t>
      </w:r>
      <w:r>
        <w:rPr>
          <w:rFonts w:ascii="Comic Sans MS" w:hAnsi="Comic Sans MS" w:cs="Arial"/>
          <w:color w:val="222222"/>
          <w:sz w:val="22"/>
          <w:szCs w:val="22"/>
          <w:shd w:val="clear" w:color="auto" w:fill="FFFFFF"/>
        </w:rPr>
        <w:br/>
        <w:t>“Dan stonden we allemaal in een kring te zingen  en hielden elkaars handen vast.”</w:t>
      </w:r>
      <w:r>
        <w:rPr>
          <w:rFonts w:ascii="Comic Sans MS" w:hAnsi="Comic Sans MS" w:cs="Arial"/>
          <w:color w:val="222222"/>
          <w:sz w:val="22"/>
          <w:szCs w:val="22"/>
          <w:shd w:val="clear" w:color="auto" w:fill="FFFFFF"/>
        </w:rPr>
        <w:br/>
        <w:t xml:space="preserve">Ook had </w:t>
      </w:r>
      <w:r>
        <w:rPr>
          <w:rFonts w:ascii="Comic Sans MS" w:hAnsi="Comic Sans MS"/>
          <w:sz w:val="22"/>
          <w:szCs w:val="22"/>
        </w:rPr>
        <w:t xml:space="preserve">Club </w:t>
      </w:r>
      <w:proofErr w:type="spellStart"/>
      <w:r>
        <w:rPr>
          <w:rFonts w:ascii="Comic Sans MS" w:hAnsi="Comic Sans MS"/>
          <w:sz w:val="22"/>
          <w:szCs w:val="22"/>
        </w:rPr>
        <w:t>LeO</w:t>
      </w:r>
      <w:proofErr w:type="spellEnd"/>
      <w:r>
        <w:rPr>
          <w:rFonts w:ascii="Comic Sans MS" w:hAnsi="Comic Sans MS"/>
          <w:sz w:val="22"/>
          <w:szCs w:val="22"/>
        </w:rPr>
        <w:t xml:space="preserve"> zijn jaarlijkse uitstapjes. </w:t>
      </w:r>
    </w:p>
    <w:p w14:paraId="71D825A8" w14:textId="77777777" w:rsidR="00DC5632" w:rsidRDefault="00DC5632" w:rsidP="00DC5632">
      <w:pPr>
        <w:rPr>
          <w:rFonts w:ascii="Comic Sans MS" w:hAnsi="Comic Sans MS"/>
          <w:sz w:val="22"/>
          <w:szCs w:val="22"/>
        </w:rPr>
      </w:pPr>
    </w:p>
    <w:p w14:paraId="0C298CB4" w14:textId="77777777" w:rsidR="00DC5632" w:rsidRDefault="00DC5632" w:rsidP="00DC5632">
      <w:pPr>
        <w:rPr>
          <w:rFonts w:ascii="Comic Sans MS" w:hAnsi="Comic Sans MS"/>
          <w:sz w:val="22"/>
          <w:szCs w:val="22"/>
        </w:rPr>
      </w:pPr>
      <w:r>
        <w:rPr>
          <w:rFonts w:ascii="Comic Sans MS" w:hAnsi="Comic Sans MS"/>
          <w:sz w:val="22"/>
          <w:szCs w:val="22"/>
        </w:rPr>
        <w:t xml:space="preserve">In 1969 werd Arie diaken. Hij is daarna, rond 1980 moet dat zijn geweest, overgestapt naar de kerkrentmeesters, samen met Jan Groot. </w:t>
      </w:r>
      <w:r w:rsidR="0043623B">
        <w:rPr>
          <w:rFonts w:ascii="Comic Sans MS" w:hAnsi="Comic Sans MS"/>
          <w:sz w:val="22"/>
          <w:szCs w:val="22"/>
        </w:rPr>
        <w:t xml:space="preserve">Er hing altijd een goede sfeer bij de vergaderingen van de kerkenraad. Wie was er nog meer diaken in die tijd? Arie noemt de naam van Arie Hogendoorn. </w:t>
      </w:r>
      <w:r w:rsidR="009733B8">
        <w:rPr>
          <w:rFonts w:ascii="Comic Sans MS" w:hAnsi="Comic Sans MS"/>
          <w:sz w:val="22"/>
          <w:szCs w:val="22"/>
        </w:rPr>
        <w:t xml:space="preserve">Ook Dirk Kwantes weet hij zich te herinneren. </w:t>
      </w:r>
      <w:r w:rsidR="009733B8">
        <w:rPr>
          <w:rFonts w:ascii="Comic Sans MS" w:hAnsi="Comic Sans MS"/>
          <w:sz w:val="22"/>
          <w:szCs w:val="22"/>
        </w:rPr>
        <w:br/>
      </w:r>
      <w:r w:rsidR="0043623B">
        <w:rPr>
          <w:rFonts w:ascii="Comic Sans MS" w:hAnsi="Comic Sans MS"/>
          <w:sz w:val="22"/>
          <w:szCs w:val="22"/>
        </w:rPr>
        <w:t xml:space="preserve">We kijken naar een oude foto die onlangs in het kerkblad gestaan heeft. </w:t>
      </w:r>
      <w:r w:rsidR="00182303">
        <w:rPr>
          <w:rFonts w:ascii="Comic Sans MS" w:hAnsi="Comic Sans MS"/>
          <w:sz w:val="22"/>
          <w:szCs w:val="22"/>
        </w:rPr>
        <w:t xml:space="preserve">Die foto is wel van iets later, uit 1979. </w:t>
      </w:r>
      <w:r w:rsidR="0043623B">
        <w:rPr>
          <w:rFonts w:ascii="Comic Sans MS" w:hAnsi="Comic Sans MS"/>
          <w:sz w:val="22"/>
          <w:szCs w:val="22"/>
        </w:rPr>
        <w:t xml:space="preserve">“Kijk toch eens”, zeggen </w:t>
      </w:r>
      <w:r w:rsidR="0043623B" w:rsidRPr="00DC5632">
        <w:rPr>
          <w:rFonts w:ascii="Comic Sans MS" w:hAnsi="Comic Sans MS"/>
          <w:sz w:val="22"/>
          <w:szCs w:val="22"/>
        </w:rPr>
        <w:t xml:space="preserve">Arie en </w:t>
      </w:r>
      <w:proofErr w:type="spellStart"/>
      <w:r w:rsidR="008759B1">
        <w:rPr>
          <w:rFonts w:ascii="Comic Sans MS" w:hAnsi="Comic Sans MS"/>
          <w:sz w:val="22"/>
          <w:szCs w:val="22"/>
        </w:rPr>
        <w:t>Nely</w:t>
      </w:r>
      <w:proofErr w:type="spellEnd"/>
      <w:r w:rsidR="0043623B">
        <w:rPr>
          <w:rFonts w:ascii="Comic Sans MS" w:hAnsi="Comic Sans MS"/>
          <w:sz w:val="22"/>
          <w:szCs w:val="22"/>
        </w:rPr>
        <w:t>, “</w:t>
      </w:r>
      <w:r w:rsidR="00523912">
        <w:rPr>
          <w:rFonts w:ascii="Comic Sans MS" w:hAnsi="Comic Sans MS"/>
          <w:sz w:val="22"/>
          <w:szCs w:val="22"/>
        </w:rPr>
        <w:t>h</w:t>
      </w:r>
      <w:r w:rsidR="00182303">
        <w:rPr>
          <w:rFonts w:ascii="Comic Sans MS" w:hAnsi="Comic Sans MS"/>
          <w:sz w:val="22"/>
          <w:szCs w:val="22"/>
        </w:rPr>
        <w:t xml:space="preserve">oeveel mensen er toen in die kerkenraad zaten. Nu is het nog maar een handjevol”. </w:t>
      </w:r>
    </w:p>
    <w:p w14:paraId="310793CF" w14:textId="77777777" w:rsidR="00182303" w:rsidRDefault="00182303" w:rsidP="00DC5632">
      <w:pPr>
        <w:rPr>
          <w:rFonts w:ascii="Comic Sans MS" w:hAnsi="Comic Sans MS"/>
          <w:sz w:val="22"/>
          <w:szCs w:val="22"/>
        </w:rPr>
      </w:pPr>
      <w:r>
        <w:rPr>
          <w:rFonts w:ascii="Comic Sans MS" w:hAnsi="Comic Sans MS"/>
          <w:sz w:val="22"/>
          <w:szCs w:val="22"/>
        </w:rPr>
        <w:t xml:space="preserve">Arie zelf staat er op. Ik herken Barend Swier, Maarten Kool en Jan de Heer. </w:t>
      </w:r>
      <w:r w:rsidR="00883FC9">
        <w:rPr>
          <w:rFonts w:ascii="Comic Sans MS" w:hAnsi="Comic Sans MS"/>
          <w:sz w:val="22"/>
          <w:szCs w:val="22"/>
        </w:rPr>
        <w:t xml:space="preserve">En </w:t>
      </w:r>
      <w:r>
        <w:rPr>
          <w:rFonts w:ascii="Comic Sans MS" w:hAnsi="Comic Sans MS"/>
          <w:sz w:val="22"/>
          <w:szCs w:val="22"/>
        </w:rPr>
        <w:t xml:space="preserve">Jaap de Ridder. ‘Is dat de broer van Ali?’, vraag ik. Nee, weet Arie te vertellen, er waren twee Jaap de Ridders. Dit was de zoon van Albert, die ook op de foto staat. Op de voorste rij zit een vrouw met een baby op schoot. Dat is Dinie de Ridder, en dat is wel een zus van Ali. </w:t>
      </w:r>
      <w:r w:rsidR="00523912">
        <w:rPr>
          <w:rFonts w:ascii="Comic Sans MS" w:hAnsi="Comic Sans MS"/>
          <w:sz w:val="22"/>
          <w:szCs w:val="22"/>
        </w:rPr>
        <w:t xml:space="preserve">Cor </w:t>
      </w:r>
      <w:proofErr w:type="spellStart"/>
      <w:r w:rsidR="009733B8">
        <w:rPr>
          <w:rFonts w:ascii="Comic Sans MS" w:hAnsi="Comic Sans MS"/>
          <w:sz w:val="22"/>
          <w:szCs w:val="22"/>
        </w:rPr>
        <w:t>H</w:t>
      </w:r>
      <w:r w:rsidR="00523912">
        <w:rPr>
          <w:rFonts w:ascii="Comic Sans MS" w:hAnsi="Comic Sans MS"/>
          <w:sz w:val="22"/>
          <w:szCs w:val="22"/>
        </w:rPr>
        <w:t>amstra</w:t>
      </w:r>
      <w:proofErr w:type="spellEnd"/>
      <w:r w:rsidR="00523912">
        <w:rPr>
          <w:rFonts w:ascii="Comic Sans MS" w:hAnsi="Comic Sans MS"/>
          <w:sz w:val="22"/>
          <w:szCs w:val="22"/>
        </w:rPr>
        <w:t xml:space="preserve"> en Siem Kwantes zijn van voor mijn tijd: Dirk Kwantes heb ik (Marinus) nog wel even meegemaakt. </w:t>
      </w:r>
    </w:p>
    <w:p w14:paraId="0ABE2B71" w14:textId="77777777" w:rsidR="009733B8" w:rsidRDefault="009733B8" w:rsidP="00DC5632">
      <w:pPr>
        <w:rPr>
          <w:rFonts w:ascii="Comic Sans MS" w:hAnsi="Comic Sans MS"/>
          <w:sz w:val="22"/>
          <w:szCs w:val="22"/>
        </w:rPr>
      </w:pPr>
    </w:p>
    <w:p w14:paraId="3C954D37" w14:textId="77777777" w:rsidR="009733B8" w:rsidRDefault="009733B8" w:rsidP="00DC5632">
      <w:pPr>
        <w:rPr>
          <w:rFonts w:ascii="Comic Sans MS" w:hAnsi="Comic Sans MS"/>
          <w:sz w:val="22"/>
          <w:szCs w:val="22"/>
        </w:rPr>
      </w:pPr>
      <w:r>
        <w:rPr>
          <w:rFonts w:ascii="Comic Sans MS" w:hAnsi="Comic Sans MS"/>
          <w:sz w:val="22"/>
          <w:szCs w:val="22"/>
        </w:rPr>
        <w:t>Ook de oude Siem Oly (senior) staat op de foto. We zijn in de documenten tegengekomen dat hij ‘nestor’ was, een titel die verder nergens anders genoemd wordt. Wat wilde dat zeggen? Arie</w:t>
      </w:r>
      <w:r w:rsidR="00883FC9">
        <w:rPr>
          <w:rFonts w:ascii="Comic Sans MS" w:hAnsi="Comic Sans MS"/>
          <w:sz w:val="22"/>
          <w:szCs w:val="22"/>
        </w:rPr>
        <w:t xml:space="preserve"> weet het </w:t>
      </w:r>
      <w:r>
        <w:rPr>
          <w:rFonts w:ascii="Comic Sans MS" w:hAnsi="Comic Sans MS"/>
          <w:sz w:val="22"/>
          <w:szCs w:val="22"/>
        </w:rPr>
        <w:t xml:space="preserve">niet. Hij was diaken en kerkrentmeester, Siem Oly senior ouderling. Ze zagen elkaar natuurlijk wel op kerkenraadsvergaderingen. </w:t>
      </w:r>
    </w:p>
    <w:p w14:paraId="46C0158A" w14:textId="77777777" w:rsidR="00523912" w:rsidRDefault="00523912" w:rsidP="00DC5632">
      <w:pPr>
        <w:rPr>
          <w:rFonts w:ascii="Comic Sans MS" w:hAnsi="Comic Sans MS"/>
          <w:sz w:val="22"/>
          <w:szCs w:val="22"/>
        </w:rPr>
      </w:pPr>
    </w:p>
    <w:p w14:paraId="520731D0" w14:textId="77777777" w:rsidR="00523912" w:rsidRDefault="00523912" w:rsidP="00DC5632">
      <w:pPr>
        <w:rPr>
          <w:rFonts w:ascii="Comic Sans MS" w:hAnsi="Comic Sans MS"/>
          <w:sz w:val="22"/>
          <w:szCs w:val="22"/>
        </w:rPr>
      </w:pPr>
      <w:r>
        <w:rPr>
          <w:rFonts w:ascii="Comic Sans MS" w:hAnsi="Comic Sans MS"/>
          <w:sz w:val="22"/>
          <w:szCs w:val="22"/>
        </w:rPr>
        <w:t xml:space="preserve">Ze laten een oude Purmerbijbel zien die bij hen in de kast staat. Die komt nog van </w:t>
      </w:r>
      <w:proofErr w:type="spellStart"/>
      <w:r>
        <w:rPr>
          <w:rFonts w:ascii="Comic Sans MS" w:hAnsi="Comic Sans MS"/>
          <w:sz w:val="22"/>
          <w:szCs w:val="22"/>
        </w:rPr>
        <w:t>Arie’s</w:t>
      </w:r>
      <w:proofErr w:type="spellEnd"/>
      <w:r>
        <w:rPr>
          <w:rFonts w:ascii="Comic Sans MS" w:hAnsi="Comic Sans MS"/>
          <w:sz w:val="22"/>
          <w:szCs w:val="22"/>
        </w:rPr>
        <w:t xml:space="preserve"> ouders, het is een bijbel die men nog van de brand van de oude Purmerkerk in 1959 heeft weten te redden. (</w:t>
      </w:r>
      <w:proofErr w:type="spellStart"/>
      <w:r>
        <w:rPr>
          <w:rFonts w:ascii="Comic Sans MS" w:hAnsi="Comic Sans MS"/>
          <w:sz w:val="22"/>
          <w:szCs w:val="22"/>
        </w:rPr>
        <w:t>Arie’s</w:t>
      </w:r>
      <w:proofErr w:type="spellEnd"/>
      <w:r>
        <w:rPr>
          <w:rFonts w:ascii="Comic Sans MS" w:hAnsi="Comic Sans MS"/>
          <w:sz w:val="22"/>
          <w:szCs w:val="22"/>
        </w:rPr>
        <w:t xml:space="preserve"> ouders waren dus wel met de Purmerkerk verbonden). </w:t>
      </w:r>
    </w:p>
    <w:p w14:paraId="790EDADE" w14:textId="77777777" w:rsidR="00523912" w:rsidRDefault="00523912" w:rsidP="00DC5632">
      <w:pPr>
        <w:rPr>
          <w:rFonts w:ascii="Comic Sans MS" w:hAnsi="Comic Sans MS"/>
          <w:sz w:val="22"/>
          <w:szCs w:val="22"/>
        </w:rPr>
      </w:pPr>
      <w:r>
        <w:rPr>
          <w:rFonts w:ascii="Comic Sans MS" w:hAnsi="Comic Sans MS"/>
          <w:sz w:val="22"/>
          <w:szCs w:val="22"/>
        </w:rPr>
        <w:t xml:space="preserve">Ik vraag Arie of hij zich nog iets van die brand weet te herinneren? (Hij moet toen bijna 20 zijn geweest). Hij zat toen in dienst, op het Ministerie van Defensie in </w:t>
      </w:r>
      <w:r w:rsidR="007A314B">
        <w:rPr>
          <w:rFonts w:ascii="Comic Sans MS" w:hAnsi="Comic Sans MS"/>
          <w:sz w:val="22"/>
          <w:szCs w:val="22"/>
        </w:rPr>
        <w:t>D</w:t>
      </w:r>
      <w:r>
        <w:rPr>
          <w:rFonts w:ascii="Comic Sans MS" w:hAnsi="Comic Sans MS"/>
          <w:sz w:val="22"/>
          <w:szCs w:val="22"/>
        </w:rPr>
        <w:t xml:space="preserve">en Haag en heeft het daar in de krant gelezen. </w:t>
      </w:r>
    </w:p>
    <w:p w14:paraId="49EF5C7A" w14:textId="77777777" w:rsidR="00523912" w:rsidRDefault="00523912" w:rsidP="00DC5632">
      <w:pPr>
        <w:rPr>
          <w:rFonts w:ascii="Comic Sans MS" w:hAnsi="Comic Sans MS"/>
          <w:sz w:val="22"/>
          <w:szCs w:val="22"/>
        </w:rPr>
      </w:pPr>
    </w:p>
    <w:p w14:paraId="7EBB8876" w14:textId="77777777" w:rsidR="00523912" w:rsidRDefault="00523912" w:rsidP="00DC5632">
      <w:pPr>
        <w:rPr>
          <w:rFonts w:ascii="Comic Sans MS" w:hAnsi="Comic Sans MS"/>
          <w:sz w:val="22"/>
          <w:szCs w:val="22"/>
        </w:rPr>
      </w:pPr>
      <w:r>
        <w:rPr>
          <w:rFonts w:ascii="Comic Sans MS" w:hAnsi="Comic Sans MS"/>
          <w:sz w:val="22"/>
          <w:szCs w:val="22"/>
        </w:rPr>
        <w:t xml:space="preserve">Arie is nooit naar de school gegaan die bij de Purmerkerk hoorde, Edam was dichterbij (de boerderij waar hij opgroeide was aan de Edammerweg). </w:t>
      </w:r>
      <w:r w:rsidR="009733B8">
        <w:rPr>
          <w:rFonts w:ascii="Comic Sans MS" w:hAnsi="Comic Sans MS"/>
          <w:sz w:val="22"/>
          <w:szCs w:val="22"/>
        </w:rPr>
        <w:t xml:space="preserve">Wel gingen ze met Kerst naar de Purmerkerk. Ze oefenden dan kerstliedjes bij mevrouw </w:t>
      </w:r>
      <w:proofErr w:type="spellStart"/>
      <w:r w:rsidR="009733B8">
        <w:rPr>
          <w:rFonts w:ascii="Comic Sans MS" w:hAnsi="Comic Sans MS"/>
          <w:sz w:val="22"/>
          <w:szCs w:val="22"/>
        </w:rPr>
        <w:t>Roele</w:t>
      </w:r>
      <w:proofErr w:type="spellEnd"/>
      <w:r w:rsidR="009733B8">
        <w:rPr>
          <w:rFonts w:ascii="Comic Sans MS" w:hAnsi="Comic Sans MS"/>
          <w:sz w:val="22"/>
          <w:szCs w:val="22"/>
        </w:rPr>
        <w:t>, die op de hoek van de Oosterweg en de Edammerweg</w:t>
      </w:r>
      <w:r w:rsidR="007A314B">
        <w:rPr>
          <w:rFonts w:ascii="Comic Sans MS" w:hAnsi="Comic Sans MS"/>
          <w:sz w:val="22"/>
          <w:szCs w:val="22"/>
        </w:rPr>
        <w:t xml:space="preserve"> woonde</w:t>
      </w:r>
      <w:r w:rsidR="009733B8">
        <w:rPr>
          <w:rFonts w:ascii="Comic Sans MS" w:hAnsi="Comic Sans MS"/>
          <w:sz w:val="22"/>
          <w:szCs w:val="22"/>
        </w:rPr>
        <w:t>, zodat ze dan met Kerst bij de anderen konden aansluiten en de liedjes kenden. Er werd dan van tevoren geoefend in de Purmerkerk.</w:t>
      </w:r>
    </w:p>
    <w:p w14:paraId="7B6F1664" w14:textId="77777777" w:rsidR="009733B8" w:rsidRDefault="009733B8" w:rsidP="00DC5632">
      <w:pPr>
        <w:rPr>
          <w:rFonts w:ascii="Comic Sans MS" w:hAnsi="Comic Sans MS"/>
          <w:sz w:val="22"/>
          <w:szCs w:val="22"/>
        </w:rPr>
      </w:pPr>
    </w:p>
    <w:p w14:paraId="6FBB0086" w14:textId="77777777" w:rsidR="009733B8" w:rsidRDefault="009733B8" w:rsidP="00DC5632">
      <w:pPr>
        <w:rPr>
          <w:rFonts w:ascii="Comic Sans MS" w:hAnsi="Comic Sans MS"/>
          <w:sz w:val="22"/>
          <w:szCs w:val="22"/>
        </w:rPr>
      </w:pPr>
      <w:r>
        <w:rPr>
          <w:rFonts w:ascii="Comic Sans MS" w:hAnsi="Comic Sans MS"/>
          <w:sz w:val="22"/>
          <w:szCs w:val="22"/>
        </w:rPr>
        <w:t xml:space="preserve">‘Wie gingen er wel naar de Purmerschool?’, vragen we. Arie noemt de namen van de families die hun kinderen daarheen stuurden: families Groot, Beets, die van Piet Visser (niet de man van Joke), die van Willem de Boer, families Kwantes en Prins, die van Dirk Pronk, de families </w:t>
      </w:r>
      <w:proofErr w:type="spellStart"/>
      <w:r>
        <w:rPr>
          <w:rFonts w:ascii="Comic Sans MS" w:hAnsi="Comic Sans MS"/>
          <w:sz w:val="22"/>
          <w:szCs w:val="22"/>
        </w:rPr>
        <w:t>Zielstra</w:t>
      </w:r>
      <w:proofErr w:type="spellEnd"/>
      <w:r>
        <w:rPr>
          <w:rFonts w:ascii="Comic Sans MS" w:hAnsi="Comic Sans MS"/>
          <w:sz w:val="22"/>
          <w:szCs w:val="22"/>
        </w:rPr>
        <w:t xml:space="preserve">, </w:t>
      </w:r>
      <w:proofErr w:type="spellStart"/>
      <w:r>
        <w:rPr>
          <w:rFonts w:ascii="Comic Sans MS" w:hAnsi="Comic Sans MS"/>
          <w:sz w:val="22"/>
          <w:szCs w:val="22"/>
        </w:rPr>
        <w:t>Helmig</w:t>
      </w:r>
      <w:proofErr w:type="spellEnd"/>
      <w:r>
        <w:rPr>
          <w:rFonts w:ascii="Comic Sans MS" w:hAnsi="Comic Sans MS"/>
          <w:sz w:val="22"/>
          <w:szCs w:val="22"/>
        </w:rPr>
        <w:t xml:space="preserve"> en Oly. </w:t>
      </w:r>
    </w:p>
    <w:p w14:paraId="740FFACE" w14:textId="77777777" w:rsidR="009733B8" w:rsidRDefault="009733B8" w:rsidP="00DC5632">
      <w:pPr>
        <w:rPr>
          <w:rFonts w:ascii="Comic Sans MS" w:hAnsi="Comic Sans MS"/>
          <w:sz w:val="22"/>
          <w:szCs w:val="22"/>
        </w:rPr>
      </w:pPr>
    </w:p>
    <w:p w14:paraId="2415A0DB" w14:textId="77777777" w:rsidR="009733B8" w:rsidRDefault="009733B8" w:rsidP="00DC5632">
      <w:pPr>
        <w:rPr>
          <w:rFonts w:ascii="Comic Sans MS" w:hAnsi="Comic Sans MS"/>
          <w:sz w:val="22"/>
          <w:szCs w:val="22"/>
        </w:rPr>
      </w:pPr>
      <w:r>
        <w:rPr>
          <w:rFonts w:ascii="Comic Sans MS" w:hAnsi="Comic Sans MS"/>
          <w:sz w:val="22"/>
          <w:szCs w:val="22"/>
        </w:rPr>
        <w:t xml:space="preserve">Er waren twee leerkrachten. Meester </w:t>
      </w:r>
      <w:proofErr w:type="spellStart"/>
      <w:r>
        <w:rPr>
          <w:rFonts w:ascii="Comic Sans MS" w:hAnsi="Comic Sans MS"/>
          <w:sz w:val="22"/>
          <w:szCs w:val="22"/>
        </w:rPr>
        <w:t>Birkhof</w:t>
      </w:r>
      <w:r w:rsidR="00FA4F90">
        <w:rPr>
          <w:rFonts w:ascii="Comic Sans MS" w:hAnsi="Comic Sans MS"/>
          <w:sz w:val="22"/>
          <w:szCs w:val="22"/>
        </w:rPr>
        <w:t>f</w:t>
      </w:r>
      <w:proofErr w:type="spellEnd"/>
      <w:r>
        <w:rPr>
          <w:rFonts w:ascii="Comic Sans MS" w:hAnsi="Comic Sans MS"/>
          <w:sz w:val="22"/>
          <w:szCs w:val="22"/>
        </w:rPr>
        <w:t>, die in het huis naast de school woonde, had klas 4, 5 en 6. En er was een juf voor de klassen 1, 2 en 3. (</w:t>
      </w:r>
      <w:proofErr w:type="spellStart"/>
      <w:r>
        <w:rPr>
          <w:rFonts w:ascii="Comic Sans MS" w:hAnsi="Comic Sans MS"/>
          <w:sz w:val="22"/>
          <w:szCs w:val="22"/>
        </w:rPr>
        <w:t>Birkhof</w:t>
      </w:r>
      <w:r w:rsidR="00FA4F90">
        <w:rPr>
          <w:rFonts w:ascii="Comic Sans MS" w:hAnsi="Comic Sans MS"/>
          <w:sz w:val="22"/>
          <w:szCs w:val="22"/>
        </w:rPr>
        <w:t>f</w:t>
      </w:r>
      <w:r>
        <w:rPr>
          <w:rFonts w:ascii="Comic Sans MS" w:hAnsi="Comic Sans MS"/>
          <w:sz w:val="22"/>
          <w:szCs w:val="22"/>
        </w:rPr>
        <w:t>s</w:t>
      </w:r>
      <w:proofErr w:type="spellEnd"/>
      <w:r>
        <w:rPr>
          <w:rFonts w:ascii="Comic Sans MS" w:hAnsi="Comic Sans MS"/>
          <w:sz w:val="22"/>
          <w:szCs w:val="22"/>
        </w:rPr>
        <w:t xml:space="preserve"> vrouw heeft er nog even lesgegeven). </w:t>
      </w:r>
      <w:r w:rsidR="00593CF6">
        <w:rPr>
          <w:rFonts w:ascii="Comic Sans MS" w:hAnsi="Comic Sans MS"/>
          <w:sz w:val="22"/>
          <w:szCs w:val="22"/>
        </w:rPr>
        <w:t>Maar uiteindelijk waren er gewoon te weinig leerlingen.</w:t>
      </w:r>
    </w:p>
    <w:p w14:paraId="6CC8BA50" w14:textId="77777777" w:rsidR="009733B8" w:rsidRDefault="009733B8" w:rsidP="00DC5632">
      <w:pPr>
        <w:rPr>
          <w:rFonts w:ascii="Comic Sans MS" w:hAnsi="Comic Sans MS"/>
          <w:sz w:val="22"/>
          <w:szCs w:val="22"/>
        </w:rPr>
      </w:pPr>
    </w:p>
    <w:p w14:paraId="6BA07736" w14:textId="77777777" w:rsidR="009733B8" w:rsidRDefault="009733B8" w:rsidP="00DC5632">
      <w:pPr>
        <w:rPr>
          <w:rFonts w:ascii="Comic Sans MS" w:hAnsi="Comic Sans MS"/>
          <w:sz w:val="22"/>
          <w:szCs w:val="22"/>
        </w:rPr>
      </w:pPr>
      <w:r>
        <w:rPr>
          <w:rFonts w:ascii="Comic Sans MS" w:hAnsi="Comic Sans MS"/>
          <w:sz w:val="22"/>
          <w:szCs w:val="22"/>
        </w:rPr>
        <w:t xml:space="preserve">Er </w:t>
      </w:r>
      <w:r w:rsidR="00593CF6">
        <w:rPr>
          <w:rFonts w:ascii="Comic Sans MS" w:hAnsi="Comic Sans MS"/>
          <w:sz w:val="22"/>
          <w:szCs w:val="22"/>
        </w:rPr>
        <w:t>i</w:t>
      </w:r>
      <w:r>
        <w:rPr>
          <w:rFonts w:ascii="Comic Sans MS" w:hAnsi="Comic Sans MS"/>
          <w:sz w:val="22"/>
          <w:szCs w:val="22"/>
        </w:rPr>
        <w:t xml:space="preserve">s een grote controverse </w:t>
      </w:r>
      <w:r w:rsidR="00593CF6">
        <w:rPr>
          <w:rFonts w:ascii="Comic Sans MS" w:hAnsi="Comic Sans MS"/>
          <w:sz w:val="22"/>
          <w:szCs w:val="22"/>
        </w:rPr>
        <w:t xml:space="preserve">geweest </w:t>
      </w:r>
      <w:r>
        <w:rPr>
          <w:rFonts w:ascii="Comic Sans MS" w:hAnsi="Comic Sans MS"/>
          <w:sz w:val="22"/>
          <w:szCs w:val="22"/>
        </w:rPr>
        <w:t xml:space="preserve">rondom de verkoop van de school. </w:t>
      </w:r>
      <w:r w:rsidR="00163C81">
        <w:rPr>
          <w:rFonts w:ascii="Comic Sans MS" w:hAnsi="Comic Sans MS"/>
          <w:sz w:val="22"/>
          <w:szCs w:val="22"/>
        </w:rPr>
        <w:t xml:space="preserve">Een aantal mensen is de kerkenraad uitgestapt: Ton Hogendoorn, Cor Nobel (die werd opgevolgd door Dirk Huisman) en Piet Pronk vertrokken; </w:t>
      </w:r>
      <w:r w:rsidR="00883FC9">
        <w:rPr>
          <w:rFonts w:ascii="Comic Sans MS" w:hAnsi="Comic Sans MS"/>
          <w:sz w:val="22"/>
          <w:szCs w:val="22"/>
        </w:rPr>
        <w:t>anderen</w:t>
      </w:r>
      <w:r w:rsidR="00163C81">
        <w:rPr>
          <w:rFonts w:ascii="Comic Sans MS" w:hAnsi="Comic Sans MS"/>
          <w:sz w:val="22"/>
          <w:szCs w:val="22"/>
        </w:rPr>
        <w:t xml:space="preserve"> bleven zitten: Jaap de Ridder en Teun Duin.</w:t>
      </w:r>
    </w:p>
    <w:p w14:paraId="060A3F0B" w14:textId="77777777" w:rsidR="00163C81" w:rsidRDefault="00163C81" w:rsidP="00DC5632">
      <w:pPr>
        <w:rPr>
          <w:rFonts w:ascii="Comic Sans MS" w:hAnsi="Comic Sans MS"/>
          <w:sz w:val="22"/>
          <w:szCs w:val="22"/>
        </w:rPr>
      </w:pPr>
    </w:p>
    <w:p w14:paraId="5221362D" w14:textId="77777777" w:rsidR="00163C81" w:rsidRDefault="00163C81" w:rsidP="00DC5632">
      <w:pPr>
        <w:rPr>
          <w:rFonts w:ascii="Comic Sans MS" w:hAnsi="Comic Sans MS"/>
          <w:sz w:val="22"/>
          <w:szCs w:val="22"/>
        </w:rPr>
      </w:pPr>
      <w:r>
        <w:rPr>
          <w:rFonts w:ascii="Comic Sans MS" w:hAnsi="Comic Sans MS"/>
          <w:sz w:val="22"/>
          <w:szCs w:val="22"/>
        </w:rPr>
        <w:t xml:space="preserve">De school was niet het enige twistpunt. Er moet wel meer voorgevallen zijn, maar daar werd niet over gesproken, men wilde dat niet aan de grote klok hangen. </w:t>
      </w:r>
    </w:p>
    <w:p w14:paraId="5F284A7E" w14:textId="77777777" w:rsidR="007A314B" w:rsidRDefault="007A314B" w:rsidP="00DC5632">
      <w:pPr>
        <w:rPr>
          <w:rFonts w:ascii="Comic Sans MS" w:hAnsi="Comic Sans MS"/>
          <w:sz w:val="22"/>
          <w:szCs w:val="22"/>
        </w:rPr>
      </w:pPr>
    </w:p>
    <w:p w14:paraId="27BE9E10" w14:textId="77777777" w:rsidR="007A314B" w:rsidRDefault="007A314B" w:rsidP="00DC5632">
      <w:pPr>
        <w:rPr>
          <w:rFonts w:ascii="Comic Sans MS" w:hAnsi="Comic Sans MS"/>
          <w:sz w:val="22"/>
          <w:szCs w:val="22"/>
        </w:rPr>
      </w:pPr>
      <w:r>
        <w:rPr>
          <w:rFonts w:ascii="Comic Sans MS" w:hAnsi="Comic Sans MS"/>
          <w:sz w:val="22"/>
          <w:szCs w:val="22"/>
        </w:rPr>
        <w:t xml:space="preserve">De tweede controverse hield verband met de komst van nieuwe bewoners naar de Purmer. De afspraak was dat de Purmer onder de Purmerkerk zou blijven vallen, maar men heeft de kerkelijke grenzen verlegd. “Het liefst hadden ze alles afgepakt”, zegt Arie. Dat dat niet gebeurd is, is mede dankzij ds. Huysman. Hij heeft zich ook sterk gemaakt voor het zoveel mogelijk groen houden van de Purmer. “Het was geweldig, dat hij dat deed”, zegt </w:t>
      </w:r>
      <w:proofErr w:type="spellStart"/>
      <w:r w:rsidR="008759B1">
        <w:rPr>
          <w:rFonts w:ascii="Comic Sans MS" w:hAnsi="Comic Sans MS"/>
          <w:sz w:val="22"/>
          <w:szCs w:val="22"/>
        </w:rPr>
        <w:t>Nely</w:t>
      </w:r>
      <w:proofErr w:type="spellEnd"/>
      <w:r>
        <w:rPr>
          <w:rFonts w:ascii="Comic Sans MS" w:hAnsi="Comic Sans MS"/>
          <w:sz w:val="22"/>
          <w:szCs w:val="22"/>
        </w:rPr>
        <w:t>. “En zijn vrouw was heel aardig.”</w:t>
      </w:r>
    </w:p>
    <w:p w14:paraId="56C2A0EE" w14:textId="77777777" w:rsidR="007A314B" w:rsidRDefault="007A314B" w:rsidP="00DC5632">
      <w:pPr>
        <w:rPr>
          <w:rFonts w:ascii="Comic Sans MS" w:hAnsi="Comic Sans MS"/>
          <w:sz w:val="22"/>
          <w:szCs w:val="22"/>
        </w:rPr>
      </w:pPr>
    </w:p>
    <w:p w14:paraId="03A4B17E" w14:textId="77777777" w:rsidR="007A314B" w:rsidRDefault="007A314B" w:rsidP="00DC5632">
      <w:pPr>
        <w:rPr>
          <w:rFonts w:ascii="Comic Sans MS" w:hAnsi="Comic Sans MS"/>
          <w:sz w:val="22"/>
          <w:szCs w:val="22"/>
        </w:rPr>
      </w:pPr>
      <w:r>
        <w:rPr>
          <w:rFonts w:ascii="Comic Sans MS" w:hAnsi="Comic Sans MS"/>
          <w:sz w:val="22"/>
          <w:szCs w:val="22"/>
        </w:rPr>
        <w:t xml:space="preserve">Arie en </w:t>
      </w:r>
      <w:proofErr w:type="spellStart"/>
      <w:r w:rsidR="008759B1">
        <w:rPr>
          <w:rFonts w:ascii="Comic Sans MS" w:hAnsi="Comic Sans MS"/>
          <w:sz w:val="22"/>
          <w:szCs w:val="22"/>
        </w:rPr>
        <w:t>Nely</w:t>
      </w:r>
      <w:proofErr w:type="spellEnd"/>
      <w:r>
        <w:rPr>
          <w:rFonts w:ascii="Comic Sans MS" w:hAnsi="Comic Sans MS"/>
          <w:sz w:val="22"/>
          <w:szCs w:val="22"/>
        </w:rPr>
        <w:t xml:space="preserve"> gingen wel eens koffie drinken bij de Huysmans. Die hadden maar één zoon (Chaim), “dus het was fijn als die weer even kon spelen met onze zoon.”</w:t>
      </w:r>
    </w:p>
    <w:p w14:paraId="6039D8E2" w14:textId="77777777" w:rsidR="007A314B" w:rsidRDefault="007A314B" w:rsidP="00DC5632">
      <w:pPr>
        <w:rPr>
          <w:rFonts w:ascii="Comic Sans MS" w:hAnsi="Comic Sans MS"/>
          <w:sz w:val="22"/>
          <w:szCs w:val="22"/>
        </w:rPr>
      </w:pPr>
    </w:p>
    <w:p w14:paraId="26423317" w14:textId="77777777" w:rsidR="007A314B" w:rsidRDefault="007A314B" w:rsidP="00DC5632">
      <w:pPr>
        <w:rPr>
          <w:rFonts w:ascii="Comic Sans MS" w:hAnsi="Comic Sans MS"/>
          <w:sz w:val="22"/>
          <w:szCs w:val="22"/>
        </w:rPr>
      </w:pPr>
      <w:r>
        <w:rPr>
          <w:rFonts w:ascii="Comic Sans MS" w:hAnsi="Comic Sans MS"/>
          <w:sz w:val="22"/>
          <w:szCs w:val="22"/>
        </w:rPr>
        <w:t>Arie is na ruim 35 kerkenraad uit het college gestapt, om precies te zijn op 3 december 2006. Dat was na de verhuizing naar Edam. “Ik heb het altijd met plezier gedaan, maar je komt op een leeftijd dat je zegt: nu moeten anderen het maar overnemen.”</w:t>
      </w:r>
    </w:p>
    <w:p w14:paraId="54AEBCCA" w14:textId="77777777" w:rsidR="007A314B" w:rsidRDefault="007A314B" w:rsidP="00DC5632">
      <w:pPr>
        <w:rPr>
          <w:rFonts w:ascii="Comic Sans MS" w:hAnsi="Comic Sans MS"/>
          <w:sz w:val="22"/>
          <w:szCs w:val="22"/>
        </w:rPr>
      </w:pPr>
    </w:p>
    <w:p w14:paraId="4E8D7D81" w14:textId="77777777" w:rsidR="00AC2BDF" w:rsidRDefault="007A314B" w:rsidP="00DC5632">
      <w:pPr>
        <w:rPr>
          <w:rFonts w:ascii="Comic Sans MS" w:hAnsi="Comic Sans MS"/>
          <w:sz w:val="22"/>
          <w:szCs w:val="22"/>
        </w:rPr>
      </w:pPr>
      <w:r>
        <w:rPr>
          <w:rFonts w:ascii="Comic Sans MS" w:hAnsi="Comic Sans MS"/>
          <w:sz w:val="22"/>
          <w:szCs w:val="22"/>
        </w:rPr>
        <w:t xml:space="preserve">Ze moesten de boerderij in de Purmer verlaten, </w:t>
      </w:r>
      <w:r w:rsidR="00AC2BDF">
        <w:rPr>
          <w:rFonts w:ascii="Comic Sans MS" w:hAnsi="Comic Sans MS"/>
          <w:sz w:val="22"/>
          <w:szCs w:val="22"/>
        </w:rPr>
        <w:t xml:space="preserve">er zou daar een industrieterrein komen. Alles is verkocht aan de gemeente Purmerend. Er heeft toen eerst een tijdje anti-kraak in gezeten. Nu ligt alles plat en wordt er inmiddels flink gebouwd op het terrein. </w:t>
      </w:r>
    </w:p>
    <w:p w14:paraId="25149BD3" w14:textId="77777777" w:rsidR="00AC2BDF" w:rsidRDefault="00AC2BDF" w:rsidP="00DC5632">
      <w:pPr>
        <w:rPr>
          <w:rFonts w:ascii="Comic Sans MS" w:hAnsi="Comic Sans MS"/>
          <w:sz w:val="22"/>
          <w:szCs w:val="22"/>
        </w:rPr>
      </w:pPr>
    </w:p>
    <w:p w14:paraId="22AABEF4" w14:textId="77777777" w:rsidR="007A314B" w:rsidRDefault="00AC2BDF" w:rsidP="00DC5632">
      <w:pPr>
        <w:rPr>
          <w:rFonts w:ascii="Comic Sans MS" w:hAnsi="Comic Sans MS"/>
          <w:sz w:val="22"/>
          <w:szCs w:val="22"/>
        </w:rPr>
      </w:pPr>
      <w:r>
        <w:rPr>
          <w:rFonts w:ascii="Comic Sans MS" w:hAnsi="Comic Sans MS"/>
          <w:sz w:val="22"/>
          <w:szCs w:val="22"/>
        </w:rPr>
        <w:t xml:space="preserve">De laatste 10 jaar van hun verblijf daar, nadat alle kinderen de deur uit waren, hebben ze een bed &amp; </w:t>
      </w:r>
      <w:proofErr w:type="spellStart"/>
      <w:r>
        <w:rPr>
          <w:rFonts w:ascii="Comic Sans MS" w:hAnsi="Comic Sans MS"/>
          <w:sz w:val="22"/>
          <w:szCs w:val="22"/>
        </w:rPr>
        <w:t>breakfast</w:t>
      </w:r>
      <w:proofErr w:type="spellEnd"/>
      <w:r>
        <w:rPr>
          <w:rFonts w:ascii="Comic Sans MS" w:hAnsi="Comic Sans MS"/>
          <w:sz w:val="22"/>
          <w:szCs w:val="22"/>
        </w:rPr>
        <w:t xml:space="preserve"> in de boerderij gehad. Ze lieten een extra keuken bouwen en douches en toiletten bij de kamers. Ze stonden aangemeld bij de </w:t>
      </w:r>
      <w:proofErr w:type="spellStart"/>
      <w:r>
        <w:rPr>
          <w:rFonts w:ascii="Comic Sans MS" w:hAnsi="Comic Sans MS"/>
          <w:sz w:val="22"/>
          <w:szCs w:val="22"/>
        </w:rPr>
        <w:t>V.V.V.’s</w:t>
      </w:r>
      <w:proofErr w:type="spellEnd"/>
      <w:r>
        <w:rPr>
          <w:rFonts w:ascii="Comic Sans MS" w:hAnsi="Comic Sans MS"/>
          <w:sz w:val="22"/>
          <w:szCs w:val="22"/>
        </w:rPr>
        <w:t xml:space="preserve"> van Edam, Volendam en Monnickendam. Dat leverde aardig wat klanten op. Maar het ging pas echt goed lopen nadat ze een eigen website hadden gekregen. </w:t>
      </w:r>
    </w:p>
    <w:p w14:paraId="0B6C4D31" w14:textId="77777777" w:rsidR="00AC2BDF" w:rsidRDefault="00AC2BDF" w:rsidP="00DC5632">
      <w:pPr>
        <w:rPr>
          <w:rFonts w:ascii="Comic Sans MS" w:hAnsi="Comic Sans MS"/>
          <w:sz w:val="22"/>
          <w:szCs w:val="22"/>
        </w:rPr>
      </w:pPr>
    </w:p>
    <w:p w14:paraId="54DA0D44" w14:textId="77777777" w:rsidR="00AC2BDF" w:rsidRDefault="00AC2BDF" w:rsidP="00DC5632">
      <w:pPr>
        <w:rPr>
          <w:rFonts w:ascii="Comic Sans MS" w:hAnsi="Comic Sans MS"/>
          <w:sz w:val="22"/>
          <w:szCs w:val="22"/>
        </w:rPr>
      </w:pPr>
      <w:r>
        <w:rPr>
          <w:rFonts w:ascii="Comic Sans MS" w:hAnsi="Comic Sans MS"/>
          <w:sz w:val="22"/>
          <w:szCs w:val="22"/>
        </w:rPr>
        <w:t xml:space="preserve">“Ik vond het echt leuk om te doen”, zegt </w:t>
      </w:r>
      <w:proofErr w:type="spellStart"/>
      <w:r w:rsidR="008759B1">
        <w:rPr>
          <w:rFonts w:ascii="Comic Sans MS" w:hAnsi="Comic Sans MS"/>
          <w:sz w:val="22"/>
          <w:szCs w:val="22"/>
        </w:rPr>
        <w:t>Nely</w:t>
      </w:r>
      <w:proofErr w:type="spellEnd"/>
      <w:r>
        <w:rPr>
          <w:rFonts w:ascii="Comic Sans MS" w:hAnsi="Comic Sans MS"/>
          <w:sz w:val="22"/>
          <w:szCs w:val="22"/>
        </w:rPr>
        <w:t>. “Ik hield van al die contacten met de mensen. Het was jammer dat we moesten stoppen toen we naar Edam verhuisden.”</w:t>
      </w:r>
    </w:p>
    <w:p w14:paraId="4C3BD9F2" w14:textId="77777777" w:rsidR="00AC2BDF" w:rsidRDefault="00AC2BDF" w:rsidP="00DC5632">
      <w:pPr>
        <w:rPr>
          <w:rFonts w:ascii="Comic Sans MS" w:hAnsi="Comic Sans MS"/>
          <w:sz w:val="22"/>
          <w:szCs w:val="22"/>
        </w:rPr>
      </w:pPr>
    </w:p>
    <w:p w14:paraId="2F24F680" w14:textId="77777777" w:rsidR="00AC2BDF" w:rsidRDefault="00AC2BDF" w:rsidP="00DC5632">
      <w:pPr>
        <w:rPr>
          <w:rFonts w:ascii="Comic Sans MS" w:hAnsi="Comic Sans MS"/>
          <w:sz w:val="22"/>
          <w:szCs w:val="22"/>
        </w:rPr>
      </w:pPr>
      <w:r>
        <w:rPr>
          <w:rFonts w:ascii="Comic Sans MS" w:hAnsi="Comic Sans MS"/>
          <w:sz w:val="22"/>
          <w:szCs w:val="22"/>
        </w:rPr>
        <w:t xml:space="preserve">Ook het appartement boven is een tijdje verhuurd geweest. Aan een Zuid Afrikaanse vrouw, Sonja Badenhorst. “Ze had zulke grappige uitdrukkingen in het Afrikaans”, weet </w:t>
      </w:r>
      <w:proofErr w:type="spellStart"/>
      <w:r w:rsidR="008759B1">
        <w:rPr>
          <w:rFonts w:ascii="Comic Sans MS" w:hAnsi="Comic Sans MS"/>
          <w:sz w:val="22"/>
          <w:szCs w:val="22"/>
        </w:rPr>
        <w:t>Nely</w:t>
      </w:r>
      <w:proofErr w:type="spellEnd"/>
      <w:r>
        <w:rPr>
          <w:rFonts w:ascii="Comic Sans MS" w:hAnsi="Comic Sans MS"/>
          <w:sz w:val="22"/>
          <w:szCs w:val="22"/>
        </w:rPr>
        <w:t xml:space="preserve"> zich te herinneren</w:t>
      </w:r>
      <w:r w:rsidR="00365073">
        <w:rPr>
          <w:rFonts w:ascii="Comic Sans MS" w:hAnsi="Comic Sans MS"/>
          <w:sz w:val="22"/>
          <w:szCs w:val="22"/>
        </w:rPr>
        <w:t xml:space="preserve">, zoals muurprop voor een stopcontact en stort voor de douche. </w:t>
      </w:r>
      <w:r>
        <w:rPr>
          <w:rFonts w:ascii="Comic Sans MS" w:hAnsi="Comic Sans MS"/>
          <w:sz w:val="22"/>
          <w:szCs w:val="22"/>
        </w:rPr>
        <w:t xml:space="preserve">Ze is later naar Amerika gegaan; het bedrijf in Oostzaan waar ze werkte was vergeten haar verblijfsvergunning te verlengen; zij hadden ook een vestiging in de Verenigde </w:t>
      </w:r>
      <w:r>
        <w:rPr>
          <w:rFonts w:ascii="Comic Sans MS" w:hAnsi="Comic Sans MS"/>
          <w:sz w:val="22"/>
          <w:szCs w:val="22"/>
        </w:rPr>
        <w:lastRenderedPageBreak/>
        <w:t xml:space="preserve">Staten. Ze was streng gelovig, weet Annemike zich te herinneren. De vrijzinnigheid, daar kon ze niet zo veel mee. </w:t>
      </w:r>
    </w:p>
    <w:p w14:paraId="38116152" w14:textId="77777777" w:rsidR="00AC2BDF" w:rsidRDefault="00AC2BDF" w:rsidP="00DC5632">
      <w:pPr>
        <w:rPr>
          <w:rFonts w:ascii="Comic Sans MS" w:hAnsi="Comic Sans MS"/>
          <w:sz w:val="22"/>
          <w:szCs w:val="22"/>
        </w:rPr>
      </w:pPr>
    </w:p>
    <w:p w14:paraId="0DCF51F2" w14:textId="77777777" w:rsidR="00AC2BDF" w:rsidRDefault="008759B1" w:rsidP="00DC5632">
      <w:pPr>
        <w:rPr>
          <w:rFonts w:ascii="Comic Sans MS" w:hAnsi="Comic Sans MS"/>
          <w:sz w:val="22"/>
          <w:szCs w:val="22"/>
        </w:rPr>
      </w:pPr>
      <w:proofErr w:type="spellStart"/>
      <w:r>
        <w:rPr>
          <w:rFonts w:ascii="Comic Sans MS" w:hAnsi="Comic Sans MS"/>
          <w:sz w:val="22"/>
          <w:szCs w:val="22"/>
        </w:rPr>
        <w:t>Nely</w:t>
      </w:r>
      <w:proofErr w:type="spellEnd"/>
      <w:r w:rsidR="00AC2BDF">
        <w:rPr>
          <w:rFonts w:ascii="Comic Sans MS" w:hAnsi="Comic Sans MS"/>
          <w:sz w:val="22"/>
          <w:szCs w:val="22"/>
        </w:rPr>
        <w:t xml:space="preserve"> is na sluiting van de bed &amp; </w:t>
      </w:r>
      <w:proofErr w:type="spellStart"/>
      <w:r w:rsidR="00AC2BDF">
        <w:rPr>
          <w:rFonts w:ascii="Comic Sans MS" w:hAnsi="Comic Sans MS"/>
          <w:sz w:val="22"/>
          <w:szCs w:val="22"/>
        </w:rPr>
        <w:t>breakfast</w:t>
      </w:r>
      <w:proofErr w:type="spellEnd"/>
      <w:r w:rsidR="00AC2BDF">
        <w:rPr>
          <w:rFonts w:ascii="Comic Sans MS" w:hAnsi="Comic Sans MS"/>
          <w:sz w:val="22"/>
          <w:szCs w:val="22"/>
        </w:rPr>
        <w:t xml:space="preserve"> bij de V.V.V. gaan werken. </w:t>
      </w:r>
      <w:r w:rsidR="00B22ADA">
        <w:rPr>
          <w:rFonts w:ascii="Comic Sans MS" w:hAnsi="Comic Sans MS"/>
          <w:sz w:val="22"/>
          <w:szCs w:val="22"/>
        </w:rPr>
        <w:t>“Ik was geen boerin, ik heb nog nooit een koe gemolken. Maar ik hield ervan om bezig te zijn. Ik heb zelfs nog boter</w:t>
      </w:r>
      <w:r w:rsidR="00365073">
        <w:rPr>
          <w:rFonts w:ascii="Comic Sans MS" w:hAnsi="Comic Sans MS"/>
          <w:sz w:val="22"/>
          <w:szCs w:val="22"/>
        </w:rPr>
        <w:t xml:space="preserve"> en yoghurt</w:t>
      </w:r>
      <w:r w:rsidR="00B22ADA">
        <w:rPr>
          <w:rFonts w:ascii="Comic Sans MS" w:hAnsi="Comic Sans MS"/>
          <w:sz w:val="22"/>
          <w:szCs w:val="22"/>
        </w:rPr>
        <w:t xml:space="preserve"> gemaakt.”</w:t>
      </w:r>
    </w:p>
    <w:p w14:paraId="65876B82" w14:textId="77777777" w:rsidR="00B22ADA" w:rsidRDefault="00B22ADA" w:rsidP="00DC5632">
      <w:pPr>
        <w:rPr>
          <w:rFonts w:ascii="Comic Sans MS" w:hAnsi="Comic Sans MS"/>
          <w:sz w:val="22"/>
          <w:szCs w:val="22"/>
        </w:rPr>
      </w:pPr>
    </w:p>
    <w:p w14:paraId="173435B8" w14:textId="77777777" w:rsidR="00B22ADA" w:rsidRDefault="008759B1" w:rsidP="00DC5632">
      <w:pPr>
        <w:rPr>
          <w:rFonts w:ascii="Comic Sans MS" w:hAnsi="Comic Sans MS"/>
          <w:sz w:val="22"/>
          <w:szCs w:val="22"/>
        </w:rPr>
      </w:pPr>
      <w:proofErr w:type="spellStart"/>
      <w:r>
        <w:rPr>
          <w:rFonts w:ascii="Comic Sans MS" w:hAnsi="Comic Sans MS"/>
          <w:sz w:val="22"/>
          <w:szCs w:val="22"/>
        </w:rPr>
        <w:t>Nely</w:t>
      </w:r>
      <w:proofErr w:type="spellEnd"/>
      <w:r w:rsidR="00B22ADA">
        <w:rPr>
          <w:rFonts w:ascii="Comic Sans MS" w:hAnsi="Comic Sans MS"/>
          <w:sz w:val="22"/>
          <w:szCs w:val="22"/>
        </w:rPr>
        <w:t xml:space="preserve"> is op tal van gebieden actief geweest. Ze heeft zes jaar op een hospice gewerkt. “Met de zus van Gerrie Zijp-Versluis samen. Totdat corona uitbrak, toen stopte dat natuurlijk allemaal.”</w:t>
      </w:r>
      <w:r w:rsidR="00B22ADA">
        <w:rPr>
          <w:rFonts w:ascii="Comic Sans MS" w:hAnsi="Comic Sans MS"/>
          <w:sz w:val="22"/>
          <w:szCs w:val="22"/>
        </w:rPr>
        <w:br/>
        <w:t xml:space="preserve">En ze is voor de gemeente Edam-Volendam 80-jarigen langs geweest met een vragenlijst op het gebied van Zorg en welzijn. </w:t>
      </w:r>
    </w:p>
    <w:p w14:paraId="48FD7F01" w14:textId="77777777" w:rsidR="00B22ADA" w:rsidRDefault="00B22ADA" w:rsidP="00DC5632">
      <w:pPr>
        <w:rPr>
          <w:rFonts w:ascii="Comic Sans MS" w:hAnsi="Comic Sans MS"/>
          <w:sz w:val="22"/>
          <w:szCs w:val="22"/>
        </w:rPr>
      </w:pPr>
    </w:p>
    <w:p w14:paraId="3FFE14D1" w14:textId="77777777" w:rsidR="00B22ADA" w:rsidRDefault="00B22ADA" w:rsidP="00DC5632">
      <w:pPr>
        <w:rPr>
          <w:rFonts w:ascii="Comic Sans MS" w:hAnsi="Comic Sans MS"/>
          <w:sz w:val="22"/>
          <w:szCs w:val="22"/>
        </w:rPr>
      </w:pPr>
      <w:r>
        <w:rPr>
          <w:rFonts w:ascii="Comic Sans MS" w:hAnsi="Comic Sans MS"/>
          <w:sz w:val="22"/>
          <w:szCs w:val="22"/>
        </w:rPr>
        <w:t xml:space="preserve">Nu bezoekt ze voor de Purmerkerk kerkleden van 80 jaar en ouder. Om ze een bloemetje langs te brengen  als ze jarig zijn. Zo is ze o.a. bij Henk en Bep </w:t>
      </w:r>
      <w:proofErr w:type="spellStart"/>
      <w:r>
        <w:rPr>
          <w:rFonts w:ascii="Comic Sans MS" w:hAnsi="Comic Sans MS"/>
          <w:sz w:val="22"/>
          <w:szCs w:val="22"/>
        </w:rPr>
        <w:t>Prinsze</w:t>
      </w:r>
      <w:proofErr w:type="spellEnd"/>
      <w:r>
        <w:rPr>
          <w:rFonts w:ascii="Comic Sans MS" w:hAnsi="Comic Sans MS"/>
          <w:sz w:val="22"/>
          <w:szCs w:val="22"/>
        </w:rPr>
        <w:t xml:space="preserve"> geweest, bij Jan de Heer en bij Barend en Nel Swier. </w:t>
      </w:r>
      <w:r>
        <w:rPr>
          <w:rFonts w:ascii="Comic Sans MS" w:hAnsi="Comic Sans MS"/>
          <w:sz w:val="22"/>
          <w:szCs w:val="22"/>
        </w:rPr>
        <w:br/>
        <w:t>“En ik help af en toe met koffie schenken. Ze weten je wel te vinden, wanneer je eenmaal op de lijst staat. En ik vind het zo leuk om te doen.”</w:t>
      </w:r>
    </w:p>
    <w:p w14:paraId="11716C65" w14:textId="77777777" w:rsidR="00C42C07" w:rsidRDefault="00C42C07" w:rsidP="00DC5632">
      <w:pPr>
        <w:rPr>
          <w:rFonts w:ascii="Comic Sans MS" w:hAnsi="Comic Sans MS"/>
          <w:sz w:val="22"/>
          <w:szCs w:val="22"/>
        </w:rPr>
      </w:pPr>
    </w:p>
    <w:p w14:paraId="475829B2" w14:textId="77777777" w:rsidR="00C42C07" w:rsidRPr="00DC5632" w:rsidRDefault="00C42C07" w:rsidP="00DC5632">
      <w:pPr>
        <w:rPr>
          <w:rFonts w:ascii="Comic Sans MS" w:hAnsi="Comic Sans MS"/>
          <w:sz w:val="22"/>
          <w:szCs w:val="22"/>
        </w:rPr>
      </w:pPr>
      <w:r>
        <w:rPr>
          <w:rFonts w:ascii="Comic Sans MS" w:hAnsi="Comic Sans MS"/>
          <w:noProof/>
          <w:sz w:val="22"/>
          <w:szCs w:val="22"/>
        </w:rPr>
        <w:drawing>
          <wp:inline distT="0" distB="0" distL="0" distR="0" wp14:anchorId="12228E1D" wp14:editId="72AC47B3">
            <wp:extent cx="3703320" cy="2777490"/>
            <wp:effectExtent l="0" t="0" r="0" b="0"/>
            <wp:docPr id="583087638" name="Afbeelding 2" descr="Afbeelding met Menselijk gezicht, persoon, glimlach, kle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087638" name="Afbeelding 2" descr="Afbeelding met Menselijk gezicht, persoon, glimlach, kleding&#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03320" cy="2777490"/>
                    </a:xfrm>
                    <a:prstGeom prst="rect">
                      <a:avLst/>
                    </a:prstGeom>
                  </pic:spPr>
                </pic:pic>
              </a:graphicData>
            </a:graphic>
          </wp:inline>
        </w:drawing>
      </w:r>
      <w:r>
        <w:rPr>
          <w:rFonts w:ascii="Comic Sans MS" w:hAnsi="Comic Sans MS"/>
          <w:sz w:val="22"/>
          <w:szCs w:val="22"/>
        </w:rPr>
        <w:br/>
        <w:t xml:space="preserve">Arie en </w:t>
      </w:r>
      <w:proofErr w:type="spellStart"/>
      <w:r>
        <w:rPr>
          <w:rFonts w:ascii="Comic Sans MS" w:hAnsi="Comic Sans MS"/>
          <w:sz w:val="22"/>
          <w:szCs w:val="22"/>
        </w:rPr>
        <w:t>Nely</w:t>
      </w:r>
      <w:proofErr w:type="spellEnd"/>
      <w:r>
        <w:rPr>
          <w:rFonts w:ascii="Comic Sans MS" w:hAnsi="Comic Sans MS"/>
          <w:sz w:val="22"/>
          <w:szCs w:val="22"/>
        </w:rPr>
        <w:t xml:space="preserve"> bij hun 40-jarige huwelijk in 2005</w:t>
      </w:r>
      <w:bookmarkEnd w:id="0"/>
    </w:p>
    <w:sectPr w:rsidR="00C42C07" w:rsidRPr="00DC5632" w:rsidSect="00174B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53C77"/>
    <w:multiLevelType w:val="hybridMultilevel"/>
    <w:tmpl w:val="075A46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D1471B5"/>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7677794"/>
    <w:multiLevelType w:val="hybridMultilevel"/>
    <w:tmpl w:val="0640FF82"/>
    <w:lvl w:ilvl="0" w:tplc="6FE06E1E">
      <w:start w:val="1"/>
      <w:numFmt w:val="decimal"/>
      <w:lvlText w:val="%1."/>
      <w:lvlJc w:val="left"/>
      <w:pPr>
        <w:ind w:left="720" w:hanging="360"/>
      </w:pPr>
      <w:rPr>
        <w:rFonts w:hint="default"/>
        <w:color w:val="auto"/>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B2A5118"/>
    <w:multiLevelType w:val="hybridMultilevel"/>
    <w:tmpl w:val="5D064148"/>
    <w:lvl w:ilvl="0" w:tplc="D1DA5376">
      <w:start w:val="1"/>
      <w:numFmt w:val="decimal"/>
      <w:lvlText w:val="%1."/>
      <w:lvlJc w:val="left"/>
      <w:pPr>
        <w:ind w:left="720" w:hanging="360"/>
      </w:pPr>
      <w:rPr>
        <w:rFonts w:hint="default"/>
        <w:color w:val="4F81BD" w:themeColor="accen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5AF6C70"/>
    <w:multiLevelType w:val="hybridMultilevel"/>
    <w:tmpl w:val="0640FF82"/>
    <w:lvl w:ilvl="0" w:tplc="6FE06E1E">
      <w:start w:val="1"/>
      <w:numFmt w:val="decimal"/>
      <w:lvlText w:val="%1."/>
      <w:lvlJc w:val="left"/>
      <w:pPr>
        <w:ind w:left="720" w:hanging="360"/>
      </w:pPr>
      <w:rPr>
        <w:rFonts w:hint="default"/>
        <w:color w:val="auto"/>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7E23E6E"/>
    <w:multiLevelType w:val="hybridMultilevel"/>
    <w:tmpl w:val="AD98234A"/>
    <w:lvl w:ilvl="0" w:tplc="ADA62D84">
      <w:start w:val="1"/>
      <w:numFmt w:val="decimal"/>
      <w:lvlText w:val="%1."/>
      <w:lvlJc w:val="left"/>
      <w:pPr>
        <w:ind w:left="720" w:hanging="360"/>
      </w:pPr>
      <w:rPr>
        <w:rFonts w:cs="Arial" w:hint="default"/>
        <w:color w:val="2424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6E24416"/>
    <w:multiLevelType w:val="hybridMultilevel"/>
    <w:tmpl w:val="ACF00070"/>
    <w:lvl w:ilvl="0" w:tplc="099625C0">
      <w:start w:val="1"/>
      <w:numFmt w:val="decimal"/>
      <w:lvlText w:val="%1."/>
      <w:lvlJc w:val="left"/>
      <w:pPr>
        <w:ind w:left="720" w:hanging="360"/>
      </w:pPr>
      <w:rPr>
        <w:rFonts w:hint="default"/>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47E5D3C"/>
    <w:multiLevelType w:val="hybridMultilevel"/>
    <w:tmpl w:val="EF148E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6223BB4"/>
    <w:multiLevelType w:val="hybridMultilevel"/>
    <w:tmpl w:val="6BFE62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7EE45BC"/>
    <w:multiLevelType w:val="hybridMultilevel"/>
    <w:tmpl w:val="CAFE0E3C"/>
    <w:lvl w:ilvl="0" w:tplc="B8ECE82E">
      <w:start w:val="1"/>
      <w:numFmt w:val="decimal"/>
      <w:lvlText w:val="%1."/>
      <w:lvlJc w:val="left"/>
      <w:pPr>
        <w:ind w:left="720" w:hanging="360"/>
      </w:pPr>
      <w:rPr>
        <w:rFonts w:hint="default"/>
        <w:color w:val="1A1A1A"/>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9DB131E"/>
    <w:multiLevelType w:val="hybridMultilevel"/>
    <w:tmpl w:val="63FA0920"/>
    <w:lvl w:ilvl="0" w:tplc="24F633AA">
      <w:start w:val="1"/>
      <w:numFmt w:val="decimal"/>
      <w:lvlText w:val="%1."/>
      <w:lvlJc w:val="left"/>
      <w:pPr>
        <w:ind w:left="720" w:hanging="360"/>
      </w:pPr>
      <w:rPr>
        <w:rFonts w:cs="Aria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5EC17C6"/>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59DC10F8"/>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B9407FA"/>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E3A1E8D"/>
    <w:multiLevelType w:val="hybridMultilevel"/>
    <w:tmpl w:val="3A60CA22"/>
    <w:lvl w:ilvl="0" w:tplc="0413000F">
      <w:start w:val="1"/>
      <w:numFmt w:val="decimal"/>
      <w:lvlText w:val="%1."/>
      <w:lvlJc w:val="left"/>
      <w:pPr>
        <w:ind w:left="720" w:hanging="360"/>
      </w:pPr>
      <w:rPr>
        <w:rFonts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5D31A37"/>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7C36C69"/>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8EE32D1"/>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C0845B2"/>
    <w:multiLevelType w:val="hybridMultilevel"/>
    <w:tmpl w:val="6A6292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DC86493"/>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E1E34CA"/>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2A317A0"/>
    <w:multiLevelType w:val="hybridMultilevel"/>
    <w:tmpl w:val="A3628E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7822588">
    <w:abstractNumId w:val="14"/>
  </w:num>
  <w:num w:numId="2" w16cid:durableId="621351593">
    <w:abstractNumId w:val="9"/>
  </w:num>
  <w:num w:numId="3" w16cid:durableId="1063870331">
    <w:abstractNumId w:val="18"/>
  </w:num>
  <w:num w:numId="4" w16cid:durableId="732895004">
    <w:abstractNumId w:val="5"/>
  </w:num>
  <w:num w:numId="5" w16cid:durableId="722563046">
    <w:abstractNumId w:val="3"/>
  </w:num>
  <w:num w:numId="6" w16cid:durableId="175778649">
    <w:abstractNumId w:val="10"/>
  </w:num>
  <w:num w:numId="7" w16cid:durableId="1971741649">
    <w:abstractNumId w:val="4"/>
  </w:num>
  <w:num w:numId="8" w16cid:durableId="2138061594">
    <w:abstractNumId w:val="2"/>
  </w:num>
  <w:num w:numId="9" w16cid:durableId="1400254241">
    <w:abstractNumId w:val="0"/>
  </w:num>
  <w:num w:numId="10" w16cid:durableId="1296325678">
    <w:abstractNumId w:val="15"/>
  </w:num>
  <w:num w:numId="11" w16cid:durableId="775950572">
    <w:abstractNumId w:val="16"/>
  </w:num>
  <w:num w:numId="12" w16cid:durableId="181940947">
    <w:abstractNumId w:val="13"/>
  </w:num>
  <w:num w:numId="13" w16cid:durableId="1916669843">
    <w:abstractNumId w:val="20"/>
  </w:num>
  <w:num w:numId="14" w16cid:durableId="263005033">
    <w:abstractNumId w:val="1"/>
  </w:num>
  <w:num w:numId="15" w16cid:durableId="147402179">
    <w:abstractNumId w:val="21"/>
  </w:num>
  <w:num w:numId="16" w16cid:durableId="720831299">
    <w:abstractNumId w:val="12"/>
  </w:num>
  <w:num w:numId="17" w16cid:durableId="433137505">
    <w:abstractNumId w:val="17"/>
  </w:num>
  <w:num w:numId="18" w16cid:durableId="75059903">
    <w:abstractNumId w:val="19"/>
  </w:num>
  <w:num w:numId="19" w16cid:durableId="1479568331">
    <w:abstractNumId w:val="11"/>
  </w:num>
  <w:num w:numId="20" w16cid:durableId="1176454057">
    <w:abstractNumId w:val="6"/>
  </w:num>
  <w:num w:numId="21" w16cid:durableId="1721855537">
    <w:abstractNumId w:val="8"/>
  </w:num>
  <w:num w:numId="22" w16cid:durableId="6565001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979"/>
    <w:rsid w:val="00000644"/>
    <w:rsid w:val="000006AB"/>
    <w:rsid w:val="0000138C"/>
    <w:rsid w:val="0000198C"/>
    <w:rsid w:val="00002142"/>
    <w:rsid w:val="00003340"/>
    <w:rsid w:val="000033BF"/>
    <w:rsid w:val="000033E7"/>
    <w:rsid w:val="00003478"/>
    <w:rsid w:val="00003BCE"/>
    <w:rsid w:val="00003C9A"/>
    <w:rsid w:val="000051A5"/>
    <w:rsid w:val="000056F0"/>
    <w:rsid w:val="00005E90"/>
    <w:rsid w:val="0000672C"/>
    <w:rsid w:val="00006CF0"/>
    <w:rsid w:val="00007286"/>
    <w:rsid w:val="0001061C"/>
    <w:rsid w:val="00012AE1"/>
    <w:rsid w:val="00012EC6"/>
    <w:rsid w:val="0001300F"/>
    <w:rsid w:val="00013D69"/>
    <w:rsid w:val="0001415F"/>
    <w:rsid w:val="00014982"/>
    <w:rsid w:val="00014D00"/>
    <w:rsid w:val="000174C0"/>
    <w:rsid w:val="00017C76"/>
    <w:rsid w:val="000219FC"/>
    <w:rsid w:val="00022D31"/>
    <w:rsid w:val="0002329A"/>
    <w:rsid w:val="00023601"/>
    <w:rsid w:val="00023817"/>
    <w:rsid w:val="0002566B"/>
    <w:rsid w:val="00025E01"/>
    <w:rsid w:val="00025FBD"/>
    <w:rsid w:val="000260D1"/>
    <w:rsid w:val="000267CE"/>
    <w:rsid w:val="000278F5"/>
    <w:rsid w:val="000304B7"/>
    <w:rsid w:val="000324CF"/>
    <w:rsid w:val="00032832"/>
    <w:rsid w:val="00032AAE"/>
    <w:rsid w:val="00032D43"/>
    <w:rsid w:val="00034040"/>
    <w:rsid w:val="0003438F"/>
    <w:rsid w:val="00034E25"/>
    <w:rsid w:val="00035DB5"/>
    <w:rsid w:val="00036596"/>
    <w:rsid w:val="000366D2"/>
    <w:rsid w:val="000366FD"/>
    <w:rsid w:val="00036AFE"/>
    <w:rsid w:val="00037C51"/>
    <w:rsid w:val="00040182"/>
    <w:rsid w:val="00040F00"/>
    <w:rsid w:val="00041F6D"/>
    <w:rsid w:val="0004207A"/>
    <w:rsid w:val="000423D7"/>
    <w:rsid w:val="00042640"/>
    <w:rsid w:val="00043FF1"/>
    <w:rsid w:val="000441BE"/>
    <w:rsid w:val="000449A6"/>
    <w:rsid w:val="00044A7F"/>
    <w:rsid w:val="00044D24"/>
    <w:rsid w:val="000451CF"/>
    <w:rsid w:val="0004547F"/>
    <w:rsid w:val="00045643"/>
    <w:rsid w:val="00045A57"/>
    <w:rsid w:val="000465F4"/>
    <w:rsid w:val="00046A54"/>
    <w:rsid w:val="00046F2A"/>
    <w:rsid w:val="000507D6"/>
    <w:rsid w:val="00050BA0"/>
    <w:rsid w:val="000512F1"/>
    <w:rsid w:val="00052E41"/>
    <w:rsid w:val="00054DA6"/>
    <w:rsid w:val="00055FBD"/>
    <w:rsid w:val="000567B5"/>
    <w:rsid w:val="00056CF2"/>
    <w:rsid w:val="00057640"/>
    <w:rsid w:val="00057D48"/>
    <w:rsid w:val="00060AD1"/>
    <w:rsid w:val="00060C48"/>
    <w:rsid w:val="00061013"/>
    <w:rsid w:val="0006177B"/>
    <w:rsid w:val="00061A31"/>
    <w:rsid w:val="00061B8C"/>
    <w:rsid w:val="00062B02"/>
    <w:rsid w:val="00062EEC"/>
    <w:rsid w:val="000634D7"/>
    <w:rsid w:val="000642F7"/>
    <w:rsid w:val="0006433E"/>
    <w:rsid w:val="00064DB9"/>
    <w:rsid w:val="00065243"/>
    <w:rsid w:val="00065250"/>
    <w:rsid w:val="0006693E"/>
    <w:rsid w:val="000670E5"/>
    <w:rsid w:val="0007018E"/>
    <w:rsid w:val="00070CF1"/>
    <w:rsid w:val="00070F9B"/>
    <w:rsid w:val="00071946"/>
    <w:rsid w:val="00072BD5"/>
    <w:rsid w:val="0007559A"/>
    <w:rsid w:val="00075819"/>
    <w:rsid w:val="000758B3"/>
    <w:rsid w:val="00075BEA"/>
    <w:rsid w:val="000769E2"/>
    <w:rsid w:val="000776E5"/>
    <w:rsid w:val="00080515"/>
    <w:rsid w:val="000828B9"/>
    <w:rsid w:val="00083BA3"/>
    <w:rsid w:val="00084F1A"/>
    <w:rsid w:val="00085042"/>
    <w:rsid w:val="0008579A"/>
    <w:rsid w:val="00087BB6"/>
    <w:rsid w:val="00087D11"/>
    <w:rsid w:val="00090835"/>
    <w:rsid w:val="00090FD8"/>
    <w:rsid w:val="00091669"/>
    <w:rsid w:val="000917A5"/>
    <w:rsid w:val="0009185B"/>
    <w:rsid w:val="00091DFD"/>
    <w:rsid w:val="00092552"/>
    <w:rsid w:val="00093D3D"/>
    <w:rsid w:val="00093E93"/>
    <w:rsid w:val="00094A2A"/>
    <w:rsid w:val="000950DF"/>
    <w:rsid w:val="000954DC"/>
    <w:rsid w:val="00095EAD"/>
    <w:rsid w:val="00096C40"/>
    <w:rsid w:val="00096D94"/>
    <w:rsid w:val="00096F8D"/>
    <w:rsid w:val="000A091A"/>
    <w:rsid w:val="000A2CC7"/>
    <w:rsid w:val="000A3A91"/>
    <w:rsid w:val="000A3C26"/>
    <w:rsid w:val="000A3FD7"/>
    <w:rsid w:val="000A4D32"/>
    <w:rsid w:val="000A4D6C"/>
    <w:rsid w:val="000A59FB"/>
    <w:rsid w:val="000A627F"/>
    <w:rsid w:val="000A62B3"/>
    <w:rsid w:val="000A6617"/>
    <w:rsid w:val="000A6D06"/>
    <w:rsid w:val="000A7F59"/>
    <w:rsid w:val="000B0D49"/>
    <w:rsid w:val="000B3034"/>
    <w:rsid w:val="000B4350"/>
    <w:rsid w:val="000B470C"/>
    <w:rsid w:val="000B51CB"/>
    <w:rsid w:val="000B5D29"/>
    <w:rsid w:val="000B645A"/>
    <w:rsid w:val="000B6842"/>
    <w:rsid w:val="000B6CAB"/>
    <w:rsid w:val="000B6ED1"/>
    <w:rsid w:val="000B7C6F"/>
    <w:rsid w:val="000C015A"/>
    <w:rsid w:val="000C05AE"/>
    <w:rsid w:val="000C0C2E"/>
    <w:rsid w:val="000C1C13"/>
    <w:rsid w:val="000C348F"/>
    <w:rsid w:val="000C3736"/>
    <w:rsid w:val="000C44FD"/>
    <w:rsid w:val="000C4810"/>
    <w:rsid w:val="000C483E"/>
    <w:rsid w:val="000C6101"/>
    <w:rsid w:val="000C6E49"/>
    <w:rsid w:val="000C7939"/>
    <w:rsid w:val="000D02CC"/>
    <w:rsid w:val="000D04C7"/>
    <w:rsid w:val="000D04CD"/>
    <w:rsid w:val="000D057F"/>
    <w:rsid w:val="000D25FF"/>
    <w:rsid w:val="000D41B5"/>
    <w:rsid w:val="000D46AF"/>
    <w:rsid w:val="000D4A15"/>
    <w:rsid w:val="000D4A16"/>
    <w:rsid w:val="000D513C"/>
    <w:rsid w:val="000D51AC"/>
    <w:rsid w:val="000D5A7A"/>
    <w:rsid w:val="000D5E4B"/>
    <w:rsid w:val="000D608B"/>
    <w:rsid w:val="000D6162"/>
    <w:rsid w:val="000D752F"/>
    <w:rsid w:val="000E0698"/>
    <w:rsid w:val="000E226B"/>
    <w:rsid w:val="000E26CF"/>
    <w:rsid w:val="000E29A4"/>
    <w:rsid w:val="000E2AC9"/>
    <w:rsid w:val="000E3145"/>
    <w:rsid w:val="000E36AC"/>
    <w:rsid w:val="000E3A77"/>
    <w:rsid w:val="000E3B3B"/>
    <w:rsid w:val="000E4053"/>
    <w:rsid w:val="000E63EB"/>
    <w:rsid w:val="000E6A9A"/>
    <w:rsid w:val="000E7263"/>
    <w:rsid w:val="000E770A"/>
    <w:rsid w:val="000F0125"/>
    <w:rsid w:val="000F062E"/>
    <w:rsid w:val="000F13A0"/>
    <w:rsid w:val="000F15E7"/>
    <w:rsid w:val="000F1B2A"/>
    <w:rsid w:val="000F2EE9"/>
    <w:rsid w:val="000F41E6"/>
    <w:rsid w:val="000F4754"/>
    <w:rsid w:val="000F5A8F"/>
    <w:rsid w:val="000F7228"/>
    <w:rsid w:val="000F7275"/>
    <w:rsid w:val="000F7431"/>
    <w:rsid w:val="000F7915"/>
    <w:rsid w:val="001007A4"/>
    <w:rsid w:val="00100A8F"/>
    <w:rsid w:val="00100E3A"/>
    <w:rsid w:val="0010191A"/>
    <w:rsid w:val="00102650"/>
    <w:rsid w:val="00104F08"/>
    <w:rsid w:val="00104FD9"/>
    <w:rsid w:val="0010549E"/>
    <w:rsid w:val="00106139"/>
    <w:rsid w:val="00110161"/>
    <w:rsid w:val="00110352"/>
    <w:rsid w:val="00110822"/>
    <w:rsid w:val="00110B99"/>
    <w:rsid w:val="00110ED4"/>
    <w:rsid w:val="0011182F"/>
    <w:rsid w:val="00111B1E"/>
    <w:rsid w:val="00111C76"/>
    <w:rsid w:val="0011252F"/>
    <w:rsid w:val="0011308F"/>
    <w:rsid w:val="00113294"/>
    <w:rsid w:val="00114202"/>
    <w:rsid w:val="00114E29"/>
    <w:rsid w:val="00115365"/>
    <w:rsid w:val="00116009"/>
    <w:rsid w:val="0011635E"/>
    <w:rsid w:val="00116AE0"/>
    <w:rsid w:val="001170AC"/>
    <w:rsid w:val="001171D8"/>
    <w:rsid w:val="00117396"/>
    <w:rsid w:val="00117E71"/>
    <w:rsid w:val="00117FAA"/>
    <w:rsid w:val="00120260"/>
    <w:rsid w:val="00120B5F"/>
    <w:rsid w:val="0012119D"/>
    <w:rsid w:val="00122CB5"/>
    <w:rsid w:val="00123620"/>
    <w:rsid w:val="00123B8D"/>
    <w:rsid w:val="00124AE8"/>
    <w:rsid w:val="00126CB4"/>
    <w:rsid w:val="0012703B"/>
    <w:rsid w:val="00127AD0"/>
    <w:rsid w:val="00130A7C"/>
    <w:rsid w:val="00130D33"/>
    <w:rsid w:val="0013157B"/>
    <w:rsid w:val="00132BF5"/>
    <w:rsid w:val="00133CA6"/>
    <w:rsid w:val="00134B98"/>
    <w:rsid w:val="00136035"/>
    <w:rsid w:val="00136787"/>
    <w:rsid w:val="00136ABE"/>
    <w:rsid w:val="00136C31"/>
    <w:rsid w:val="001371A3"/>
    <w:rsid w:val="0013728B"/>
    <w:rsid w:val="001375C4"/>
    <w:rsid w:val="00137649"/>
    <w:rsid w:val="00137E50"/>
    <w:rsid w:val="00137F1F"/>
    <w:rsid w:val="00141C36"/>
    <w:rsid w:val="00142BBD"/>
    <w:rsid w:val="00142F9B"/>
    <w:rsid w:val="00143AF0"/>
    <w:rsid w:val="00143DD9"/>
    <w:rsid w:val="00144C20"/>
    <w:rsid w:val="00146375"/>
    <w:rsid w:val="0015244F"/>
    <w:rsid w:val="00152984"/>
    <w:rsid w:val="001532AF"/>
    <w:rsid w:val="0015453F"/>
    <w:rsid w:val="001555C7"/>
    <w:rsid w:val="001558AE"/>
    <w:rsid w:val="00155AD3"/>
    <w:rsid w:val="001569C2"/>
    <w:rsid w:val="00157195"/>
    <w:rsid w:val="00160663"/>
    <w:rsid w:val="00160F7C"/>
    <w:rsid w:val="001624DE"/>
    <w:rsid w:val="00163505"/>
    <w:rsid w:val="00163C7E"/>
    <w:rsid w:val="00163C81"/>
    <w:rsid w:val="00164329"/>
    <w:rsid w:val="001651A4"/>
    <w:rsid w:val="00165AD7"/>
    <w:rsid w:val="00165F4B"/>
    <w:rsid w:val="00166716"/>
    <w:rsid w:val="0016673C"/>
    <w:rsid w:val="00167318"/>
    <w:rsid w:val="00167448"/>
    <w:rsid w:val="001676EB"/>
    <w:rsid w:val="00170203"/>
    <w:rsid w:val="00170F53"/>
    <w:rsid w:val="00171D84"/>
    <w:rsid w:val="00172922"/>
    <w:rsid w:val="00173050"/>
    <w:rsid w:val="00173C15"/>
    <w:rsid w:val="0017470E"/>
    <w:rsid w:val="0017478C"/>
    <w:rsid w:val="00174B0C"/>
    <w:rsid w:val="00174FEB"/>
    <w:rsid w:val="001753EF"/>
    <w:rsid w:val="00175AF0"/>
    <w:rsid w:val="00176290"/>
    <w:rsid w:val="001765C5"/>
    <w:rsid w:val="001767E4"/>
    <w:rsid w:val="00176C6B"/>
    <w:rsid w:val="00176D9A"/>
    <w:rsid w:val="00177EA6"/>
    <w:rsid w:val="00181087"/>
    <w:rsid w:val="001813ED"/>
    <w:rsid w:val="001813F9"/>
    <w:rsid w:val="00181568"/>
    <w:rsid w:val="001818E4"/>
    <w:rsid w:val="001819CC"/>
    <w:rsid w:val="00182303"/>
    <w:rsid w:val="00182E29"/>
    <w:rsid w:val="00183D4F"/>
    <w:rsid w:val="00186A3C"/>
    <w:rsid w:val="00187115"/>
    <w:rsid w:val="00187E2B"/>
    <w:rsid w:val="00187F0F"/>
    <w:rsid w:val="0019024D"/>
    <w:rsid w:val="001904F8"/>
    <w:rsid w:val="00191196"/>
    <w:rsid w:val="0019240E"/>
    <w:rsid w:val="00192C64"/>
    <w:rsid w:val="0019321B"/>
    <w:rsid w:val="00193E21"/>
    <w:rsid w:val="001965CB"/>
    <w:rsid w:val="001965F9"/>
    <w:rsid w:val="001973D5"/>
    <w:rsid w:val="00197A77"/>
    <w:rsid w:val="001A0224"/>
    <w:rsid w:val="001A07B6"/>
    <w:rsid w:val="001A10A4"/>
    <w:rsid w:val="001A15AD"/>
    <w:rsid w:val="001A1F2D"/>
    <w:rsid w:val="001A3B84"/>
    <w:rsid w:val="001A4070"/>
    <w:rsid w:val="001A51A6"/>
    <w:rsid w:val="001A561E"/>
    <w:rsid w:val="001A600F"/>
    <w:rsid w:val="001A690F"/>
    <w:rsid w:val="001A704E"/>
    <w:rsid w:val="001A7949"/>
    <w:rsid w:val="001A7DF6"/>
    <w:rsid w:val="001B0663"/>
    <w:rsid w:val="001B076E"/>
    <w:rsid w:val="001B0C79"/>
    <w:rsid w:val="001B0F07"/>
    <w:rsid w:val="001B0FA6"/>
    <w:rsid w:val="001B11A3"/>
    <w:rsid w:val="001B143E"/>
    <w:rsid w:val="001B2D99"/>
    <w:rsid w:val="001B3110"/>
    <w:rsid w:val="001B423C"/>
    <w:rsid w:val="001B55E0"/>
    <w:rsid w:val="001B5974"/>
    <w:rsid w:val="001B60BB"/>
    <w:rsid w:val="001B615B"/>
    <w:rsid w:val="001B670A"/>
    <w:rsid w:val="001B6910"/>
    <w:rsid w:val="001B7219"/>
    <w:rsid w:val="001B7CBC"/>
    <w:rsid w:val="001B7D2F"/>
    <w:rsid w:val="001C07CD"/>
    <w:rsid w:val="001C115D"/>
    <w:rsid w:val="001C1FDE"/>
    <w:rsid w:val="001C21B7"/>
    <w:rsid w:val="001C400D"/>
    <w:rsid w:val="001C4335"/>
    <w:rsid w:val="001C4CA9"/>
    <w:rsid w:val="001C6E97"/>
    <w:rsid w:val="001C6F2F"/>
    <w:rsid w:val="001C79AC"/>
    <w:rsid w:val="001C7B66"/>
    <w:rsid w:val="001C7E9B"/>
    <w:rsid w:val="001D08FA"/>
    <w:rsid w:val="001D0963"/>
    <w:rsid w:val="001D13B0"/>
    <w:rsid w:val="001D1466"/>
    <w:rsid w:val="001D2486"/>
    <w:rsid w:val="001D2621"/>
    <w:rsid w:val="001D3112"/>
    <w:rsid w:val="001D441B"/>
    <w:rsid w:val="001D4605"/>
    <w:rsid w:val="001D59BF"/>
    <w:rsid w:val="001D5A39"/>
    <w:rsid w:val="001D5B82"/>
    <w:rsid w:val="001D5DBD"/>
    <w:rsid w:val="001D69D7"/>
    <w:rsid w:val="001D7255"/>
    <w:rsid w:val="001D733A"/>
    <w:rsid w:val="001D7A9F"/>
    <w:rsid w:val="001E0181"/>
    <w:rsid w:val="001E1726"/>
    <w:rsid w:val="001E1F7F"/>
    <w:rsid w:val="001E2129"/>
    <w:rsid w:val="001E2136"/>
    <w:rsid w:val="001E2458"/>
    <w:rsid w:val="001E2F9B"/>
    <w:rsid w:val="001E427C"/>
    <w:rsid w:val="001E46E2"/>
    <w:rsid w:val="001E5356"/>
    <w:rsid w:val="001E6B92"/>
    <w:rsid w:val="001E6C16"/>
    <w:rsid w:val="001E6E50"/>
    <w:rsid w:val="001E7AD1"/>
    <w:rsid w:val="001E7F61"/>
    <w:rsid w:val="001F0880"/>
    <w:rsid w:val="001F17A5"/>
    <w:rsid w:val="001F35D5"/>
    <w:rsid w:val="001F3600"/>
    <w:rsid w:val="001F5298"/>
    <w:rsid w:val="001F561A"/>
    <w:rsid w:val="001F7114"/>
    <w:rsid w:val="001F72DE"/>
    <w:rsid w:val="0020067B"/>
    <w:rsid w:val="0020172B"/>
    <w:rsid w:val="0020207F"/>
    <w:rsid w:val="002022A0"/>
    <w:rsid w:val="00202842"/>
    <w:rsid w:val="002039D1"/>
    <w:rsid w:val="002042AA"/>
    <w:rsid w:val="002044E0"/>
    <w:rsid w:val="002052F5"/>
    <w:rsid w:val="00205812"/>
    <w:rsid w:val="00205D8D"/>
    <w:rsid w:val="00205E66"/>
    <w:rsid w:val="002068E5"/>
    <w:rsid w:val="002076A9"/>
    <w:rsid w:val="00207B45"/>
    <w:rsid w:val="00210077"/>
    <w:rsid w:val="00210937"/>
    <w:rsid w:val="002110CA"/>
    <w:rsid w:val="0021143D"/>
    <w:rsid w:val="00211690"/>
    <w:rsid w:val="0021223E"/>
    <w:rsid w:val="002123FA"/>
    <w:rsid w:val="0021250E"/>
    <w:rsid w:val="00212601"/>
    <w:rsid w:val="002135FF"/>
    <w:rsid w:val="00213620"/>
    <w:rsid w:val="0021493C"/>
    <w:rsid w:val="0021636F"/>
    <w:rsid w:val="00217135"/>
    <w:rsid w:val="0021722D"/>
    <w:rsid w:val="0021745D"/>
    <w:rsid w:val="002174E0"/>
    <w:rsid w:val="002219B3"/>
    <w:rsid w:val="00221B25"/>
    <w:rsid w:val="00221F37"/>
    <w:rsid w:val="0022227F"/>
    <w:rsid w:val="00222BC6"/>
    <w:rsid w:val="002233EB"/>
    <w:rsid w:val="002235F0"/>
    <w:rsid w:val="002239DF"/>
    <w:rsid w:val="00223DD7"/>
    <w:rsid w:val="002241FE"/>
    <w:rsid w:val="0022441F"/>
    <w:rsid w:val="00224490"/>
    <w:rsid w:val="00226CF1"/>
    <w:rsid w:val="00227E7B"/>
    <w:rsid w:val="00230221"/>
    <w:rsid w:val="0023052D"/>
    <w:rsid w:val="002314A8"/>
    <w:rsid w:val="00234536"/>
    <w:rsid w:val="00234C41"/>
    <w:rsid w:val="00235134"/>
    <w:rsid w:val="0023524A"/>
    <w:rsid w:val="00236369"/>
    <w:rsid w:val="00240B2C"/>
    <w:rsid w:val="00241279"/>
    <w:rsid w:val="0024178C"/>
    <w:rsid w:val="00242EC9"/>
    <w:rsid w:val="00243040"/>
    <w:rsid w:val="00243550"/>
    <w:rsid w:val="002443EB"/>
    <w:rsid w:val="00244C69"/>
    <w:rsid w:val="002454AD"/>
    <w:rsid w:val="0024627E"/>
    <w:rsid w:val="00247BD5"/>
    <w:rsid w:val="00247F86"/>
    <w:rsid w:val="00251BF8"/>
    <w:rsid w:val="00251C29"/>
    <w:rsid w:val="0025264F"/>
    <w:rsid w:val="00252BBB"/>
    <w:rsid w:val="00253C6B"/>
    <w:rsid w:val="00255353"/>
    <w:rsid w:val="00255C89"/>
    <w:rsid w:val="00257854"/>
    <w:rsid w:val="002610B5"/>
    <w:rsid w:val="002612C8"/>
    <w:rsid w:val="0026171D"/>
    <w:rsid w:val="00261BC6"/>
    <w:rsid w:val="00262FC2"/>
    <w:rsid w:val="00264033"/>
    <w:rsid w:val="00264838"/>
    <w:rsid w:val="00264A37"/>
    <w:rsid w:val="002705B5"/>
    <w:rsid w:val="002709D6"/>
    <w:rsid w:val="0027167C"/>
    <w:rsid w:val="0027185C"/>
    <w:rsid w:val="00271D93"/>
    <w:rsid w:val="00272C29"/>
    <w:rsid w:val="00273343"/>
    <w:rsid w:val="002733DE"/>
    <w:rsid w:val="0027354A"/>
    <w:rsid w:val="0027413D"/>
    <w:rsid w:val="002757FC"/>
    <w:rsid w:val="00276263"/>
    <w:rsid w:val="00276727"/>
    <w:rsid w:val="00276732"/>
    <w:rsid w:val="00277594"/>
    <w:rsid w:val="00277B31"/>
    <w:rsid w:val="00280774"/>
    <w:rsid w:val="0028078D"/>
    <w:rsid w:val="002809DB"/>
    <w:rsid w:val="00280B11"/>
    <w:rsid w:val="00280C4D"/>
    <w:rsid w:val="00280C6D"/>
    <w:rsid w:val="00282763"/>
    <w:rsid w:val="00282881"/>
    <w:rsid w:val="00283C6A"/>
    <w:rsid w:val="00283DB9"/>
    <w:rsid w:val="00284B85"/>
    <w:rsid w:val="00284EC3"/>
    <w:rsid w:val="0028576A"/>
    <w:rsid w:val="00285D78"/>
    <w:rsid w:val="00286E82"/>
    <w:rsid w:val="00287163"/>
    <w:rsid w:val="002872D9"/>
    <w:rsid w:val="002879C3"/>
    <w:rsid w:val="00287A2D"/>
    <w:rsid w:val="002900D4"/>
    <w:rsid w:val="0029042E"/>
    <w:rsid w:val="002905CD"/>
    <w:rsid w:val="00290767"/>
    <w:rsid w:val="002911A8"/>
    <w:rsid w:val="00291706"/>
    <w:rsid w:val="00291960"/>
    <w:rsid w:val="0029223E"/>
    <w:rsid w:val="002935DC"/>
    <w:rsid w:val="00294A56"/>
    <w:rsid w:val="00295956"/>
    <w:rsid w:val="00295AB9"/>
    <w:rsid w:val="00295B2E"/>
    <w:rsid w:val="00295D96"/>
    <w:rsid w:val="00295FF1"/>
    <w:rsid w:val="0029650E"/>
    <w:rsid w:val="00296778"/>
    <w:rsid w:val="00297B44"/>
    <w:rsid w:val="00297D0B"/>
    <w:rsid w:val="00297D54"/>
    <w:rsid w:val="00297DC5"/>
    <w:rsid w:val="002A042E"/>
    <w:rsid w:val="002A0F67"/>
    <w:rsid w:val="002A1930"/>
    <w:rsid w:val="002A21C4"/>
    <w:rsid w:val="002A2889"/>
    <w:rsid w:val="002A2B21"/>
    <w:rsid w:val="002A2B5D"/>
    <w:rsid w:val="002A4EB8"/>
    <w:rsid w:val="002A52E5"/>
    <w:rsid w:val="002A536C"/>
    <w:rsid w:val="002A6423"/>
    <w:rsid w:val="002A6E8A"/>
    <w:rsid w:val="002A7123"/>
    <w:rsid w:val="002A7143"/>
    <w:rsid w:val="002A75AC"/>
    <w:rsid w:val="002B053B"/>
    <w:rsid w:val="002B0DDE"/>
    <w:rsid w:val="002B1820"/>
    <w:rsid w:val="002B22EF"/>
    <w:rsid w:val="002B2398"/>
    <w:rsid w:val="002B2D02"/>
    <w:rsid w:val="002B3A5F"/>
    <w:rsid w:val="002B424F"/>
    <w:rsid w:val="002B434B"/>
    <w:rsid w:val="002B4DCA"/>
    <w:rsid w:val="002B5B20"/>
    <w:rsid w:val="002B6362"/>
    <w:rsid w:val="002B68EE"/>
    <w:rsid w:val="002B77AE"/>
    <w:rsid w:val="002B7EA1"/>
    <w:rsid w:val="002C0486"/>
    <w:rsid w:val="002C16AE"/>
    <w:rsid w:val="002C2178"/>
    <w:rsid w:val="002C2288"/>
    <w:rsid w:val="002C3678"/>
    <w:rsid w:val="002C3E59"/>
    <w:rsid w:val="002C40A8"/>
    <w:rsid w:val="002C4447"/>
    <w:rsid w:val="002C465B"/>
    <w:rsid w:val="002C4B5B"/>
    <w:rsid w:val="002C527F"/>
    <w:rsid w:val="002C5350"/>
    <w:rsid w:val="002C6B0E"/>
    <w:rsid w:val="002D3B9C"/>
    <w:rsid w:val="002D5219"/>
    <w:rsid w:val="002D6406"/>
    <w:rsid w:val="002D782D"/>
    <w:rsid w:val="002D78D1"/>
    <w:rsid w:val="002D7B1B"/>
    <w:rsid w:val="002E0730"/>
    <w:rsid w:val="002E4765"/>
    <w:rsid w:val="002E49CB"/>
    <w:rsid w:val="002E4F61"/>
    <w:rsid w:val="002E5206"/>
    <w:rsid w:val="002E7247"/>
    <w:rsid w:val="002E72D0"/>
    <w:rsid w:val="002E734B"/>
    <w:rsid w:val="002F0D00"/>
    <w:rsid w:val="002F2F2C"/>
    <w:rsid w:val="002F4110"/>
    <w:rsid w:val="002F4A32"/>
    <w:rsid w:val="002F5D28"/>
    <w:rsid w:val="002F622A"/>
    <w:rsid w:val="002F68E9"/>
    <w:rsid w:val="002F7417"/>
    <w:rsid w:val="002F7B1E"/>
    <w:rsid w:val="00300152"/>
    <w:rsid w:val="00300238"/>
    <w:rsid w:val="00302723"/>
    <w:rsid w:val="00303ACF"/>
    <w:rsid w:val="00303DA5"/>
    <w:rsid w:val="003060D8"/>
    <w:rsid w:val="00306797"/>
    <w:rsid w:val="00306958"/>
    <w:rsid w:val="00307CD9"/>
    <w:rsid w:val="00307CFD"/>
    <w:rsid w:val="003119C0"/>
    <w:rsid w:val="00312715"/>
    <w:rsid w:val="003128FC"/>
    <w:rsid w:val="00312E72"/>
    <w:rsid w:val="00315147"/>
    <w:rsid w:val="003157B2"/>
    <w:rsid w:val="003158D5"/>
    <w:rsid w:val="00315CD9"/>
    <w:rsid w:val="00315F8E"/>
    <w:rsid w:val="00317AE9"/>
    <w:rsid w:val="0032218D"/>
    <w:rsid w:val="00322A5A"/>
    <w:rsid w:val="00324D19"/>
    <w:rsid w:val="00326399"/>
    <w:rsid w:val="00326E3D"/>
    <w:rsid w:val="00332C27"/>
    <w:rsid w:val="00333211"/>
    <w:rsid w:val="00335D35"/>
    <w:rsid w:val="003362B4"/>
    <w:rsid w:val="0033650C"/>
    <w:rsid w:val="003374D3"/>
    <w:rsid w:val="00337E8C"/>
    <w:rsid w:val="003410B6"/>
    <w:rsid w:val="003411D6"/>
    <w:rsid w:val="003419D8"/>
    <w:rsid w:val="003425C2"/>
    <w:rsid w:val="00343F09"/>
    <w:rsid w:val="00344A86"/>
    <w:rsid w:val="003450C4"/>
    <w:rsid w:val="00346F14"/>
    <w:rsid w:val="00347D21"/>
    <w:rsid w:val="003507F3"/>
    <w:rsid w:val="00351532"/>
    <w:rsid w:val="00351743"/>
    <w:rsid w:val="0035296C"/>
    <w:rsid w:val="0035572C"/>
    <w:rsid w:val="003566AD"/>
    <w:rsid w:val="0036064D"/>
    <w:rsid w:val="003614D0"/>
    <w:rsid w:val="003618BA"/>
    <w:rsid w:val="003626A5"/>
    <w:rsid w:val="0036393C"/>
    <w:rsid w:val="0036429E"/>
    <w:rsid w:val="003645D9"/>
    <w:rsid w:val="00365073"/>
    <w:rsid w:val="003650B6"/>
    <w:rsid w:val="00366176"/>
    <w:rsid w:val="003662C2"/>
    <w:rsid w:val="00366B2C"/>
    <w:rsid w:val="00367681"/>
    <w:rsid w:val="0037135A"/>
    <w:rsid w:val="003716B6"/>
    <w:rsid w:val="00371C7F"/>
    <w:rsid w:val="00371DBD"/>
    <w:rsid w:val="0037411D"/>
    <w:rsid w:val="00374F74"/>
    <w:rsid w:val="003750FB"/>
    <w:rsid w:val="003759E6"/>
    <w:rsid w:val="00375D12"/>
    <w:rsid w:val="00375E3B"/>
    <w:rsid w:val="0037662B"/>
    <w:rsid w:val="00376997"/>
    <w:rsid w:val="00376DFE"/>
    <w:rsid w:val="0037753F"/>
    <w:rsid w:val="00377649"/>
    <w:rsid w:val="00380467"/>
    <w:rsid w:val="0038173F"/>
    <w:rsid w:val="00382BCD"/>
    <w:rsid w:val="00383075"/>
    <w:rsid w:val="0038312C"/>
    <w:rsid w:val="00383F68"/>
    <w:rsid w:val="00384077"/>
    <w:rsid w:val="003842D8"/>
    <w:rsid w:val="00384327"/>
    <w:rsid w:val="00385173"/>
    <w:rsid w:val="00385212"/>
    <w:rsid w:val="0038525D"/>
    <w:rsid w:val="00385291"/>
    <w:rsid w:val="003853E7"/>
    <w:rsid w:val="00385828"/>
    <w:rsid w:val="00385B60"/>
    <w:rsid w:val="0038649F"/>
    <w:rsid w:val="00387863"/>
    <w:rsid w:val="003911DA"/>
    <w:rsid w:val="003914C1"/>
    <w:rsid w:val="00391595"/>
    <w:rsid w:val="00391EA8"/>
    <w:rsid w:val="00392EC2"/>
    <w:rsid w:val="003937E5"/>
    <w:rsid w:val="0039395E"/>
    <w:rsid w:val="00393AD3"/>
    <w:rsid w:val="00393B5E"/>
    <w:rsid w:val="003951A1"/>
    <w:rsid w:val="003958E5"/>
    <w:rsid w:val="00396DC8"/>
    <w:rsid w:val="00396EBB"/>
    <w:rsid w:val="003974D7"/>
    <w:rsid w:val="003975A9"/>
    <w:rsid w:val="003977E5"/>
    <w:rsid w:val="00397931"/>
    <w:rsid w:val="00397B02"/>
    <w:rsid w:val="003A0DD8"/>
    <w:rsid w:val="003A155F"/>
    <w:rsid w:val="003A17C2"/>
    <w:rsid w:val="003A19C9"/>
    <w:rsid w:val="003A1A4B"/>
    <w:rsid w:val="003A1EDC"/>
    <w:rsid w:val="003A2201"/>
    <w:rsid w:val="003A2678"/>
    <w:rsid w:val="003A2915"/>
    <w:rsid w:val="003A2EE1"/>
    <w:rsid w:val="003A34D5"/>
    <w:rsid w:val="003A35DD"/>
    <w:rsid w:val="003A35FC"/>
    <w:rsid w:val="003A3C86"/>
    <w:rsid w:val="003A470D"/>
    <w:rsid w:val="003A5E82"/>
    <w:rsid w:val="003A61C2"/>
    <w:rsid w:val="003A62CD"/>
    <w:rsid w:val="003A6599"/>
    <w:rsid w:val="003B0E88"/>
    <w:rsid w:val="003B1E81"/>
    <w:rsid w:val="003B2B15"/>
    <w:rsid w:val="003B301A"/>
    <w:rsid w:val="003B3263"/>
    <w:rsid w:val="003B3ACC"/>
    <w:rsid w:val="003B58E6"/>
    <w:rsid w:val="003B5AD4"/>
    <w:rsid w:val="003B6515"/>
    <w:rsid w:val="003B6F21"/>
    <w:rsid w:val="003B740F"/>
    <w:rsid w:val="003B7A74"/>
    <w:rsid w:val="003C0AD2"/>
    <w:rsid w:val="003C1C29"/>
    <w:rsid w:val="003C2A31"/>
    <w:rsid w:val="003C2AB1"/>
    <w:rsid w:val="003C3ECA"/>
    <w:rsid w:val="003C46C6"/>
    <w:rsid w:val="003C46D3"/>
    <w:rsid w:val="003C4957"/>
    <w:rsid w:val="003C50B1"/>
    <w:rsid w:val="003C7057"/>
    <w:rsid w:val="003C7733"/>
    <w:rsid w:val="003D0B92"/>
    <w:rsid w:val="003D0DC3"/>
    <w:rsid w:val="003D17A9"/>
    <w:rsid w:val="003D1867"/>
    <w:rsid w:val="003D1935"/>
    <w:rsid w:val="003D2142"/>
    <w:rsid w:val="003D2403"/>
    <w:rsid w:val="003D2686"/>
    <w:rsid w:val="003D27EB"/>
    <w:rsid w:val="003D35D5"/>
    <w:rsid w:val="003D3F8F"/>
    <w:rsid w:val="003D42B4"/>
    <w:rsid w:val="003D5AAD"/>
    <w:rsid w:val="003D5FF9"/>
    <w:rsid w:val="003D6DE7"/>
    <w:rsid w:val="003D6E4C"/>
    <w:rsid w:val="003D7794"/>
    <w:rsid w:val="003D7D3E"/>
    <w:rsid w:val="003E0008"/>
    <w:rsid w:val="003E0BDF"/>
    <w:rsid w:val="003E19BA"/>
    <w:rsid w:val="003E1F9E"/>
    <w:rsid w:val="003E3045"/>
    <w:rsid w:val="003E3DFF"/>
    <w:rsid w:val="003E4608"/>
    <w:rsid w:val="003E46E8"/>
    <w:rsid w:val="003E5073"/>
    <w:rsid w:val="003E5253"/>
    <w:rsid w:val="003E5F98"/>
    <w:rsid w:val="003E6CD7"/>
    <w:rsid w:val="003F13D3"/>
    <w:rsid w:val="003F1D7A"/>
    <w:rsid w:val="003F234E"/>
    <w:rsid w:val="003F271E"/>
    <w:rsid w:val="003F3B5E"/>
    <w:rsid w:val="003F4274"/>
    <w:rsid w:val="003F43DE"/>
    <w:rsid w:val="003F47B5"/>
    <w:rsid w:val="003F4C4B"/>
    <w:rsid w:val="003F5134"/>
    <w:rsid w:val="003F55DA"/>
    <w:rsid w:val="003F645C"/>
    <w:rsid w:val="003F6A3E"/>
    <w:rsid w:val="003F7575"/>
    <w:rsid w:val="004013D4"/>
    <w:rsid w:val="004022FB"/>
    <w:rsid w:val="0040270B"/>
    <w:rsid w:val="00402CE8"/>
    <w:rsid w:val="00403BDD"/>
    <w:rsid w:val="00404527"/>
    <w:rsid w:val="00404E8A"/>
    <w:rsid w:val="004067F4"/>
    <w:rsid w:val="00407E2D"/>
    <w:rsid w:val="0041041E"/>
    <w:rsid w:val="0041089E"/>
    <w:rsid w:val="00411667"/>
    <w:rsid w:val="00411887"/>
    <w:rsid w:val="004125E2"/>
    <w:rsid w:val="00413B5F"/>
    <w:rsid w:val="0041450F"/>
    <w:rsid w:val="0041478D"/>
    <w:rsid w:val="00414B1C"/>
    <w:rsid w:val="00414D40"/>
    <w:rsid w:val="00415149"/>
    <w:rsid w:val="004155FB"/>
    <w:rsid w:val="0041598D"/>
    <w:rsid w:val="00416A80"/>
    <w:rsid w:val="004172CD"/>
    <w:rsid w:val="0041772C"/>
    <w:rsid w:val="00417811"/>
    <w:rsid w:val="00420709"/>
    <w:rsid w:val="00420DA4"/>
    <w:rsid w:val="0042116B"/>
    <w:rsid w:val="0042171C"/>
    <w:rsid w:val="004217D1"/>
    <w:rsid w:val="00421824"/>
    <w:rsid w:val="00421B4D"/>
    <w:rsid w:val="0042275C"/>
    <w:rsid w:val="00423C44"/>
    <w:rsid w:val="0042619E"/>
    <w:rsid w:val="00427A28"/>
    <w:rsid w:val="00427C89"/>
    <w:rsid w:val="0043004B"/>
    <w:rsid w:val="004303EC"/>
    <w:rsid w:val="00432BFF"/>
    <w:rsid w:val="0043623B"/>
    <w:rsid w:val="00436B1B"/>
    <w:rsid w:val="004371DC"/>
    <w:rsid w:val="00441456"/>
    <w:rsid w:val="004424C3"/>
    <w:rsid w:val="004429A3"/>
    <w:rsid w:val="004432CE"/>
    <w:rsid w:val="00443D38"/>
    <w:rsid w:val="00444336"/>
    <w:rsid w:val="004453F2"/>
    <w:rsid w:val="00445DE7"/>
    <w:rsid w:val="004466EA"/>
    <w:rsid w:val="00451358"/>
    <w:rsid w:val="00451A98"/>
    <w:rsid w:val="00451B0E"/>
    <w:rsid w:val="0045222F"/>
    <w:rsid w:val="00452495"/>
    <w:rsid w:val="00452D7A"/>
    <w:rsid w:val="0045320D"/>
    <w:rsid w:val="00453983"/>
    <w:rsid w:val="00453A67"/>
    <w:rsid w:val="00453AB1"/>
    <w:rsid w:val="00457DC5"/>
    <w:rsid w:val="00461437"/>
    <w:rsid w:val="0046214B"/>
    <w:rsid w:val="0046256E"/>
    <w:rsid w:val="00462E11"/>
    <w:rsid w:val="00462ED6"/>
    <w:rsid w:val="00463BCB"/>
    <w:rsid w:val="00463E1A"/>
    <w:rsid w:val="00463EC7"/>
    <w:rsid w:val="00464633"/>
    <w:rsid w:val="0046485D"/>
    <w:rsid w:val="00466156"/>
    <w:rsid w:val="0046669F"/>
    <w:rsid w:val="00466E37"/>
    <w:rsid w:val="00470003"/>
    <w:rsid w:val="0047009C"/>
    <w:rsid w:val="00470384"/>
    <w:rsid w:val="004704EE"/>
    <w:rsid w:val="004707FB"/>
    <w:rsid w:val="00471201"/>
    <w:rsid w:val="00471E63"/>
    <w:rsid w:val="00471ED1"/>
    <w:rsid w:val="004722F3"/>
    <w:rsid w:val="004731F1"/>
    <w:rsid w:val="00473CBC"/>
    <w:rsid w:val="00473FD9"/>
    <w:rsid w:val="00475EA6"/>
    <w:rsid w:val="00476D14"/>
    <w:rsid w:val="00476FDE"/>
    <w:rsid w:val="004802AD"/>
    <w:rsid w:val="00480F4A"/>
    <w:rsid w:val="004816DD"/>
    <w:rsid w:val="00481A66"/>
    <w:rsid w:val="00481DBE"/>
    <w:rsid w:val="00482260"/>
    <w:rsid w:val="004823BD"/>
    <w:rsid w:val="004824DB"/>
    <w:rsid w:val="004828FF"/>
    <w:rsid w:val="004836F8"/>
    <w:rsid w:val="00484334"/>
    <w:rsid w:val="004923C6"/>
    <w:rsid w:val="00492E84"/>
    <w:rsid w:val="00493AE4"/>
    <w:rsid w:val="00493AF0"/>
    <w:rsid w:val="004942C7"/>
    <w:rsid w:val="004945A7"/>
    <w:rsid w:val="00494FB0"/>
    <w:rsid w:val="00495111"/>
    <w:rsid w:val="00496843"/>
    <w:rsid w:val="004975B4"/>
    <w:rsid w:val="004A00B4"/>
    <w:rsid w:val="004A04C4"/>
    <w:rsid w:val="004A0E42"/>
    <w:rsid w:val="004A1860"/>
    <w:rsid w:val="004A1AB4"/>
    <w:rsid w:val="004A354B"/>
    <w:rsid w:val="004A3587"/>
    <w:rsid w:val="004A3B92"/>
    <w:rsid w:val="004A4441"/>
    <w:rsid w:val="004A4F78"/>
    <w:rsid w:val="004A57E6"/>
    <w:rsid w:val="004A5B86"/>
    <w:rsid w:val="004A6017"/>
    <w:rsid w:val="004A6440"/>
    <w:rsid w:val="004A6530"/>
    <w:rsid w:val="004A78FD"/>
    <w:rsid w:val="004A7B0B"/>
    <w:rsid w:val="004B1CDF"/>
    <w:rsid w:val="004B1E60"/>
    <w:rsid w:val="004B2549"/>
    <w:rsid w:val="004B2EF7"/>
    <w:rsid w:val="004B3416"/>
    <w:rsid w:val="004B3F62"/>
    <w:rsid w:val="004B3FE2"/>
    <w:rsid w:val="004B58D4"/>
    <w:rsid w:val="004B71B7"/>
    <w:rsid w:val="004C04AA"/>
    <w:rsid w:val="004C0E95"/>
    <w:rsid w:val="004C2A43"/>
    <w:rsid w:val="004C47D6"/>
    <w:rsid w:val="004C52E2"/>
    <w:rsid w:val="004C59A8"/>
    <w:rsid w:val="004C60A2"/>
    <w:rsid w:val="004C643B"/>
    <w:rsid w:val="004C6E56"/>
    <w:rsid w:val="004C6F76"/>
    <w:rsid w:val="004C726D"/>
    <w:rsid w:val="004C764B"/>
    <w:rsid w:val="004C7777"/>
    <w:rsid w:val="004C7A2D"/>
    <w:rsid w:val="004D169E"/>
    <w:rsid w:val="004D1702"/>
    <w:rsid w:val="004D1A51"/>
    <w:rsid w:val="004D1D79"/>
    <w:rsid w:val="004D2ABC"/>
    <w:rsid w:val="004D33FF"/>
    <w:rsid w:val="004D5556"/>
    <w:rsid w:val="004D5C59"/>
    <w:rsid w:val="004D6A13"/>
    <w:rsid w:val="004D7F61"/>
    <w:rsid w:val="004E0CB3"/>
    <w:rsid w:val="004E1803"/>
    <w:rsid w:val="004E2163"/>
    <w:rsid w:val="004E292E"/>
    <w:rsid w:val="004E2FA8"/>
    <w:rsid w:val="004E3D14"/>
    <w:rsid w:val="004E478A"/>
    <w:rsid w:val="004E4EA9"/>
    <w:rsid w:val="004E5F10"/>
    <w:rsid w:val="004E7C8C"/>
    <w:rsid w:val="004F0DA4"/>
    <w:rsid w:val="004F0DDC"/>
    <w:rsid w:val="004F1984"/>
    <w:rsid w:val="004F40B8"/>
    <w:rsid w:val="004F41E8"/>
    <w:rsid w:val="004F4354"/>
    <w:rsid w:val="004F5792"/>
    <w:rsid w:val="004F5B33"/>
    <w:rsid w:val="004F5DDA"/>
    <w:rsid w:val="004F6A10"/>
    <w:rsid w:val="004F7732"/>
    <w:rsid w:val="004F7FDC"/>
    <w:rsid w:val="00500FB4"/>
    <w:rsid w:val="00501755"/>
    <w:rsid w:val="00501812"/>
    <w:rsid w:val="00501EFE"/>
    <w:rsid w:val="0050298A"/>
    <w:rsid w:val="00503493"/>
    <w:rsid w:val="00504673"/>
    <w:rsid w:val="00504F07"/>
    <w:rsid w:val="00505599"/>
    <w:rsid w:val="00506851"/>
    <w:rsid w:val="005075EB"/>
    <w:rsid w:val="00511020"/>
    <w:rsid w:val="00511652"/>
    <w:rsid w:val="00511D85"/>
    <w:rsid w:val="0051286E"/>
    <w:rsid w:val="00513282"/>
    <w:rsid w:val="00515886"/>
    <w:rsid w:val="00515D5B"/>
    <w:rsid w:val="00517350"/>
    <w:rsid w:val="00517B7F"/>
    <w:rsid w:val="00517E64"/>
    <w:rsid w:val="00520CE4"/>
    <w:rsid w:val="00523308"/>
    <w:rsid w:val="005235C6"/>
    <w:rsid w:val="00523912"/>
    <w:rsid w:val="00524267"/>
    <w:rsid w:val="005255B1"/>
    <w:rsid w:val="00525A67"/>
    <w:rsid w:val="00525CC5"/>
    <w:rsid w:val="005279A5"/>
    <w:rsid w:val="00530DE2"/>
    <w:rsid w:val="005310E4"/>
    <w:rsid w:val="00531756"/>
    <w:rsid w:val="00531D90"/>
    <w:rsid w:val="005323F1"/>
    <w:rsid w:val="00532C18"/>
    <w:rsid w:val="00534238"/>
    <w:rsid w:val="00534E89"/>
    <w:rsid w:val="00535059"/>
    <w:rsid w:val="0053582E"/>
    <w:rsid w:val="00535EE0"/>
    <w:rsid w:val="00535F54"/>
    <w:rsid w:val="00536B47"/>
    <w:rsid w:val="00537090"/>
    <w:rsid w:val="00537877"/>
    <w:rsid w:val="00537A6F"/>
    <w:rsid w:val="00540455"/>
    <w:rsid w:val="00542733"/>
    <w:rsid w:val="005427AB"/>
    <w:rsid w:val="00543494"/>
    <w:rsid w:val="00543FA4"/>
    <w:rsid w:val="00545ABB"/>
    <w:rsid w:val="00546176"/>
    <w:rsid w:val="00546185"/>
    <w:rsid w:val="00547464"/>
    <w:rsid w:val="005474D6"/>
    <w:rsid w:val="00547F70"/>
    <w:rsid w:val="005513D3"/>
    <w:rsid w:val="00551410"/>
    <w:rsid w:val="0055219F"/>
    <w:rsid w:val="0055245E"/>
    <w:rsid w:val="00552843"/>
    <w:rsid w:val="00552ADF"/>
    <w:rsid w:val="00552D34"/>
    <w:rsid w:val="00555351"/>
    <w:rsid w:val="00555ADB"/>
    <w:rsid w:val="00556643"/>
    <w:rsid w:val="00556E0E"/>
    <w:rsid w:val="00556EC8"/>
    <w:rsid w:val="00556F1D"/>
    <w:rsid w:val="00556F4D"/>
    <w:rsid w:val="0055707B"/>
    <w:rsid w:val="00560899"/>
    <w:rsid w:val="00560AEE"/>
    <w:rsid w:val="00561580"/>
    <w:rsid w:val="0056188E"/>
    <w:rsid w:val="005622E8"/>
    <w:rsid w:val="00562A7B"/>
    <w:rsid w:val="005631EC"/>
    <w:rsid w:val="0056395C"/>
    <w:rsid w:val="00563A89"/>
    <w:rsid w:val="00563D31"/>
    <w:rsid w:val="0056419B"/>
    <w:rsid w:val="00565607"/>
    <w:rsid w:val="0056676D"/>
    <w:rsid w:val="005675B8"/>
    <w:rsid w:val="00567B0D"/>
    <w:rsid w:val="0057047E"/>
    <w:rsid w:val="00571AE5"/>
    <w:rsid w:val="00571AF8"/>
    <w:rsid w:val="00571D10"/>
    <w:rsid w:val="00572EEB"/>
    <w:rsid w:val="00573225"/>
    <w:rsid w:val="005732DE"/>
    <w:rsid w:val="00573E61"/>
    <w:rsid w:val="00574B7E"/>
    <w:rsid w:val="00575081"/>
    <w:rsid w:val="005751D4"/>
    <w:rsid w:val="005753EE"/>
    <w:rsid w:val="00576519"/>
    <w:rsid w:val="0057682B"/>
    <w:rsid w:val="005775DE"/>
    <w:rsid w:val="0057799B"/>
    <w:rsid w:val="00577A58"/>
    <w:rsid w:val="00577F38"/>
    <w:rsid w:val="0058054E"/>
    <w:rsid w:val="00580730"/>
    <w:rsid w:val="0058078A"/>
    <w:rsid w:val="00580B27"/>
    <w:rsid w:val="00582125"/>
    <w:rsid w:val="00583066"/>
    <w:rsid w:val="005832C1"/>
    <w:rsid w:val="00583326"/>
    <w:rsid w:val="005840F0"/>
    <w:rsid w:val="0058442F"/>
    <w:rsid w:val="00584C1E"/>
    <w:rsid w:val="00584CFE"/>
    <w:rsid w:val="00585C39"/>
    <w:rsid w:val="00585D03"/>
    <w:rsid w:val="00586234"/>
    <w:rsid w:val="005862F6"/>
    <w:rsid w:val="00587729"/>
    <w:rsid w:val="00587AFB"/>
    <w:rsid w:val="00587D25"/>
    <w:rsid w:val="00590D06"/>
    <w:rsid w:val="0059188C"/>
    <w:rsid w:val="00592319"/>
    <w:rsid w:val="005925F5"/>
    <w:rsid w:val="005928A9"/>
    <w:rsid w:val="00592D90"/>
    <w:rsid w:val="00593CF6"/>
    <w:rsid w:val="0059416B"/>
    <w:rsid w:val="00594F05"/>
    <w:rsid w:val="00595BCC"/>
    <w:rsid w:val="00597429"/>
    <w:rsid w:val="00597E3E"/>
    <w:rsid w:val="00597F41"/>
    <w:rsid w:val="005A0426"/>
    <w:rsid w:val="005A1A23"/>
    <w:rsid w:val="005A2147"/>
    <w:rsid w:val="005A2FE2"/>
    <w:rsid w:val="005A332E"/>
    <w:rsid w:val="005A3876"/>
    <w:rsid w:val="005A3BC3"/>
    <w:rsid w:val="005A4EC1"/>
    <w:rsid w:val="005A6CCC"/>
    <w:rsid w:val="005A6D82"/>
    <w:rsid w:val="005A7AF5"/>
    <w:rsid w:val="005B03DC"/>
    <w:rsid w:val="005B0630"/>
    <w:rsid w:val="005B160F"/>
    <w:rsid w:val="005B1C35"/>
    <w:rsid w:val="005B2438"/>
    <w:rsid w:val="005B2967"/>
    <w:rsid w:val="005B51D9"/>
    <w:rsid w:val="005B56F1"/>
    <w:rsid w:val="005B5EB7"/>
    <w:rsid w:val="005C02DA"/>
    <w:rsid w:val="005C18A6"/>
    <w:rsid w:val="005C1F3B"/>
    <w:rsid w:val="005C2361"/>
    <w:rsid w:val="005C2487"/>
    <w:rsid w:val="005C2EB4"/>
    <w:rsid w:val="005C46B0"/>
    <w:rsid w:val="005C7078"/>
    <w:rsid w:val="005C7128"/>
    <w:rsid w:val="005C72DE"/>
    <w:rsid w:val="005D0228"/>
    <w:rsid w:val="005D0D56"/>
    <w:rsid w:val="005D16F0"/>
    <w:rsid w:val="005D1760"/>
    <w:rsid w:val="005D1E8A"/>
    <w:rsid w:val="005D29A7"/>
    <w:rsid w:val="005D2C41"/>
    <w:rsid w:val="005D4BA3"/>
    <w:rsid w:val="005D5159"/>
    <w:rsid w:val="005D54BD"/>
    <w:rsid w:val="005D5AEB"/>
    <w:rsid w:val="005D6492"/>
    <w:rsid w:val="005D65E0"/>
    <w:rsid w:val="005D6A2D"/>
    <w:rsid w:val="005E029F"/>
    <w:rsid w:val="005E1086"/>
    <w:rsid w:val="005E11CE"/>
    <w:rsid w:val="005E12C8"/>
    <w:rsid w:val="005E1471"/>
    <w:rsid w:val="005E16D1"/>
    <w:rsid w:val="005E25E0"/>
    <w:rsid w:val="005E2675"/>
    <w:rsid w:val="005E297C"/>
    <w:rsid w:val="005E43CD"/>
    <w:rsid w:val="005E54DF"/>
    <w:rsid w:val="005E6FD3"/>
    <w:rsid w:val="005E7A49"/>
    <w:rsid w:val="005E7B5A"/>
    <w:rsid w:val="005F1904"/>
    <w:rsid w:val="005F1EAA"/>
    <w:rsid w:val="005F2AB5"/>
    <w:rsid w:val="005F2EA2"/>
    <w:rsid w:val="005F40B3"/>
    <w:rsid w:val="005F4714"/>
    <w:rsid w:val="005F5E04"/>
    <w:rsid w:val="005F612F"/>
    <w:rsid w:val="005F61D5"/>
    <w:rsid w:val="005F623D"/>
    <w:rsid w:val="005F6437"/>
    <w:rsid w:val="005F643F"/>
    <w:rsid w:val="005F69F2"/>
    <w:rsid w:val="005F6C74"/>
    <w:rsid w:val="005F72AF"/>
    <w:rsid w:val="005F7630"/>
    <w:rsid w:val="005F7EFB"/>
    <w:rsid w:val="00600512"/>
    <w:rsid w:val="00601739"/>
    <w:rsid w:val="00601748"/>
    <w:rsid w:val="0060282F"/>
    <w:rsid w:val="00602CB9"/>
    <w:rsid w:val="0060344F"/>
    <w:rsid w:val="00604226"/>
    <w:rsid w:val="00605058"/>
    <w:rsid w:val="0060523C"/>
    <w:rsid w:val="00605D6F"/>
    <w:rsid w:val="00606917"/>
    <w:rsid w:val="00606DF3"/>
    <w:rsid w:val="00607B7D"/>
    <w:rsid w:val="006108FC"/>
    <w:rsid w:val="006109CA"/>
    <w:rsid w:val="00610BDF"/>
    <w:rsid w:val="0061117D"/>
    <w:rsid w:val="006111F7"/>
    <w:rsid w:val="0061182E"/>
    <w:rsid w:val="00611A4A"/>
    <w:rsid w:val="006128AB"/>
    <w:rsid w:val="0061383A"/>
    <w:rsid w:val="00616254"/>
    <w:rsid w:val="00616DF0"/>
    <w:rsid w:val="00616F3F"/>
    <w:rsid w:val="00617614"/>
    <w:rsid w:val="00617D27"/>
    <w:rsid w:val="006200C4"/>
    <w:rsid w:val="00621CBE"/>
    <w:rsid w:val="00622C30"/>
    <w:rsid w:val="00623218"/>
    <w:rsid w:val="006233B9"/>
    <w:rsid w:val="0062364C"/>
    <w:rsid w:val="0062503D"/>
    <w:rsid w:val="006258C7"/>
    <w:rsid w:val="00625F53"/>
    <w:rsid w:val="00627217"/>
    <w:rsid w:val="00627775"/>
    <w:rsid w:val="00631364"/>
    <w:rsid w:val="00631677"/>
    <w:rsid w:val="00632073"/>
    <w:rsid w:val="0063229B"/>
    <w:rsid w:val="00632D70"/>
    <w:rsid w:val="00633785"/>
    <w:rsid w:val="00633A75"/>
    <w:rsid w:val="00633F21"/>
    <w:rsid w:val="006340BD"/>
    <w:rsid w:val="00634D98"/>
    <w:rsid w:val="00636609"/>
    <w:rsid w:val="0063662C"/>
    <w:rsid w:val="006368F9"/>
    <w:rsid w:val="006375CE"/>
    <w:rsid w:val="00637D6D"/>
    <w:rsid w:val="00640888"/>
    <w:rsid w:val="00640A07"/>
    <w:rsid w:val="00641524"/>
    <w:rsid w:val="006417D7"/>
    <w:rsid w:val="00641AE8"/>
    <w:rsid w:val="006425BA"/>
    <w:rsid w:val="006426A4"/>
    <w:rsid w:val="00642770"/>
    <w:rsid w:val="00642B6E"/>
    <w:rsid w:val="0064432E"/>
    <w:rsid w:val="006445DC"/>
    <w:rsid w:val="00644BA4"/>
    <w:rsid w:val="00645A64"/>
    <w:rsid w:val="00645B90"/>
    <w:rsid w:val="00645BAA"/>
    <w:rsid w:val="00645F74"/>
    <w:rsid w:val="00646FB8"/>
    <w:rsid w:val="00647356"/>
    <w:rsid w:val="006478A4"/>
    <w:rsid w:val="00650877"/>
    <w:rsid w:val="00650916"/>
    <w:rsid w:val="00650F65"/>
    <w:rsid w:val="006512FD"/>
    <w:rsid w:val="00651607"/>
    <w:rsid w:val="00651E06"/>
    <w:rsid w:val="00651F1C"/>
    <w:rsid w:val="006548B6"/>
    <w:rsid w:val="00656356"/>
    <w:rsid w:val="0065639C"/>
    <w:rsid w:val="0065720A"/>
    <w:rsid w:val="00657EE4"/>
    <w:rsid w:val="0066103D"/>
    <w:rsid w:val="0066120B"/>
    <w:rsid w:val="00661786"/>
    <w:rsid w:val="00661979"/>
    <w:rsid w:val="00661B01"/>
    <w:rsid w:val="0066313F"/>
    <w:rsid w:val="00663AAC"/>
    <w:rsid w:val="00663D28"/>
    <w:rsid w:val="006645A4"/>
    <w:rsid w:val="00665F9C"/>
    <w:rsid w:val="0066673F"/>
    <w:rsid w:val="00667016"/>
    <w:rsid w:val="006678B4"/>
    <w:rsid w:val="00667F54"/>
    <w:rsid w:val="00670909"/>
    <w:rsid w:val="00671967"/>
    <w:rsid w:val="00671DC5"/>
    <w:rsid w:val="00672059"/>
    <w:rsid w:val="006725FB"/>
    <w:rsid w:val="00673010"/>
    <w:rsid w:val="00673A8B"/>
    <w:rsid w:val="00673BC2"/>
    <w:rsid w:val="00673EB5"/>
    <w:rsid w:val="006747E4"/>
    <w:rsid w:val="0067483E"/>
    <w:rsid w:val="006756D0"/>
    <w:rsid w:val="00676494"/>
    <w:rsid w:val="0067671D"/>
    <w:rsid w:val="006772EC"/>
    <w:rsid w:val="00677987"/>
    <w:rsid w:val="00681214"/>
    <w:rsid w:val="00681472"/>
    <w:rsid w:val="006820F5"/>
    <w:rsid w:val="00682BDA"/>
    <w:rsid w:val="006838CD"/>
    <w:rsid w:val="00684F14"/>
    <w:rsid w:val="00685DDB"/>
    <w:rsid w:val="006860FD"/>
    <w:rsid w:val="00687633"/>
    <w:rsid w:val="00687986"/>
    <w:rsid w:val="0069008B"/>
    <w:rsid w:val="006902F7"/>
    <w:rsid w:val="006904C7"/>
    <w:rsid w:val="0069113F"/>
    <w:rsid w:val="006922B9"/>
    <w:rsid w:val="0069252C"/>
    <w:rsid w:val="00692996"/>
    <w:rsid w:val="00694FF4"/>
    <w:rsid w:val="00695522"/>
    <w:rsid w:val="00695F58"/>
    <w:rsid w:val="0069628A"/>
    <w:rsid w:val="006965AD"/>
    <w:rsid w:val="00696C9C"/>
    <w:rsid w:val="0069787D"/>
    <w:rsid w:val="00697E2C"/>
    <w:rsid w:val="006A01BD"/>
    <w:rsid w:val="006A1EEE"/>
    <w:rsid w:val="006A21CE"/>
    <w:rsid w:val="006A27C1"/>
    <w:rsid w:val="006A34AB"/>
    <w:rsid w:val="006A3878"/>
    <w:rsid w:val="006A4570"/>
    <w:rsid w:val="006A46D0"/>
    <w:rsid w:val="006A4751"/>
    <w:rsid w:val="006A4784"/>
    <w:rsid w:val="006A4A08"/>
    <w:rsid w:val="006A4B2B"/>
    <w:rsid w:val="006A4E7A"/>
    <w:rsid w:val="006A561A"/>
    <w:rsid w:val="006A681D"/>
    <w:rsid w:val="006A6F92"/>
    <w:rsid w:val="006B0464"/>
    <w:rsid w:val="006B05D3"/>
    <w:rsid w:val="006B1435"/>
    <w:rsid w:val="006B15C1"/>
    <w:rsid w:val="006B27ED"/>
    <w:rsid w:val="006B2994"/>
    <w:rsid w:val="006B59C1"/>
    <w:rsid w:val="006B5D1A"/>
    <w:rsid w:val="006B65E7"/>
    <w:rsid w:val="006B7E32"/>
    <w:rsid w:val="006C17F1"/>
    <w:rsid w:val="006C194D"/>
    <w:rsid w:val="006C1DF4"/>
    <w:rsid w:val="006C2195"/>
    <w:rsid w:val="006C263F"/>
    <w:rsid w:val="006C2FD7"/>
    <w:rsid w:val="006C3531"/>
    <w:rsid w:val="006C3A3E"/>
    <w:rsid w:val="006C44F7"/>
    <w:rsid w:val="006C523E"/>
    <w:rsid w:val="006C6479"/>
    <w:rsid w:val="006D189D"/>
    <w:rsid w:val="006D2170"/>
    <w:rsid w:val="006D2A06"/>
    <w:rsid w:val="006D337B"/>
    <w:rsid w:val="006D3DBA"/>
    <w:rsid w:val="006D47C0"/>
    <w:rsid w:val="006D5A4E"/>
    <w:rsid w:val="006D687C"/>
    <w:rsid w:val="006D6FB2"/>
    <w:rsid w:val="006D7A34"/>
    <w:rsid w:val="006E0600"/>
    <w:rsid w:val="006E07E9"/>
    <w:rsid w:val="006E0F54"/>
    <w:rsid w:val="006E13BF"/>
    <w:rsid w:val="006E1A97"/>
    <w:rsid w:val="006E1CC1"/>
    <w:rsid w:val="006E216F"/>
    <w:rsid w:val="006E22EB"/>
    <w:rsid w:val="006E449A"/>
    <w:rsid w:val="006E4A07"/>
    <w:rsid w:val="006E5365"/>
    <w:rsid w:val="006E58C9"/>
    <w:rsid w:val="006F0AF5"/>
    <w:rsid w:val="006F1005"/>
    <w:rsid w:val="006F139A"/>
    <w:rsid w:val="006F19E3"/>
    <w:rsid w:val="006F1A9B"/>
    <w:rsid w:val="006F1FF9"/>
    <w:rsid w:val="006F206F"/>
    <w:rsid w:val="006F20CF"/>
    <w:rsid w:val="006F2BB0"/>
    <w:rsid w:val="006F2FBF"/>
    <w:rsid w:val="006F3273"/>
    <w:rsid w:val="006F4CD6"/>
    <w:rsid w:val="006F587A"/>
    <w:rsid w:val="007004A6"/>
    <w:rsid w:val="00700AB2"/>
    <w:rsid w:val="00700B07"/>
    <w:rsid w:val="00700DF0"/>
    <w:rsid w:val="0070117F"/>
    <w:rsid w:val="00702ED1"/>
    <w:rsid w:val="00702EF8"/>
    <w:rsid w:val="0070348A"/>
    <w:rsid w:val="007047FF"/>
    <w:rsid w:val="00704EB7"/>
    <w:rsid w:val="007053E0"/>
    <w:rsid w:val="00705BCE"/>
    <w:rsid w:val="00707B9C"/>
    <w:rsid w:val="00707FCC"/>
    <w:rsid w:val="00711132"/>
    <w:rsid w:val="00711304"/>
    <w:rsid w:val="0071161C"/>
    <w:rsid w:val="00712847"/>
    <w:rsid w:val="00712DA6"/>
    <w:rsid w:val="00713134"/>
    <w:rsid w:val="00715330"/>
    <w:rsid w:val="0071533A"/>
    <w:rsid w:val="00715BA0"/>
    <w:rsid w:val="00716D61"/>
    <w:rsid w:val="00716E23"/>
    <w:rsid w:val="007208E5"/>
    <w:rsid w:val="00720CDA"/>
    <w:rsid w:val="00720DB3"/>
    <w:rsid w:val="00721093"/>
    <w:rsid w:val="00721311"/>
    <w:rsid w:val="0072261F"/>
    <w:rsid w:val="00722812"/>
    <w:rsid w:val="00722B01"/>
    <w:rsid w:val="00723569"/>
    <w:rsid w:val="00724460"/>
    <w:rsid w:val="007247DE"/>
    <w:rsid w:val="00724A7D"/>
    <w:rsid w:val="00724AAE"/>
    <w:rsid w:val="00726644"/>
    <w:rsid w:val="0072680D"/>
    <w:rsid w:val="007269CE"/>
    <w:rsid w:val="007279FA"/>
    <w:rsid w:val="00727FA1"/>
    <w:rsid w:val="00731527"/>
    <w:rsid w:val="00732F3C"/>
    <w:rsid w:val="00733152"/>
    <w:rsid w:val="00733553"/>
    <w:rsid w:val="00733C6F"/>
    <w:rsid w:val="0073428D"/>
    <w:rsid w:val="007343E9"/>
    <w:rsid w:val="00734949"/>
    <w:rsid w:val="00734958"/>
    <w:rsid w:val="00735CF3"/>
    <w:rsid w:val="007362C6"/>
    <w:rsid w:val="00736558"/>
    <w:rsid w:val="00736A39"/>
    <w:rsid w:val="00736AE2"/>
    <w:rsid w:val="00736BE6"/>
    <w:rsid w:val="00736F9F"/>
    <w:rsid w:val="00737112"/>
    <w:rsid w:val="00737914"/>
    <w:rsid w:val="007402FB"/>
    <w:rsid w:val="00740D71"/>
    <w:rsid w:val="0074144D"/>
    <w:rsid w:val="007416FF"/>
    <w:rsid w:val="00741B7A"/>
    <w:rsid w:val="00742339"/>
    <w:rsid w:val="00742891"/>
    <w:rsid w:val="00742F24"/>
    <w:rsid w:val="007441DA"/>
    <w:rsid w:val="0074487F"/>
    <w:rsid w:val="00745779"/>
    <w:rsid w:val="00747069"/>
    <w:rsid w:val="007470BC"/>
    <w:rsid w:val="00747A13"/>
    <w:rsid w:val="007501C0"/>
    <w:rsid w:val="00751455"/>
    <w:rsid w:val="00752F42"/>
    <w:rsid w:val="00753896"/>
    <w:rsid w:val="00753C3F"/>
    <w:rsid w:val="00755D26"/>
    <w:rsid w:val="007564E6"/>
    <w:rsid w:val="00760099"/>
    <w:rsid w:val="0076079F"/>
    <w:rsid w:val="00760CFC"/>
    <w:rsid w:val="00761FA1"/>
    <w:rsid w:val="00762252"/>
    <w:rsid w:val="007623D4"/>
    <w:rsid w:val="00762D23"/>
    <w:rsid w:val="00763EF0"/>
    <w:rsid w:val="0076402D"/>
    <w:rsid w:val="0076437C"/>
    <w:rsid w:val="007645A6"/>
    <w:rsid w:val="00765B1A"/>
    <w:rsid w:val="0076684D"/>
    <w:rsid w:val="00766A2F"/>
    <w:rsid w:val="00766F34"/>
    <w:rsid w:val="00770639"/>
    <w:rsid w:val="00770B23"/>
    <w:rsid w:val="00771E97"/>
    <w:rsid w:val="00772CE2"/>
    <w:rsid w:val="00774298"/>
    <w:rsid w:val="00774E78"/>
    <w:rsid w:val="00774F36"/>
    <w:rsid w:val="00775C9E"/>
    <w:rsid w:val="00775D7C"/>
    <w:rsid w:val="00775DFF"/>
    <w:rsid w:val="00777B06"/>
    <w:rsid w:val="00780789"/>
    <w:rsid w:val="00781290"/>
    <w:rsid w:val="00781D75"/>
    <w:rsid w:val="00781E12"/>
    <w:rsid w:val="00784853"/>
    <w:rsid w:val="0078493D"/>
    <w:rsid w:val="00785358"/>
    <w:rsid w:val="00785B48"/>
    <w:rsid w:val="007860B1"/>
    <w:rsid w:val="0078658F"/>
    <w:rsid w:val="00786F26"/>
    <w:rsid w:val="0078791C"/>
    <w:rsid w:val="00791C3D"/>
    <w:rsid w:val="007922E8"/>
    <w:rsid w:val="007924F7"/>
    <w:rsid w:val="007929A9"/>
    <w:rsid w:val="00793961"/>
    <w:rsid w:val="00793D80"/>
    <w:rsid w:val="00793E83"/>
    <w:rsid w:val="00794E50"/>
    <w:rsid w:val="00795B24"/>
    <w:rsid w:val="00795BA7"/>
    <w:rsid w:val="007967D5"/>
    <w:rsid w:val="0079750D"/>
    <w:rsid w:val="00797C0F"/>
    <w:rsid w:val="007A0198"/>
    <w:rsid w:val="007A1248"/>
    <w:rsid w:val="007A1828"/>
    <w:rsid w:val="007A1CD4"/>
    <w:rsid w:val="007A1F90"/>
    <w:rsid w:val="007A203B"/>
    <w:rsid w:val="007A314B"/>
    <w:rsid w:val="007A31A9"/>
    <w:rsid w:val="007A36A2"/>
    <w:rsid w:val="007A3AFD"/>
    <w:rsid w:val="007A5B3B"/>
    <w:rsid w:val="007A69BE"/>
    <w:rsid w:val="007A73E8"/>
    <w:rsid w:val="007A7530"/>
    <w:rsid w:val="007A7630"/>
    <w:rsid w:val="007B0100"/>
    <w:rsid w:val="007B10DE"/>
    <w:rsid w:val="007B1A8A"/>
    <w:rsid w:val="007B3014"/>
    <w:rsid w:val="007B36A3"/>
    <w:rsid w:val="007B3995"/>
    <w:rsid w:val="007B3E1A"/>
    <w:rsid w:val="007B40B5"/>
    <w:rsid w:val="007B48A2"/>
    <w:rsid w:val="007B54B3"/>
    <w:rsid w:val="007B5830"/>
    <w:rsid w:val="007B627C"/>
    <w:rsid w:val="007B7335"/>
    <w:rsid w:val="007B75E9"/>
    <w:rsid w:val="007B7DD3"/>
    <w:rsid w:val="007C0A04"/>
    <w:rsid w:val="007C1A45"/>
    <w:rsid w:val="007C5309"/>
    <w:rsid w:val="007C5B10"/>
    <w:rsid w:val="007C5D1C"/>
    <w:rsid w:val="007C5FC8"/>
    <w:rsid w:val="007C6138"/>
    <w:rsid w:val="007C6268"/>
    <w:rsid w:val="007C6FB6"/>
    <w:rsid w:val="007C77A2"/>
    <w:rsid w:val="007D007C"/>
    <w:rsid w:val="007D0AED"/>
    <w:rsid w:val="007D0CEC"/>
    <w:rsid w:val="007D134B"/>
    <w:rsid w:val="007D1433"/>
    <w:rsid w:val="007D1905"/>
    <w:rsid w:val="007D315B"/>
    <w:rsid w:val="007D3452"/>
    <w:rsid w:val="007D35AC"/>
    <w:rsid w:val="007D4ED8"/>
    <w:rsid w:val="007D5C20"/>
    <w:rsid w:val="007D5D75"/>
    <w:rsid w:val="007D627B"/>
    <w:rsid w:val="007D6736"/>
    <w:rsid w:val="007D6B36"/>
    <w:rsid w:val="007E050F"/>
    <w:rsid w:val="007E1109"/>
    <w:rsid w:val="007E15F0"/>
    <w:rsid w:val="007E1E20"/>
    <w:rsid w:val="007E1EC5"/>
    <w:rsid w:val="007E20F0"/>
    <w:rsid w:val="007E4051"/>
    <w:rsid w:val="007E48DC"/>
    <w:rsid w:val="007E493E"/>
    <w:rsid w:val="007E49D7"/>
    <w:rsid w:val="007E4BE2"/>
    <w:rsid w:val="007E5B57"/>
    <w:rsid w:val="007E62C9"/>
    <w:rsid w:val="007E72E5"/>
    <w:rsid w:val="007E75A2"/>
    <w:rsid w:val="007E79CD"/>
    <w:rsid w:val="007E7A23"/>
    <w:rsid w:val="007F01AB"/>
    <w:rsid w:val="007F12E5"/>
    <w:rsid w:val="007F27B0"/>
    <w:rsid w:val="007F2B17"/>
    <w:rsid w:val="007F3BAC"/>
    <w:rsid w:val="007F4CC1"/>
    <w:rsid w:val="007F5433"/>
    <w:rsid w:val="007F5F74"/>
    <w:rsid w:val="007F6089"/>
    <w:rsid w:val="00800195"/>
    <w:rsid w:val="0080123D"/>
    <w:rsid w:val="00801D79"/>
    <w:rsid w:val="00803351"/>
    <w:rsid w:val="00803F26"/>
    <w:rsid w:val="00810AF7"/>
    <w:rsid w:val="0081104F"/>
    <w:rsid w:val="00811AD5"/>
    <w:rsid w:val="008127D1"/>
    <w:rsid w:val="00812E07"/>
    <w:rsid w:val="00813AE3"/>
    <w:rsid w:val="0081400D"/>
    <w:rsid w:val="008143A7"/>
    <w:rsid w:val="00816B4A"/>
    <w:rsid w:val="008177B0"/>
    <w:rsid w:val="00821BA8"/>
    <w:rsid w:val="0082285F"/>
    <w:rsid w:val="008231AC"/>
    <w:rsid w:val="008234FA"/>
    <w:rsid w:val="00823E72"/>
    <w:rsid w:val="00824A21"/>
    <w:rsid w:val="00825C81"/>
    <w:rsid w:val="0082629E"/>
    <w:rsid w:val="0082689B"/>
    <w:rsid w:val="008274DE"/>
    <w:rsid w:val="00827674"/>
    <w:rsid w:val="008304DA"/>
    <w:rsid w:val="00831E84"/>
    <w:rsid w:val="0083211F"/>
    <w:rsid w:val="00832BD7"/>
    <w:rsid w:val="00832FE6"/>
    <w:rsid w:val="008340D6"/>
    <w:rsid w:val="00834E94"/>
    <w:rsid w:val="00835771"/>
    <w:rsid w:val="00835D81"/>
    <w:rsid w:val="00836444"/>
    <w:rsid w:val="0083644B"/>
    <w:rsid w:val="008421A3"/>
    <w:rsid w:val="008422A1"/>
    <w:rsid w:val="008427C0"/>
    <w:rsid w:val="008449EE"/>
    <w:rsid w:val="00844F16"/>
    <w:rsid w:val="008452B0"/>
    <w:rsid w:val="00845744"/>
    <w:rsid w:val="008459DD"/>
    <w:rsid w:val="00846220"/>
    <w:rsid w:val="00846281"/>
    <w:rsid w:val="008462B4"/>
    <w:rsid w:val="0084646B"/>
    <w:rsid w:val="00847220"/>
    <w:rsid w:val="00847341"/>
    <w:rsid w:val="008523C1"/>
    <w:rsid w:val="008523D8"/>
    <w:rsid w:val="0085259A"/>
    <w:rsid w:val="008536BC"/>
    <w:rsid w:val="00854F4C"/>
    <w:rsid w:val="008557C4"/>
    <w:rsid w:val="0085623F"/>
    <w:rsid w:val="00857656"/>
    <w:rsid w:val="0086027B"/>
    <w:rsid w:val="00860E03"/>
    <w:rsid w:val="00861083"/>
    <w:rsid w:val="00861639"/>
    <w:rsid w:val="00861797"/>
    <w:rsid w:val="0086334F"/>
    <w:rsid w:val="008638B7"/>
    <w:rsid w:val="00863AD0"/>
    <w:rsid w:val="00863B22"/>
    <w:rsid w:val="00863BE1"/>
    <w:rsid w:val="00863EAD"/>
    <w:rsid w:val="00866144"/>
    <w:rsid w:val="00866A30"/>
    <w:rsid w:val="00866FBC"/>
    <w:rsid w:val="00870670"/>
    <w:rsid w:val="00870EAB"/>
    <w:rsid w:val="0087121E"/>
    <w:rsid w:val="00873726"/>
    <w:rsid w:val="008738C0"/>
    <w:rsid w:val="00873C96"/>
    <w:rsid w:val="008742D8"/>
    <w:rsid w:val="00874562"/>
    <w:rsid w:val="0087459D"/>
    <w:rsid w:val="00875531"/>
    <w:rsid w:val="008759B1"/>
    <w:rsid w:val="00875E71"/>
    <w:rsid w:val="00876C0B"/>
    <w:rsid w:val="00877202"/>
    <w:rsid w:val="00880434"/>
    <w:rsid w:val="00880891"/>
    <w:rsid w:val="008808B8"/>
    <w:rsid w:val="008813A4"/>
    <w:rsid w:val="0088185E"/>
    <w:rsid w:val="008822D5"/>
    <w:rsid w:val="00882599"/>
    <w:rsid w:val="008831E6"/>
    <w:rsid w:val="008836D5"/>
    <w:rsid w:val="008839D7"/>
    <w:rsid w:val="00883D8A"/>
    <w:rsid w:val="00883FC9"/>
    <w:rsid w:val="00884179"/>
    <w:rsid w:val="008844E0"/>
    <w:rsid w:val="008848D0"/>
    <w:rsid w:val="00884EB4"/>
    <w:rsid w:val="00884EE4"/>
    <w:rsid w:val="00884F4B"/>
    <w:rsid w:val="00884F7B"/>
    <w:rsid w:val="00885A62"/>
    <w:rsid w:val="00885C79"/>
    <w:rsid w:val="00886B74"/>
    <w:rsid w:val="00886B89"/>
    <w:rsid w:val="00887230"/>
    <w:rsid w:val="00890C53"/>
    <w:rsid w:val="00890C8D"/>
    <w:rsid w:val="0089130B"/>
    <w:rsid w:val="0089197A"/>
    <w:rsid w:val="008919FB"/>
    <w:rsid w:val="00891F55"/>
    <w:rsid w:val="0089255F"/>
    <w:rsid w:val="00892DEA"/>
    <w:rsid w:val="00893FC7"/>
    <w:rsid w:val="008947FA"/>
    <w:rsid w:val="00894F1E"/>
    <w:rsid w:val="00896299"/>
    <w:rsid w:val="00897B87"/>
    <w:rsid w:val="008A14B4"/>
    <w:rsid w:val="008A2247"/>
    <w:rsid w:val="008A3221"/>
    <w:rsid w:val="008A37D8"/>
    <w:rsid w:val="008A43AE"/>
    <w:rsid w:val="008A56F0"/>
    <w:rsid w:val="008A685E"/>
    <w:rsid w:val="008A6B97"/>
    <w:rsid w:val="008A6C41"/>
    <w:rsid w:val="008A6C93"/>
    <w:rsid w:val="008B011F"/>
    <w:rsid w:val="008B19A2"/>
    <w:rsid w:val="008B1B6D"/>
    <w:rsid w:val="008B1F88"/>
    <w:rsid w:val="008B25C1"/>
    <w:rsid w:val="008B3971"/>
    <w:rsid w:val="008B4744"/>
    <w:rsid w:val="008B47E4"/>
    <w:rsid w:val="008B50B5"/>
    <w:rsid w:val="008B5E88"/>
    <w:rsid w:val="008B68BB"/>
    <w:rsid w:val="008C03BA"/>
    <w:rsid w:val="008C1408"/>
    <w:rsid w:val="008C1A5C"/>
    <w:rsid w:val="008C1C12"/>
    <w:rsid w:val="008C1DCC"/>
    <w:rsid w:val="008C1DE0"/>
    <w:rsid w:val="008C2111"/>
    <w:rsid w:val="008C3ECF"/>
    <w:rsid w:val="008C489F"/>
    <w:rsid w:val="008C5850"/>
    <w:rsid w:val="008C5D9E"/>
    <w:rsid w:val="008C640B"/>
    <w:rsid w:val="008C70CF"/>
    <w:rsid w:val="008C78F4"/>
    <w:rsid w:val="008D01D7"/>
    <w:rsid w:val="008D0879"/>
    <w:rsid w:val="008D0D92"/>
    <w:rsid w:val="008D15E4"/>
    <w:rsid w:val="008D19B8"/>
    <w:rsid w:val="008D1F59"/>
    <w:rsid w:val="008D2D50"/>
    <w:rsid w:val="008D3051"/>
    <w:rsid w:val="008D32C9"/>
    <w:rsid w:val="008D3F86"/>
    <w:rsid w:val="008D47E6"/>
    <w:rsid w:val="008D57B4"/>
    <w:rsid w:val="008D6F00"/>
    <w:rsid w:val="008D6FA1"/>
    <w:rsid w:val="008D7306"/>
    <w:rsid w:val="008E04B6"/>
    <w:rsid w:val="008E0C98"/>
    <w:rsid w:val="008E1259"/>
    <w:rsid w:val="008E1AA4"/>
    <w:rsid w:val="008E1B0E"/>
    <w:rsid w:val="008E3EC4"/>
    <w:rsid w:val="008E417A"/>
    <w:rsid w:val="008E4F94"/>
    <w:rsid w:val="008E5F57"/>
    <w:rsid w:val="008E6275"/>
    <w:rsid w:val="008E68FD"/>
    <w:rsid w:val="008E7FC9"/>
    <w:rsid w:val="008F04B1"/>
    <w:rsid w:val="008F0932"/>
    <w:rsid w:val="008F1016"/>
    <w:rsid w:val="008F1481"/>
    <w:rsid w:val="008F1A54"/>
    <w:rsid w:val="008F2BE2"/>
    <w:rsid w:val="008F375B"/>
    <w:rsid w:val="008F3F56"/>
    <w:rsid w:val="008F3F69"/>
    <w:rsid w:val="008F5894"/>
    <w:rsid w:val="008F5A20"/>
    <w:rsid w:val="008F6741"/>
    <w:rsid w:val="008F79C4"/>
    <w:rsid w:val="008F7FAB"/>
    <w:rsid w:val="00901D10"/>
    <w:rsid w:val="009025D2"/>
    <w:rsid w:val="00902A1E"/>
    <w:rsid w:val="0090345A"/>
    <w:rsid w:val="0090476A"/>
    <w:rsid w:val="0090494F"/>
    <w:rsid w:val="0090554E"/>
    <w:rsid w:val="009065B7"/>
    <w:rsid w:val="00906910"/>
    <w:rsid w:val="00906B86"/>
    <w:rsid w:val="009070A8"/>
    <w:rsid w:val="00907E35"/>
    <w:rsid w:val="009107C7"/>
    <w:rsid w:val="009112AE"/>
    <w:rsid w:val="00911A67"/>
    <w:rsid w:val="00912008"/>
    <w:rsid w:val="009121CA"/>
    <w:rsid w:val="00912595"/>
    <w:rsid w:val="0091350D"/>
    <w:rsid w:val="00913F9B"/>
    <w:rsid w:val="0091463C"/>
    <w:rsid w:val="009146EC"/>
    <w:rsid w:val="00914FFB"/>
    <w:rsid w:val="0091645C"/>
    <w:rsid w:val="00916E77"/>
    <w:rsid w:val="009206BA"/>
    <w:rsid w:val="0092370A"/>
    <w:rsid w:val="00925781"/>
    <w:rsid w:val="00925ABD"/>
    <w:rsid w:val="00925ADE"/>
    <w:rsid w:val="00925CCB"/>
    <w:rsid w:val="00926C0A"/>
    <w:rsid w:val="00926F8E"/>
    <w:rsid w:val="009278C9"/>
    <w:rsid w:val="00927E59"/>
    <w:rsid w:val="0093050A"/>
    <w:rsid w:val="0093161A"/>
    <w:rsid w:val="0093189E"/>
    <w:rsid w:val="00931990"/>
    <w:rsid w:val="0093349E"/>
    <w:rsid w:val="0093369A"/>
    <w:rsid w:val="00934162"/>
    <w:rsid w:val="00934D02"/>
    <w:rsid w:val="00936502"/>
    <w:rsid w:val="009367DF"/>
    <w:rsid w:val="0093723A"/>
    <w:rsid w:val="0093758A"/>
    <w:rsid w:val="0093771E"/>
    <w:rsid w:val="00937DF5"/>
    <w:rsid w:val="00940638"/>
    <w:rsid w:val="0094099B"/>
    <w:rsid w:val="009409ED"/>
    <w:rsid w:val="00941F86"/>
    <w:rsid w:val="00942C1A"/>
    <w:rsid w:val="0094441F"/>
    <w:rsid w:val="009446A6"/>
    <w:rsid w:val="009461F5"/>
    <w:rsid w:val="009465CE"/>
    <w:rsid w:val="00947236"/>
    <w:rsid w:val="00951465"/>
    <w:rsid w:val="00951915"/>
    <w:rsid w:val="00951BC7"/>
    <w:rsid w:val="009520BE"/>
    <w:rsid w:val="009528CC"/>
    <w:rsid w:val="00952A74"/>
    <w:rsid w:val="0095599E"/>
    <w:rsid w:val="00955A63"/>
    <w:rsid w:val="0095610B"/>
    <w:rsid w:val="009568E6"/>
    <w:rsid w:val="00957594"/>
    <w:rsid w:val="0095765E"/>
    <w:rsid w:val="00957DD8"/>
    <w:rsid w:val="009601E3"/>
    <w:rsid w:val="00960B1C"/>
    <w:rsid w:val="00961ECF"/>
    <w:rsid w:val="00962618"/>
    <w:rsid w:val="009631FF"/>
    <w:rsid w:val="0096395C"/>
    <w:rsid w:val="0096637E"/>
    <w:rsid w:val="00966433"/>
    <w:rsid w:val="00966B20"/>
    <w:rsid w:val="00966C8B"/>
    <w:rsid w:val="00966DF1"/>
    <w:rsid w:val="00967DD7"/>
    <w:rsid w:val="0097047A"/>
    <w:rsid w:val="00970518"/>
    <w:rsid w:val="00970792"/>
    <w:rsid w:val="00970C49"/>
    <w:rsid w:val="0097117E"/>
    <w:rsid w:val="00972AF0"/>
    <w:rsid w:val="00972FCC"/>
    <w:rsid w:val="009733B8"/>
    <w:rsid w:val="0097423C"/>
    <w:rsid w:val="009745E1"/>
    <w:rsid w:val="00974F99"/>
    <w:rsid w:val="00975EA6"/>
    <w:rsid w:val="00975F0E"/>
    <w:rsid w:val="009764DC"/>
    <w:rsid w:val="00977943"/>
    <w:rsid w:val="00981403"/>
    <w:rsid w:val="00981E43"/>
    <w:rsid w:val="009827E1"/>
    <w:rsid w:val="00983D42"/>
    <w:rsid w:val="00984A1A"/>
    <w:rsid w:val="00984DBF"/>
    <w:rsid w:val="00985C3E"/>
    <w:rsid w:val="00987C16"/>
    <w:rsid w:val="009912A5"/>
    <w:rsid w:val="0099206D"/>
    <w:rsid w:val="009936A9"/>
    <w:rsid w:val="00994F51"/>
    <w:rsid w:val="00995224"/>
    <w:rsid w:val="00995570"/>
    <w:rsid w:val="00997B2A"/>
    <w:rsid w:val="00997E7D"/>
    <w:rsid w:val="009A2655"/>
    <w:rsid w:val="009A2C9D"/>
    <w:rsid w:val="009A2FAF"/>
    <w:rsid w:val="009A3531"/>
    <w:rsid w:val="009A3DEF"/>
    <w:rsid w:val="009A3EB5"/>
    <w:rsid w:val="009A43CF"/>
    <w:rsid w:val="009A6121"/>
    <w:rsid w:val="009A631C"/>
    <w:rsid w:val="009A6C01"/>
    <w:rsid w:val="009A755B"/>
    <w:rsid w:val="009A75B2"/>
    <w:rsid w:val="009A775F"/>
    <w:rsid w:val="009A7E34"/>
    <w:rsid w:val="009B1FE9"/>
    <w:rsid w:val="009B250C"/>
    <w:rsid w:val="009B2A10"/>
    <w:rsid w:val="009B2E91"/>
    <w:rsid w:val="009B3224"/>
    <w:rsid w:val="009B5C3D"/>
    <w:rsid w:val="009B6552"/>
    <w:rsid w:val="009B67D3"/>
    <w:rsid w:val="009B6986"/>
    <w:rsid w:val="009B6A3E"/>
    <w:rsid w:val="009B78D2"/>
    <w:rsid w:val="009B7F8D"/>
    <w:rsid w:val="009C3B46"/>
    <w:rsid w:val="009C3FBD"/>
    <w:rsid w:val="009C4533"/>
    <w:rsid w:val="009C6D5F"/>
    <w:rsid w:val="009C75FB"/>
    <w:rsid w:val="009D0546"/>
    <w:rsid w:val="009D074A"/>
    <w:rsid w:val="009D16FC"/>
    <w:rsid w:val="009D21B8"/>
    <w:rsid w:val="009D2235"/>
    <w:rsid w:val="009D2576"/>
    <w:rsid w:val="009D3634"/>
    <w:rsid w:val="009D3CB5"/>
    <w:rsid w:val="009D4652"/>
    <w:rsid w:val="009D5000"/>
    <w:rsid w:val="009D5972"/>
    <w:rsid w:val="009D60E6"/>
    <w:rsid w:val="009D63F4"/>
    <w:rsid w:val="009D6EFB"/>
    <w:rsid w:val="009D74D2"/>
    <w:rsid w:val="009E0752"/>
    <w:rsid w:val="009E19EF"/>
    <w:rsid w:val="009E2297"/>
    <w:rsid w:val="009E3B2E"/>
    <w:rsid w:val="009E42EA"/>
    <w:rsid w:val="009E4CCA"/>
    <w:rsid w:val="009E5577"/>
    <w:rsid w:val="009E55B9"/>
    <w:rsid w:val="009E5CDE"/>
    <w:rsid w:val="009E727B"/>
    <w:rsid w:val="009E7324"/>
    <w:rsid w:val="009F0271"/>
    <w:rsid w:val="009F033B"/>
    <w:rsid w:val="009F06E7"/>
    <w:rsid w:val="009F224D"/>
    <w:rsid w:val="009F243A"/>
    <w:rsid w:val="009F269C"/>
    <w:rsid w:val="009F2CD0"/>
    <w:rsid w:val="009F3C4E"/>
    <w:rsid w:val="009F5BB7"/>
    <w:rsid w:val="009F67B9"/>
    <w:rsid w:val="009F67FD"/>
    <w:rsid w:val="009F6BE6"/>
    <w:rsid w:val="009F7D11"/>
    <w:rsid w:val="00A00066"/>
    <w:rsid w:val="00A0096A"/>
    <w:rsid w:val="00A00D90"/>
    <w:rsid w:val="00A01286"/>
    <w:rsid w:val="00A0182E"/>
    <w:rsid w:val="00A01DB1"/>
    <w:rsid w:val="00A02FA7"/>
    <w:rsid w:val="00A033F7"/>
    <w:rsid w:val="00A03746"/>
    <w:rsid w:val="00A03E94"/>
    <w:rsid w:val="00A040B5"/>
    <w:rsid w:val="00A04500"/>
    <w:rsid w:val="00A04560"/>
    <w:rsid w:val="00A0487B"/>
    <w:rsid w:val="00A0558B"/>
    <w:rsid w:val="00A057BF"/>
    <w:rsid w:val="00A05CFB"/>
    <w:rsid w:val="00A076B9"/>
    <w:rsid w:val="00A07C69"/>
    <w:rsid w:val="00A10B19"/>
    <w:rsid w:val="00A10D6D"/>
    <w:rsid w:val="00A10DC2"/>
    <w:rsid w:val="00A11214"/>
    <w:rsid w:val="00A11766"/>
    <w:rsid w:val="00A117AD"/>
    <w:rsid w:val="00A118C3"/>
    <w:rsid w:val="00A11A5B"/>
    <w:rsid w:val="00A1217F"/>
    <w:rsid w:val="00A127C3"/>
    <w:rsid w:val="00A12F2E"/>
    <w:rsid w:val="00A13067"/>
    <w:rsid w:val="00A132F1"/>
    <w:rsid w:val="00A13DF2"/>
    <w:rsid w:val="00A142C1"/>
    <w:rsid w:val="00A15511"/>
    <w:rsid w:val="00A1610B"/>
    <w:rsid w:val="00A16ABF"/>
    <w:rsid w:val="00A17D35"/>
    <w:rsid w:val="00A201D0"/>
    <w:rsid w:val="00A205E2"/>
    <w:rsid w:val="00A2143F"/>
    <w:rsid w:val="00A2167A"/>
    <w:rsid w:val="00A21795"/>
    <w:rsid w:val="00A22299"/>
    <w:rsid w:val="00A23A66"/>
    <w:rsid w:val="00A24805"/>
    <w:rsid w:val="00A24CC8"/>
    <w:rsid w:val="00A24D1E"/>
    <w:rsid w:val="00A24D64"/>
    <w:rsid w:val="00A25377"/>
    <w:rsid w:val="00A25D86"/>
    <w:rsid w:val="00A25E69"/>
    <w:rsid w:val="00A262AC"/>
    <w:rsid w:val="00A262E1"/>
    <w:rsid w:val="00A26AD5"/>
    <w:rsid w:val="00A27166"/>
    <w:rsid w:val="00A275F7"/>
    <w:rsid w:val="00A30A81"/>
    <w:rsid w:val="00A3248F"/>
    <w:rsid w:val="00A32B11"/>
    <w:rsid w:val="00A33055"/>
    <w:rsid w:val="00A33307"/>
    <w:rsid w:val="00A35593"/>
    <w:rsid w:val="00A3649B"/>
    <w:rsid w:val="00A36C3D"/>
    <w:rsid w:val="00A375C1"/>
    <w:rsid w:val="00A40984"/>
    <w:rsid w:val="00A41C05"/>
    <w:rsid w:val="00A42DAA"/>
    <w:rsid w:val="00A43802"/>
    <w:rsid w:val="00A4430D"/>
    <w:rsid w:val="00A44633"/>
    <w:rsid w:val="00A44D0A"/>
    <w:rsid w:val="00A456A4"/>
    <w:rsid w:val="00A457C1"/>
    <w:rsid w:val="00A459E4"/>
    <w:rsid w:val="00A46430"/>
    <w:rsid w:val="00A47062"/>
    <w:rsid w:val="00A474C7"/>
    <w:rsid w:val="00A512EA"/>
    <w:rsid w:val="00A51720"/>
    <w:rsid w:val="00A52104"/>
    <w:rsid w:val="00A52513"/>
    <w:rsid w:val="00A52ABE"/>
    <w:rsid w:val="00A53A38"/>
    <w:rsid w:val="00A53E3B"/>
    <w:rsid w:val="00A54951"/>
    <w:rsid w:val="00A54CFF"/>
    <w:rsid w:val="00A54D62"/>
    <w:rsid w:val="00A54DDE"/>
    <w:rsid w:val="00A55021"/>
    <w:rsid w:val="00A565AA"/>
    <w:rsid w:val="00A571C2"/>
    <w:rsid w:val="00A57583"/>
    <w:rsid w:val="00A57E6E"/>
    <w:rsid w:val="00A6037E"/>
    <w:rsid w:val="00A60C8D"/>
    <w:rsid w:val="00A61FEB"/>
    <w:rsid w:val="00A6341B"/>
    <w:rsid w:val="00A65A1B"/>
    <w:rsid w:val="00A65D97"/>
    <w:rsid w:val="00A66C80"/>
    <w:rsid w:val="00A66DD2"/>
    <w:rsid w:val="00A70C67"/>
    <w:rsid w:val="00A70EE1"/>
    <w:rsid w:val="00A7139E"/>
    <w:rsid w:val="00A71817"/>
    <w:rsid w:val="00A7316C"/>
    <w:rsid w:val="00A73881"/>
    <w:rsid w:val="00A738C8"/>
    <w:rsid w:val="00A73ECC"/>
    <w:rsid w:val="00A75110"/>
    <w:rsid w:val="00A75A4C"/>
    <w:rsid w:val="00A77FBB"/>
    <w:rsid w:val="00A80084"/>
    <w:rsid w:val="00A80945"/>
    <w:rsid w:val="00A82094"/>
    <w:rsid w:val="00A820B0"/>
    <w:rsid w:val="00A82E21"/>
    <w:rsid w:val="00A83734"/>
    <w:rsid w:val="00A83E5D"/>
    <w:rsid w:val="00A83F6B"/>
    <w:rsid w:val="00A85653"/>
    <w:rsid w:val="00A857FB"/>
    <w:rsid w:val="00A870FE"/>
    <w:rsid w:val="00A904B9"/>
    <w:rsid w:val="00A907E0"/>
    <w:rsid w:val="00A9127F"/>
    <w:rsid w:val="00A92607"/>
    <w:rsid w:val="00A92A59"/>
    <w:rsid w:val="00A92CF1"/>
    <w:rsid w:val="00A93168"/>
    <w:rsid w:val="00A93834"/>
    <w:rsid w:val="00A93C00"/>
    <w:rsid w:val="00A940F3"/>
    <w:rsid w:val="00A9443A"/>
    <w:rsid w:val="00A94582"/>
    <w:rsid w:val="00A9464F"/>
    <w:rsid w:val="00A94AB3"/>
    <w:rsid w:val="00A95C3A"/>
    <w:rsid w:val="00A96EA1"/>
    <w:rsid w:val="00A97882"/>
    <w:rsid w:val="00AA03C0"/>
    <w:rsid w:val="00AA08F4"/>
    <w:rsid w:val="00AA0E87"/>
    <w:rsid w:val="00AA0EE4"/>
    <w:rsid w:val="00AA15FE"/>
    <w:rsid w:val="00AA2E24"/>
    <w:rsid w:val="00AA3085"/>
    <w:rsid w:val="00AA3437"/>
    <w:rsid w:val="00AA39CD"/>
    <w:rsid w:val="00AA3CD0"/>
    <w:rsid w:val="00AA45F2"/>
    <w:rsid w:val="00AA468D"/>
    <w:rsid w:val="00AA4E20"/>
    <w:rsid w:val="00AA5E6D"/>
    <w:rsid w:val="00AA6AE6"/>
    <w:rsid w:val="00AA7C93"/>
    <w:rsid w:val="00AB03FE"/>
    <w:rsid w:val="00AB10AC"/>
    <w:rsid w:val="00AB1399"/>
    <w:rsid w:val="00AB2409"/>
    <w:rsid w:val="00AB2583"/>
    <w:rsid w:val="00AB2B1C"/>
    <w:rsid w:val="00AB2F72"/>
    <w:rsid w:val="00AB32C0"/>
    <w:rsid w:val="00AB57CE"/>
    <w:rsid w:val="00AB5AC8"/>
    <w:rsid w:val="00AB6090"/>
    <w:rsid w:val="00AB6963"/>
    <w:rsid w:val="00AB790B"/>
    <w:rsid w:val="00AB7CC0"/>
    <w:rsid w:val="00AB7E45"/>
    <w:rsid w:val="00AC2187"/>
    <w:rsid w:val="00AC2282"/>
    <w:rsid w:val="00AC28D8"/>
    <w:rsid w:val="00AC2BDF"/>
    <w:rsid w:val="00AC3351"/>
    <w:rsid w:val="00AC4887"/>
    <w:rsid w:val="00AC5078"/>
    <w:rsid w:val="00AC532E"/>
    <w:rsid w:val="00AC5411"/>
    <w:rsid w:val="00AC5741"/>
    <w:rsid w:val="00AC5A94"/>
    <w:rsid w:val="00AC5C30"/>
    <w:rsid w:val="00AC6CCF"/>
    <w:rsid w:val="00AC7414"/>
    <w:rsid w:val="00AC7658"/>
    <w:rsid w:val="00AD10A5"/>
    <w:rsid w:val="00AD1A43"/>
    <w:rsid w:val="00AD1B48"/>
    <w:rsid w:val="00AD2B47"/>
    <w:rsid w:val="00AD2BB7"/>
    <w:rsid w:val="00AD30E9"/>
    <w:rsid w:val="00AD3A03"/>
    <w:rsid w:val="00AD3D64"/>
    <w:rsid w:val="00AD3FE6"/>
    <w:rsid w:val="00AD4593"/>
    <w:rsid w:val="00AD4BE6"/>
    <w:rsid w:val="00AD5168"/>
    <w:rsid w:val="00AD549D"/>
    <w:rsid w:val="00AD592A"/>
    <w:rsid w:val="00AD649A"/>
    <w:rsid w:val="00AD6A80"/>
    <w:rsid w:val="00AD6E51"/>
    <w:rsid w:val="00AD7643"/>
    <w:rsid w:val="00AE0421"/>
    <w:rsid w:val="00AE1D34"/>
    <w:rsid w:val="00AE22B6"/>
    <w:rsid w:val="00AE3D86"/>
    <w:rsid w:val="00AE4935"/>
    <w:rsid w:val="00AE50DC"/>
    <w:rsid w:val="00AE5E07"/>
    <w:rsid w:val="00AE63A0"/>
    <w:rsid w:val="00AE7146"/>
    <w:rsid w:val="00AE725A"/>
    <w:rsid w:val="00AF10F6"/>
    <w:rsid w:val="00AF117F"/>
    <w:rsid w:val="00AF12ED"/>
    <w:rsid w:val="00AF14E6"/>
    <w:rsid w:val="00AF1CB1"/>
    <w:rsid w:val="00AF4ED4"/>
    <w:rsid w:val="00AF6429"/>
    <w:rsid w:val="00AF6D2F"/>
    <w:rsid w:val="00AF7ED8"/>
    <w:rsid w:val="00B00C94"/>
    <w:rsid w:val="00B00D34"/>
    <w:rsid w:val="00B00DA9"/>
    <w:rsid w:val="00B01704"/>
    <w:rsid w:val="00B02061"/>
    <w:rsid w:val="00B03783"/>
    <w:rsid w:val="00B04103"/>
    <w:rsid w:val="00B04588"/>
    <w:rsid w:val="00B049F3"/>
    <w:rsid w:val="00B05528"/>
    <w:rsid w:val="00B056C1"/>
    <w:rsid w:val="00B06731"/>
    <w:rsid w:val="00B06C5E"/>
    <w:rsid w:val="00B06D9B"/>
    <w:rsid w:val="00B077F5"/>
    <w:rsid w:val="00B07822"/>
    <w:rsid w:val="00B108E7"/>
    <w:rsid w:val="00B11ABE"/>
    <w:rsid w:val="00B11E70"/>
    <w:rsid w:val="00B12F90"/>
    <w:rsid w:val="00B131C4"/>
    <w:rsid w:val="00B13294"/>
    <w:rsid w:val="00B13E11"/>
    <w:rsid w:val="00B142E8"/>
    <w:rsid w:val="00B14BBD"/>
    <w:rsid w:val="00B15274"/>
    <w:rsid w:val="00B15C1B"/>
    <w:rsid w:val="00B16C08"/>
    <w:rsid w:val="00B16E76"/>
    <w:rsid w:val="00B21E12"/>
    <w:rsid w:val="00B22ADA"/>
    <w:rsid w:val="00B244A6"/>
    <w:rsid w:val="00B253CD"/>
    <w:rsid w:val="00B25ABB"/>
    <w:rsid w:val="00B25F84"/>
    <w:rsid w:val="00B26FC4"/>
    <w:rsid w:val="00B27CE8"/>
    <w:rsid w:val="00B305B6"/>
    <w:rsid w:val="00B30DA3"/>
    <w:rsid w:val="00B31225"/>
    <w:rsid w:val="00B31B78"/>
    <w:rsid w:val="00B32317"/>
    <w:rsid w:val="00B32E4F"/>
    <w:rsid w:val="00B339A3"/>
    <w:rsid w:val="00B33C5E"/>
    <w:rsid w:val="00B3449E"/>
    <w:rsid w:val="00B348B3"/>
    <w:rsid w:val="00B34FE6"/>
    <w:rsid w:val="00B35461"/>
    <w:rsid w:val="00B3583B"/>
    <w:rsid w:val="00B35C99"/>
    <w:rsid w:val="00B35EB4"/>
    <w:rsid w:val="00B3600D"/>
    <w:rsid w:val="00B3778A"/>
    <w:rsid w:val="00B40283"/>
    <w:rsid w:val="00B4051D"/>
    <w:rsid w:val="00B40551"/>
    <w:rsid w:val="00B4068B"/>
    <w:rsid w:val="00B42406"/>
    <w:rsid w:val="00B42714"/>
    <w:rsid w:val="00B42C87"/>
    <w:rsid w:val="00B4377C"/>
    <w:rsid w:val="00B4380A"/>
    <w:rsid w:val="00B4462F"/>
    <w:rsid w:val="00B44A00"/>
    <w:rsid w:val="00B44C08"/>
    <w:rsid w:val="00B45510"/>
    <w:rsid w:val="00B460C7"/>
    <w:rsid w:val="00B46B35"/>
    <w:rsid w:val="00B47259"/>
    <w:rsid w:val="00B47439"/>
    <w:rsid w:val="00B50A28"/>
    <w:rsid w:val="00B50A44"/>
    <w:rsid w:val="00B5146D"/>
    <w:rsid w:val="00B543BD"/>
    <w:rsid w:val="00B54D88"/>
    <w:rsid w:val="00B55584"/>
    <w:rsid w:val="00B55BA7"/>
    <w:rsid w:val="00B561EE"/>
    <w:rsid w:val="00B56848"/>
    <w:rsid w:val="00B57CCA"/>
    <w:rsid w:val="00B57E51"/>
    <w:rsid w:val="00B57F19"/>
    <w:rsid w:val="00B606DD"/>
    <w:rsid w:val="00B60877"/>
    <w:rsid w:val="00B60E00"/>
    <w:rsid w:val="00B61974"/>
    <w:rsid w:val="00B6276C"/>
    <w:rsid w:val="00B63A66"/>
    <w:rsid w:val="00B63B0C"/>
    <w:rsid w:val="00B65C06"/>
    <w:rsid w:val="00B671AA"/>
    <w:rsid w:val="00B67E52"/>
    <w:rsid w:val="00B67EF1"/>
    <w:rsid w:val="00B70436"/>
    <w:rsid w:val="00B70D8A"/>
    <w:rsid w:val="00B7102C"/>
    <w:rsid w:val="00B71243"/>
    <w:rsid w:val="00B714B6"/>
    <w:rsid w:val="00B71E39"/>
    <w:rsid w:val="00B722B9"/>
    <w:rsid w:val="00B72433"/>
    <w:rsid w:val="00B7245C"/>
    <w:rsid w:val="00B7262E"/>
    <w:rsid w:val="00B74129"/>
    <w:rsid w:val="00B74215"/>
    <w:rsid w:val="00B74388"/>
    <w:rsid w:val="00B75A45"/>
    <w:rsid w:val="00B76085"/>
    <w:rsid w:val="00B76116"/>
    <w:rsid w:val="00B76617"/>
    <w:rsid w:val="00B76A0D"/>
    <w:rsid w:val="00B76A5A"/>
    <w:rsid w:val="00B76D8D"/>
    <w:rsid w:val="00B771EC"/>
    <w:rsid w:val="00B775D7"/>
    <w:rsid w:val="00B77D27"/>
    <w:rsid w:val="00B77F30"/>
    <w:rsid w:val="00B80C34"/>
    <w:rsid w:val="00B81C29"/>
    <w:rsid w:val="00B81D47"/>
    <w:rsid w:val="00B81EBB"/>
    <w:rsid w:val="00B82083"/>
    <w:rsid w:val="00B82566"/>
    <w:rsid w:val="00B84DB9"/>
    <w:rsid w:val="00B8579D"/>
    <w:rsid w:val="00B86793"/>
    <w:rsid w:val="00B86EC5"/>
    <w:rsid w:val="00B8775D"/>
    <w:rsid w:val="00B879F9"/>
    <w:rsid w:val="00B9021A"/>
    <w:rsid w:val="00B9153B"/>
    <w:rsid w:val="00B91CEF"/>
    <w:rsid w:val="00B937B4"/>
    <w:rsid w:val="00B941B6"/>
    <w:rsid w:val="00B94AD8"/>
    <w:rsid w:val="00B96558"/>
    <w:rsid w:val="00B96C9D"/>
    <w:rsid w:val="00B9727A"/>
    <w:rsid w:val="00B97389"/>
    <w:rsid w:val="00BA00BF"/>
    <w:rsid w:val="00BA03EC"/>
    <w:rsid w:val="00BA165E"/>
    <w:rsid w:val="00BA2060"/>
    <w:rsid w:val="00BA50BE"/>
    <w:rsid w:val="00BA5510"/>
    <w:rsid w:val="00BA61BF"/>
    <w:rsid w:val="00BA7941"/>
    <w:rsid w:val="00BA7C7D"/>
    <w:rsid w:val="00BB0CA3"/>
    <w:rsid w:val="00BB0F24"/>
    <w:rsid w:val="00BB0FAD"/>
    <w:rsid w:val="00BB2688"/>
    <w:rsid w:val="00BB28E5"/>
    <w:rsid w:val="00BB3567"/>
    <w:rsid w:val="00BB3EF8"/>
    <w:rsid w:val="00BB454D"/>
    <w:rsid w:val="00BB4644"/>
    <w:rsid w:val="00BB464D"/>
    <w:rsid w:val="00BB4AC2"/>
    <w:rsid w:val="00BB55C7"/>
    <w:rsid w:val="00BB55E2"/>
    <w:rsid w:val="00BB58A1"/>
    <w:rsid w:val="00BB6D0B"/>
    <w:rsid w:val="00BB7E21"/>
    <w:rsid w:val="00BB7EB8"/>
    <w:rsid w:val="00BC0171"/>
    <w:rsid w:val="00BC020E"/>
    <w:rsid w:val="00BC0F5F"/>
    <w:rsid w:val="00BC21B2"/>
    <w:rsid w:val="00BC2EBE"/>
    <w:rsid w:val="00BC32C6"/>
    <w:rsid w:val="00BC354C"/>
    <w:rsid w:val="00BC488C"/>
    <w:rsid w:val="00BC66FB"/>
    <w:rsid w:val="00BC6769"/>
    <w:rsid w:val="00BC7B25"/>
    <w:rsid w:val="00BC7E3B"/>
    <w:rsid w:val="00BD09D1"/>
    <w:rsid w:val="00BD0DDC"/>
    <w:rsid w:val="00BD112A"/>
    <w:rsid w:val="00BD151D"/>
    <w:rsid w:val="00BD173A"/>
    <w:rsid w:val="00BD1F63"/>
    <w:rsid w:val="00BD2815"/>
    <w:rsid w:val="00BD2DDF"/>
    <w:rsid w:val="00BD47E5"/>
    <w:rsid w:val="00BD5021"/>
    <w:rsid w:val="00BD569A"/>
    <w:rsid w:val="00BD5DFB"/>
    <w:rsid w:val="00BD6760"/>
    <w:rsid w:val="00BE1E03"/>
    <w:rsid w:val="00BE2F20"/>
    <w:rsid w:val="00BE3A1A"/>
    <w:rsid w:val="00BE44A3"/>
    <w:rsid w:val="00BE5A74"/>
    <w:rsid w:val="00BE5C24"/>
    <w:rsid w:val="00BE5F31"/>
    <w:rsid w:val="00BE6E7E"/>
    <w:rsid w:val="00BE7FB3"/>
    <w:rsid w:val="00BF02BE"/>
    <w:rsid w:val="00BF14F2"/>
    <w:rsid w:val="00BF191E"/>
    <w:rsid w:val="00BF1C54"/>
    <w:rsid w:val="00BF2CCE"/>
    <w:rsid w:val="00BF2FE9"/>
    <w:rsid w:val="00BF3572"/>
    <w:rsid w:val="00BF4661"/>
    <w:rsid w:val="00BF4AF4"/>
    <w:rsid w:val="00BF4BF2"/>
    <w:rsid w:val="00BF53C2"/>
    <w:rsid w:val="00BF584A"/>
    <w:rsid w:val="00BF5A54"/>
    <w:rsid w:val="00BF5EEF"/>
    <w:rsid w:val="00BF6EBF"/>
    <w:rsid w:val="00BF6ECC"/>
    <w:rsid w:val="00BF77B8"/>
    <w:rsid w:val="00BF7998"/>
    <w:rsid w:val="00C00C0B"/>
    <w:rsid w:val="00C015D2"/>
    <w:rsid w:val="00C01D9C"/>
    <w:rsid w:val="00C01F08"/>
    <w:rsid w:val="00C051D7"/>
    <w:rsid w:val="00C05DE4"/>
    <w:rsid w:val="00C06094"/>
    <w:rsid w:val="00C061BE"/>
    <w:rsid w:val="00C105DF"/>
    <w:rsid w:val="00C1132F"/>
    <w:rsid w:val="00C11506"/>
    <w:rsid w:val="00C120A2"/>
    <w:rsid w:val="00C1250C"/>
    <w:rsid w:val="00C125C7"/>
    <w:rsid w:val="00C12A68"/>
    <w:rsid w:val="00C135CE"/>
    <w:rsid w:val="00C140C8"/>
    <w:rsid w:val="00C14983"/>
    <w:rsid w:val="00C14F3C"/>
    <w:rsid w:val="00C14F9E"/>
    <w:rsid w:val="00C15FE7"/>
    <w:rsid w:val="00C17250"/>
    <w:rsid w:val="00C17706"/>
    <w:rsid w:val="00C20B9D"/>
    <w:rsid w:val="00C212A7"/>
    <w:rsid w:val="00C22AE4"/>
    <w:rsid w:val="00C24645"/>
    <w:rsid w:val="00C265AA"/>
    <w:rsid w:val="00C26698"/>
    <w:rsid w:val="00C271A1"/>
    <w:rsid w:val="00C30562"/>
    <w:rsid w:val="00C334AE"/>
    <w:rsid w:val="00C33D39"/>
    <w:rsid w:val="00C340E6"/>
    <w:rsid w:val="00C34544"/>
    <w:rsid w:val="00C34FE3"/>
    <w:rsid w:val="00C3548E"/>
    <w:rsid w:val="00C35C5E"/>
    <w:rsid w:val="00C368EB"/>
    <w:rsid w:val="00C36EE0"/>
    <w:rsid w:val="00C376E4"/>
    <w:rsid w:val="00C37859"/>
    <w:rsid w:val="00C37AF3"/>
    <w:rsid w:val="00C37D43"/>
    <w:rsid w:val="00C41467"/>
    <w:rsid w:val="00C41968"/>
    <w:rsid w:val="00C420F3"/>
    <w:rsid w:val="00C42310"/>
    <w:rsid w:val="00C423EB"/>
    <w:rsid w:val="00C426AB"/>
    <w:rsid w:val="00C42902"/>
    <w:rsid w:val="00C42AEB"/>
    <w:rsid w:val="00C42C07"/>
    <w:rsid w:val="00C44425"/>
    <w:rsid w:val="00C44D41"/>
    <w:rsid w:val="00C44F05"/>
    <w:rsid w:val="00C45ACD"/>
    <w:rsid w:val="00C45AD3"/>
    <w:rsid w:val="00C45B36"/>
    <w:rsid w:val="00C45C44"/>
    <w:rsid w:val="00C472D1"/>
    <w:rsid w:val="00C47547"/>
    <w:rsid w:val="00C475C4"/>
    <w:rsid w:val="00C476C5"/>
    <w:rsid w:val="00C502E6"/>
    <w:rsid w:val="00C50E84"/>
    <w:rsid w:val="00C51768"/>
    <w:rsid w:val="00C517E9"/>
    <w:rsid w:val="00C5206A"/>
    <w:rsid w:val="00C5221E"/>
    <w:rsid w:val="00C526B3"/>
    <w:rsid w:val="00C52A91"/>
    <w:rsid w:val="00C54193"/>
    <w:rsid w:val="00C548D4"/>
    <w:rsid w:val="00C556F6"/>
    <w:rsid w:val="00C55B9B"/>
    <w:rsid w:val="00C564AD"/>
    <w:rsid w:val="00C573A4"/>
    <w:rsid w:val="00C604C8"/>
    <w:rsid w:val="00C605B9"/>
    <w:rsid w:val="00C61746"/>
    <w:rsid w:val="00C61935"/>
    <w:rsid w:val="00C61FDA"/>
    <w:rsid w:val="00C621E4"/>
    <w:rsid w:val="00C62244"/>
    <w:rsid w:val="00C62340"/>
    <w:rsid w:val="00C623FD"/>
    <w:rsid w:val="00C67BE2"/>
    <w:rsid w:val="00C67C9F"/>
    <w:rsid w:val="00C7026D"/>
    <w:rsid w:val="00C70A0D"/>
    <w:rsid w:val="00C70A1E"/>
    <w:rsid w:val="00C72DC3"/>
    <w:rsid w:val="00C73FED"/>
    <w:rsid w:val="00C7451E"/>
    <w:rsid w:val="00C74F85"/>
    <w:rsid w:val="00C76155"/>
    <w:rsid w:val="00C7615F"/>
    <w:rsid w:val="00C76204"/>
    <w:rsid w:val="00C764A8"/>
    <w:rsid w:val="00C7659F"/>
    <w:rsid w:val="00C767CF"/>
    <w:rsid w:val="00C76C90"/>
    <w:rsid w:val="00C77190"/>
    <w:rsid w:val="00C77F7C"/>
    <w:rsid w:val="00C8006E"/>
    <w:rsid w:val="00C800F9"/>
    <w:rsid w:val="00C80AEC"/>
    <w:rsid w:val="00C8113A"/>
    <w:rsid w:val="00C817A0"/>
    <w:rsid w:val="00C817D6"/>
    <w:rsid w:val="00C81D95"/>
    <w:rsid w:val="00C8204E"/>
    <w:rsid w:val="00C837AF"/>
    <w:rsid w:val="00C8383A"/>
    <w:rsid w:val="00C8461B"/>
    <w:rsid w:val="00C84CCB"/>
    <w:rsid w:val="00C85808"/>
    <w:rsid w:val="00C85EF0"/>
    <w:rsid w:val="00C86484"/>
    <w:rsid w:val="00C86CDB"/>
    <w:rsid w:val="00C8737A"/>
    <w:rsid w:val="00C8797A"/>
    <w:rsid w:val="00C87A07"/>
    <w:rsid w:val="00C908AC"/>
    <w:rsid w:val="00C90EF4"/>
    <w:rsid w:val="00C91866"/>
    <w:rsid w:val="00C918DB"/>
    <w:rsid w:val="00C926AC"/>
    <w:rsid w:val="00C93C45"/>
    <w:rsid w:val="00C945A9"/>
    <w:rsid w:val="00C94647"/>
    <w:rsid w:val="00C95EC6"/>
    <w:rsid w:val="00C963ED"/>
    <w:rsid w:val="00C96746"/>
    <w:rsid w:val="00C96D62"/>
    <w:rsid w:val="00C96F6D"/>
    <w:rsid w:val="00C972CF"/>
    <w:rsid w:val="00C97970"/>
    <w:rsid w:val="00C97AFA"/>
    <w:rsid w:val="00CA0B79"/>
    <w:rsid w:val="00CA0BDA"/>
    <w:rsid w:val="00CA1B51"/>
    <w:rsid w:val="00CA3445"/>
    <w:rsid w:val="00CA3AD9"/>
    <w:rsid w:val="00CA593B"/>
    <w:rsid w:val="00CA59DA"/>
    <w:rsid w:val="00CA5A84"/>
    <w:rsid w:val="00CA6329"/>
    <w:rsid w:val="00CA695A"/>
    <w:rsid w:val="00CA7A5D"/>
    <w:rsid w:val="00CB0377"/>
    <w:rsid w:val="00CB0FF1"/>
    <w:rsid w:val="00CB132F"/>
    <w:rsid w:val="00CB24CF"/>
    <w:rsid w:val="00CB29AD"/>
    <w:rsid w:val="00CB31B2"/>
    <w:rsid w:val="00CB3B9A"/>
    <w:rsid w:val="00CB43F1"/>
    <w:rsid w:val="00CB4ADF"/>
    <w:rsid w:val="00CB4D94"/>
    <w:rsid w:val="00CB5BD9"/>
    <w:rsid w:val="00CB6B73"/>
    <w:rsid w:val="00CB6CEF"/>
    <w:rsid w:val="00CB6D52"/>
    <w:rsid w:val="00CB77AD"/>
    <w:rsid w:val="00CB7977"/>
    <w:rsid w:val="00CC1F15"/>
    <w:rsid w:val="00CC2F44"/>
    <w:rsid w:val="00CC352A"/>
    <w:rsid w:val="00CC475C"/>
    <w:rsid w:val="00CC47CF"/>
    <w:rsid w:val="00CC4B60"/>
    <w:rsid w:val="00CC5B2E"/>
    <w:rsid w:val="00CC5D3F"/>
    <w:rsid w:val="00CC61C1"/>
    <w:rsid w:val="00CC6B30"/>
    <w:rsid w:val="00CC7E38"/>
    <w:rsid w:val="00CD10CA"/>
    <w:rsid w:val="00CD13C4"/>
    <w:rsid w:val="00CD14C9"/>
    <w:rsid w:val="00CD2104"/>
    <w:rsid w:val="00CD2209"/>
    <w:rsid w:val="00CD26EA"/>
    <w:rsid w:val="00CD28D1"/>
    <w:rsid w:val="00CD2BAB"/>
    <w:rsid w:val="00CD2BF7"/>
    <w:rsid w:val="00CD3384"/>
    <w:rsid w:val="00CD3F2C"/>
    <w:rsid w:val="00CD4326"/>
    <w:rsid w:val="00CD44F8"/>
    <w:rsid w:val="00CD4802"/>
    <w:rsid w:val="00CD4D04"/>
    <w:rsid w:val="00CD5517"/>
    <w:rsid w:val="00CD5918"/>
    <w:rsid w:val="00CD648E"/>
    <w:rsid w:val="00CD6A6C"/>
    <w:rsid w:val="00CE16FD"/>
    <w:rsid w:val="00CE29DD"/>
    <w:rsid w:val="00CE3B38"/>
    <w:rsid w:val="00CE436B"/>
    <w:rsid w:val="00CE52FF"/>
    <w:rsid w:val="00CE5509"/>
    <w:rsid w:val="00CE55D9"/>
    <w:rsid w:val="00CE59F5"/>
    <w:rsid w:val="00CE5B2C"/>
    <w:rsid w:val="00CE5B4C"/>
    <w:rsid w:val="00CE78C2"/>
    <w:rsid w:val="00CE7A10"/>
    <w:rsid w:val="00CF0F05"/>
    <w:rsid w:val="00CF24EE"/>
    <w:rsid w:val="00CF32C4"/>
    <w:rsid w:val="00CF4A15"/>
    <w:rsid w:val="00CF4DA9"/>
    <w:rsid w:val="00CF550F"/>
    <w:rsid w:val="00CF5872"/>
    <w:rsid w:val="00CF5D48"/>
    <w:rsid w:val="00CF5ECB"/>
    <w:rsid w:val="00CF5F32"/>
    <w:rsid w:val="00CF74EC"/>
    <w:rsid w:val="00D01773"/>
    <w:rsid w:val="00D01A9C"/>
    <w:rsid w:val="00D02066"/>
    <w:rsid w:val="00D02E6E"/>
    <w:rsid w:val="00D038D9"/>
    <w:rsid w:val="00D03CB3"/>
    <w:rsid w:val="00D04368"/>
    <w:rsid w:val="00D04576"/>
    <w:rsid w:val="00D04C2A"/>
    <w:rsid w:val="00D0548A"/>
    <w:rsid w:val="00D07C69"/>
    <w:rsid w:val="00D11823"/>
    <w:rsid w:val="00D13260"/>
    <w:rsid w:val="00D14551"/>
    <w:rsid w:val="00D149C4"/>
    <w:rsid w:val="00D14B6B"/>
    <w:rsid w:val="00D1671F"/>
    <w:rsid w:val="00D17C1B"/>
    <w:rsid w:val="00D2004B"/>
    <w:rsid w:val="00D20975"/>
    <w:rsid w:val="00D20D7D"/>
    <w:rsid w:val="00D20DDD"/>
    <w:rsid w:val="00D21589"/>
    <w:rsid w:val="00D22987"/>
    <w:rsid w:val="00D232D8"/>
    <w:rsid w:val="00D236A9"/>
    <w:rsid w:val="00D236FE"/>
    <w:rsid w:val="00D241BC"/>
    <w:rsid w:val="00D2482F"/>
    <w:rsid w:val="00D2484A"/>
    <w:rsid w:val="00D252CF"/>
    <w:rsid w:val="00D252DF"/>
    <w:rsid w:val="00D2582A"/>
    <w:rsid w:val="00D25A33"/>
    <w:rsid w:val="00D26272"/>
    <w:rsid w:val="00D26F51"/>
    <w:rsid w:val="00D27F1C"/>
    <w:rsid w:val="00D27F55"/>
    <w:rsid w:val="00D302BE"/>
    <w:rsid w:val="00D3060A"/>
    <w:rsid w:val="00D312BC"/>
    <w:rsid w:val="00D3310C"/>
    <w:rsid w:val="00D3360B"/>
    <w:rsid w:val="00D34879"/>
    <w:rsid w:val="00D34EDC"/>
    <w:rsid w:val="00D35730"/>
    <w:rsid w:val="00D368F6"/>
    <w:rsid w:val="00D36A51"/>
    <w:rsid w:val="00D374E0"/>
    <w:rsid w:val="00D3754E"/>
    <w:rsid w:val="00D3785B"/>
    <w:rsid w:val="00D412AE"/>
    <w:rsid w:val="00D41375"/>
    <w:rsid w:val="00D4369F"/>
    <w:rsid w:val="00D44961"/>
    <w:rsid w:val="00D44FAC"/>
    <w:rsid w:val="00D4740F"/>
    <w:rsid w:val="00D47E74"/>
    <w:rsid w:val="00D508E2"/>
    <w:rsid w:val="00D5155B"/>
    <w:rsid w:val="00D54C05"/>
    <w:rsid w:val="00D56AB1"/>
    <w:rsid w:val="00D56B94"/>
    <w:rsid w:val="00D57E64"/>
    <w:rsid w:val="00D602E3"/>
    <w:rsid w:val="00D60B2F"/>
    <w:rsid w:val="00D60EB5"/>
    <w:rsid w:val="00D62025"/>
    <w:rsid w:val="00D623AD"/>
    <w:rsid w:val="00D62961"/>
    <w:rsid w:val="00D62C5E"/>
    <w:rsid w:val="00D62E27"/>
    <w:rsid w:val="00D62E63"/>
    <w:rsid w:val="00D63500"/>
    <w:rsid w:val="00D64315"/>
    <w:rsid w:val="00D64398"/>
    <w:rsid w:val="00D64FC8"/>
    <w:rsid w:val="00D67146"/>
    <w:rsid w:val="00D672C5"/>
    <w:rsid w:val="00D67CD5"/>
    <w:rsid w:val="00D67D51"/>
    <w:rsid w:val="00D70B3F"/>
    <w:rsid w:val="00D70FA1"/>
    <w:rsid w:val="00D721C5"/>
    <w:rsid w:val="00D72910"/>
    <w:rsid w:val="00D73633"/>
    <w:rsid w:val="00D74231"/>
    <w:rsid w:val="00D753F1"/>
    <w:rsid w:val="00D7659A"/>
    <w:rsid w:val="00D76E56"/>
    <w:rsid w:val="00D77DE7"/>
    <w:rsid w:val="00D805A3"/>
    <w:rsid w:val="00D80C06"/>
    <w:rsid w:val="00D812B6"/>
    <w:rsid w:val="00D8136E"/>
    <w:rsid w:val="00D81CBC"/>
    <w:rsid w:val="00D82BF1"/>
    <w:rsid w:val="00D8304D"/>
    <w:rsid w:val="00D830DA"/>
    <w:rsid w:val="00D86318"/>
    <w:rsid w:val="00D8659C"/>
    <w:rsid w:val="00D8751E"/>
    <w:rsid w:val="00D87A1F"/>
    <w:rsid w:val="00D87BD4"/>
    <w:rsid w:val="00D90062"/>
    <w:rsid w:val="00D910C5"/>
    <w:rsid w:val="00D9167C"/>
    <w:rsid w:val="00D929BF"/>
    <w:rsid w:val="00D92F6A"/>
    <w:rsid w:val="00D934B1"/>
    <w:rsid w:val="00D93A55"/>
    <w:rsid w:val="00D93CE7"/>
    <w:rsid w:val="00D93FE4"/>
    <w:rsid w:val="00D9447B"/>
    <w:rsid w:val="00D94DA6"/>
    <w:rsid w:val="00D95DDC"/>
    <w:rsid w:val="00D96103"/>
    <w:rsid w:val="00D97EA1"/>
    <w:rsid w:val="00DA0395"/>
    <w:rsid w:val="00DA086B"/>
    <w:rsid w:val="00DA0F73"/>
    <w:rsid w:val="00DA243A"/>
    <w:rsid w:val="00DA2AE0"/>
    <w:rsid w:val="00DA339C"/>
    <w:rsid w:val="00DA4108"/>
    <w:rsid w:val="00DA41DB"/>
    <w:rsid w:val="00DA47E0"/>
    <w:rsid w:val="00DA6134"/>
    <w:rsid w:val="00DA6D8E"/>
    <w:rsid w:val="00DA7627"/>
    <w:rsid w:val="00DA7672"/>
    <w:rsid w:val="00DA769B"/>
    <w:rsid w:val="00DB35A6"/>
    <w:rsid w:val="00DB49A0"/>
    <w:rsid w:val="00DB5F8F"/>
    <w:rsid w:val="00DB6BC1"/>
    <w:rsid w:val="00DB6EF2"/>
    <w:rsid w:val="00DB7086"/>
    <w:rsid w:val="00DB7D14"/>
    <w:rsid w:val="00DC0F41"/>
    <w:rsid w:val="00DC14C5"/>
    <w:rsid w:val="00DC1720"/>
    <w:rsid w:val="00DC18D2"/>
    <w:rsid w:val="00DC3885"/>
    <w:rsid w:val="00DC39C8"/>
    <w:rsid w:val="00DC4858"/>
    <w:rsid w:val="00DC5632"/>
    <w:rsid w:val="00DC5859"/>
    <w:rsid w:val="00DC5E37"/>
    <w:rsid w:val="00DD0F31"/>
    <w:rsid w:val="00DD1327"/>
    <w:rsid w:val="00DD2EBE"/>
    <w:rsid w:val="00DD32AD"/>
    <w:rsid w:val="00DD3355"/>
    <w:rsid w:val="00DD5121"/>
    <w:rsid w:val="00DD65DA"/>
    <w:rsid w:val="00DD6EFC"/>
    <w:rsid w:val="00DD7418"/>
    <w:rsid w:val="00DD7577"/>
    <w:rsid w:val="00DD7B4D"/>
    <w:rsid w:val="00DE09D6"/>
    <w:rsid w:val="00DE118C"/>
    <w:rsid w:val="00DE19A9"/>
    <w:rsid w:val="00DE1C6B"/>
    <w:rsid w:val="00DE3A0E"/>
    <w:rsid w:val="00DE4307"/>
    <w:rsid w:val="00DE4396"/>
    <w:rsid w:val="00DE4AF2"/>
    <w:rsid w:val="00DE4C5B"/>
    <w:rsid w:val="00DE4F1E"/>
    <w:rsid w:val="00DE6495"/>
    <w:rsid w:val="00DE675A"/>
    <w:rsid w:val="00DE68BD"/>
    <w:rsid w:val="00DE72B9"/>
    <w:rsid w:val="00DE7420"/>
    <w:rsid w:val="00DE7646"/>
    <w:rsid w:val="00DF1476"/>
    <w:rsid w:val="00DF15ED"/>
    <w:rsid w:val="00DF2704"/>
    <w:rsid w:val="00DF287E"/>
    <w:rsid w:val="00DF370E"/>
    <w:rsid w:val="00DF3C2E"/>
    <w:rsid w:val="00DF4037"/>
    <w:rsid w:val="00DF45CC"/>
    <w:rsid w:val="00DF50F5"/>
    <w:rsid w:val="00DF5329"/>
    <w:rsid w:val="00DF54EB"/>
    <w:rsid w:val="00DF739C"/>
    <w:rsid w:val="00DF7D61"/>
    <w:rsid w:val="00E03EC9"/>
    <w:rsid w:val="00E03EEF"/>
    <w:rsid w:val="00E0482D"/>
    <w:rsid w:val="00E0489D"/>
    <w:rsid w:val="00E048C0"/>
    <w:rsid w:val="00E048DF"/>
    <w:rsid w:val="00E05131"/>
    <w:rsid w:val="00E06E7B"/>
    <w:rsid w:val="00E07CDF"/>
    <w:rsid w:val="00E07E17"/>
    <w:rsid w:val="00E07F59"/>
    <w:rsid w:val="00E07F9B"/>
    <w:rsid w:val="00E100C6"/>
    <w:rsid w:val="00E10175"/>
    <w:rsid w:val="00E106C1"/>
    <w:rsid w:val="00E1098D"/>
    <w:rsid w:val="00E11259"/>
    <w:rsid w:val="00E11E3A"/>
    <w:rsid w:val="00E125A0"/>
    <w:rsid w:val="00E12FE5"/>
    <w:rsid w:val="00E13452"/>
    <w:rsid w:val="00E154E8"/>
    <w:rsid w:val="00E1591C"/>
    <w:rsid w:val="00E160BD"/>
    <w:rsid w:val="00E1681F"/>
    <w:rsid w:val="00E202D1"/>
    <w:rsid w:val="00E20BF5"/>
    <w:rsid w:val="00E2101D"/>
    <w:rsid w:val="00E2120C"/>
    <w:rsid w:val="00E22429"/>
    <w:rsid w:val="00E22623"/>
    <w:rsid w:val="00E2270B"/>
    <w:rsid w:val="00E2352B"/>
    <w:rsid w:val="00E23E4F"/>
    <w:rsid w:val="00E2602C"/>
    <w:rsid w:val="00E26615"/>
    <w:rsid w:val="00E30E0D"/>
    <w:rsid w:val="00E31454"/>
    <w:rsid w:val="00E31688"/>
    <w:rsid w:val="00E31B62"/>
    <w:rsid w:val="00E31BAE"/>
    <w:rsid w:val="00E32181"/>
    <w:rsid w:val="00E328F3"/>
    <w:rsid w:val="00E32C5E"/>
    <w:rsid w:val="00E33D36"/>
    <w:rsid w:val="00E33F47"/>
    <w:rsid w:val="00E359F2"/>
    <w:rsid w:val="00E40BF0"/>
    <w:rsid w:val="00E41207"/>
    <w:rsid w:val="00E43455"/>
    <w:rsid w:val="00E43FF0"/>
    <w:rsid w:val="00E4418E"/>
    <w:rsid w:val="00E44569"/>
    <w:rsid w:val="00E450A1"/>
    <w:rsid w:val="00E45CE8"/>
    <w:rsid w:val="00E46122"/>
    <w:rsid w:val="00E46F7A"/>
    <w:rsid w:val="00E50702"/>
    <w:rsid w:val="00E50935"/>
    <w:rsid w:val="00E509D9"/>
    <w:rsid w:val="00E51DF6"/>
    <w:rsid w:val="00E51E3B"/>
    <w:rsid w:val="00E51ED2"/>
    <w:rsid w:val="00E52AA4"/>
    <w:rsid w:val="00E52BC8"/>
    <w:rsid w:val="00E53F94"/>
    <w:rsid w:val="00E54450"/>
    <w:rsid w:val="00E54540"/>
    <w:rsid w:val="00E54EF9"/>
    <w:rsid w:val="00E55078"/>
    <w:rsid w:val="00E55301"/>
    <w:rsid w:val="00E562B0"/>
    <w:rsid w:val="00E569FA"/>
    <w:rsid w:val="00E571C3"/>
    <w:rsid w:val="00E57554"/>
    <w:rsid w:val="00E6081C"/>
    <w:rsid w:val="00E625C3"/>
    <w:rsid w:val="00E62C0B"/>
    <w:rsid w:val="00E63176"/>
    <w:rsid w:val="00E639E8"/>
    <w:rsid w:val="00E64B3B"/>
    <w:rsid w:val="00E65B1E"/>
    <w:rsid w:val="00E65C12"/>
    <w:rsid w:val="00E66D71"/>
    <w:rsid w:val="00E67325"/>
    <w:rsid w:val="00E67A19"/>
    <w:rsid w:val="00E7110A"/>
    <w:rsid w:val="00E716D6"/>
    <w:rsid w:val="00E73562"/>
    <w:rsid w:val="00E743A8"/>
    <w:rsid w:val="00E74CA0"/>
    <w:rsid w:val="00E751E8"/>
    <w:rsid w:val="00E763BC"/>
    <w:rsid w:val="00E76EF2"/>
    <w:rsid w:val="00E77503"/>
    <w:rsid w:val="00E809F9"/>
    <w:rsid w:val="00E83BC5"/>
    <w:rsid w:val="00E83EFD"/>
    <w:rsid w:val="00E84352"/>
    <w:rsid w:val="00E847DB"/>
    <w:rsid w:val="00E856CE"/>
    <w:rsid w:val="00E85DC4"/>
    <w:rsid w:val="00E8652B"/>
    <w:rsid w:val="00E86B44"/>
    <w:rsid w:val="00E86CB0"/>
    <w:rsid w:val="00E870D7"/>
    <w:rsid w:val="00E87ACE"/>
    <w:rsid w:val="00E87EF8"/>
    <w:rsid w:val="00E90670"/>
    <w:rsid w:val="00E91229"/>
    <w:rsid w:val="00E918E4"/>
    <w:rsid w:val="00E91BED"/>
    <w:rsid w:val="00E925EC"/>
    <w:rsid w:val="00E92B99"/>
    <w:rsid w:val="00E930CC"/>
    <w:rsid w:val="00E93215"/>
    <w:rsid w:val="00E936BF"/>
    <w:rsid w:val="00E938E0"/>
    <w:rsid w:val="00E93DC5"/>
    <w:rsid w:val="00E9450F"/>
    <w:rsid w:val="00E9456A"/>
    <w:rsid w:val="00E94816"/>
    <w:rsid w:val="00E95072"/>
    <w:rsid w:val="00E950DF"/>
    <w:rsid w:val="00E95FBF"/>
    <w:rsid w:val="00E9681D"/>
    <w:rsid w:val="00E968C5"/>
    <w:rsid w:val="00E97132"/>
    <w:rsid w:val="00E97652"/>
    <w:rsid w:val="00E97A78"/>
    <w:rsid w:val="00EA04C5"/>
    <w:rsid w:val="00EA1F84"/>
    <w:rsid w:val="00EA2131"/>
    <w:rsid w:val="00EA2F5A"/>
    <w:rsid w:val="00EA33F5"/>
    <w:rsid w:val="00EA4BC8"/>
    <w:rsid w:val="00EA636B"/>
    <w:rsid w:val="00EA655E"/>
    <w:rsid w:val="00EA7B0B"/>
    <w:rsid w:val="00EB0A72"/>
    <w:rsid w:val="00EB0ADF"/>
    <w:rsid w:val="00EB0C7F"/>
    <w:rsid w:val="00EB0E71"/>
    <w:rsid w:val="00EB0ED9"/>
    <w:rsid w:val="00EB122D"/>
    <w:rsid w:val="00EB3856"/>
    <w:rsid w:val="00EB3AC3"/>
    <w:rsid w:val="00EB3B1C"/>
    <w:rsid w:val="00EB5FF4"/>
    <w:rsid w:val="00EB6E5B"/>
    <w:rsid w:val="00EB7A3C"/>
    <w:rsid w:val="00EC1335"/>
    <w:rsid w:val="00EC17B2"/>
    <w:rsid w:val="00EC2310"/>
    <w:rsid w:val="00EC33E4"/>
    <w:rsid w:val="00EC4716"/>
    <w:rsid w:val="00EC554A"/>
    <w:rsid w:val="00EC57C8"/>
    <w:rsid w:val="00EC5AF3"/>
    <w:rsid w:val="00EC5D0E"/>
    <w:rsid w:val="00EC5DD6"/>
    <w:rsid w:val="00EC62CD"/>
    <w:rsid w:val="00EC68E4"/>
    <w:rsid w:val="00EC79A9"/>
    <w:rsid w:val="00ED0C50"/>
    <w:rsid w:val="00ED0DA4"/>
    <w:rsid w:val="00ED0F31"/>
    <w:rsid w:val="00ED1788"/>
    <w:rsid w:val="00ED17BC"/>
    <w:rsid w:val="00ED1EB4"/>
    <w:rsid w:val="00ED2923"/>
    <w:rsid w:val="00ED2CBE"/>
    <w:rsid w:val="00ED455B"/>
    <w:rsid w:val="00ED4FAD"/>
    <w:rsid w:val="00ED60DE"/>
    <w:rsid w:val="00ED79F6"/>
    <w:rsid w:val="00ED7A54"/>
    <w:rsid w:val="00EE0F1B"/>
    <w:rsid w:val="00EE1734"/>
    <w:rsid w:val="00EE2A36"/>
    <w:rsid w:val="00EE3D0D"/>
    <w:rsid w:val="00EE4369"/>
    <w:rsid w:val="00EE6178"/>
    <w:rsid w:val="00EE77B5"/>
    <w:rsid w:val="00EE7AA2"/>
    <w:rsid w:val="00EF01CC"/>
    <w:rsid w:val="00EF079D"/>
    <w:rsid w:val="00EF175A"/>
    <w:rsid w:val="00EF230C"/>
    <w:rsid w:val="00EF2704"/>
    <w:rsid w:val="00EF2B40"/>
    <w:rsid w:val="00EF2D2E"/>
    <w:rsid w:val="00EF46BB"/>
    <w:rsid w:val="00EF539D"/>
    <w:rsid w:val="00EF54BB"/>
    <w:rsid w:val="00EF6A0E"/>
    <w:rsid w:val="00EF7217"/>
    <w:rsid w:val="00EF72A1"/>
    <w:rsid w:val="00F000AB"/>
    <w:rsid w:val="00F005D7"/>
    <w:rsid w:val="00F00D36"/>
    <w:rsid w:val="00F00E4C"/>
    <w:rsid w:val="00F01ACE"/>
    <w:rsid w:val="00F0237C"/>
    <w:rsid w:val="00F02C14"/>
    <w:rsid w:val="00F039F4"/>
    <w:rsid w:val="00F03AB0"/>
    <w:rsid w:val="00F03D9C"/>
    <w:rsid w:val="00F04327"/>
    <w:rsid w:val="00F04BE2"/>
    <w:rsid w:val="00F05105"/>
    <w:rsid w:val="00F0544A"/>
    <w:rsid w:val="00F05845"/>
    <w:rsid w:val="00F062B1"/>
    <w:rsid w:val="00F06450"/>
    <w:rsid w:val="00F065F6"/>
    <w:rsid w:val="00F06F41"/>
    <w:rsid w:val="00F07273"/>
    <w:rsid w:val="00F07414"/>
    <w:rsid w:val="00F07B51"/>
    <w:rsid w:val="00F103E0"/>
    <w:rsid w:val="00F10D4D"/>
    <w:rsid w:val="00F11095"/>
    <w:rsid w:val="00F111EF"/>
    <w:rsid w:val="00F11BD1"/>
    <w:rsid w:val="00F125FE"/>
    <w:rsid w:val="00F13D01"/>
    <w:rsid w:val="00F13E37"/>
    <w:rsid w:val="00F13F7C"/>
    <w:rsid w:val="00F14AD3"/>
    <w:rsid w:val="00F14AEA"/>
    <w:rsid w:val="00F14C22"/>
    <w:rsid w:val="00F14E69"/>
    <w:rsid w:val="00F17B57"/>
    <w:rsid w:val="00F17E7B"/>
    <w:rsid w:val="00F21312"/>
    <w:rsid w:val="00F22EA3"/>
    <w:rsid w:val="00F2313F"/>
    <w:rsid w:val="00F2368A"/>
    <w:rsid w:val="00F24343"/>
    <w:rsid w:val="00F24786"/>
    <w:rsid w:val="00F24D3F"/>
    <w:rsid w:val="00F24F90"/>
    <w:rsid w:val="00F25197"/>
    <w:rsid w:val="00F252DC"/>
    <w:rsid w:val="00F25EDF"/>
    <w:rsid w:val="00F265FD"/>
    <w:rsid w:val="00F26600"/>
    <w:rsid w:val="00F26710"/>
    <w:rsid w:val="00F309F8"/>
    <w:rsid w:val="00F30F63"/>
    <w:rsid w:val="00F3207A"/>
    <w:rsid w:val="00F3311F"/>
    <w:rsid w:val="00F334E7"/>
    <w:rsid w:val="00F33A6F"/>
    <w:rsid w:val="00F34862"/>
    <w:rsid w:val="00F34B53"/>
    <w:rsid w:val="00F34DA9"/>
    <w:rsid w:val="00F375A1"/>
    <w:rsid w:val="00F37F4D"/>
    <w:rsid w:val="00F40346"/>
    <w:rsid w:val="00F40720"/>
    <w:rsid w:val="00F40850"/>
    <w:rsid w:val="00F42C38"/>
    <w:rsid w:val="00F434DF"/>
    <w:rsid w:val="00F43826"/>
    <w:rsid w:val="00F43B33"/>
    <w:rsid w:val="00F44281"/>
    <w:rsid w:val="00F44287"/>
    <w:rsid w:val="00F45682"/>
    <w:rsid w:val="00F465FF"/>
    <w:rsid w:val="00F46A48"/>
    <w:rsid w:val="00F477E8"/>
    <w:rsid w:val="00F5019E"/>
    <w:rsid w:val="00F50941"/>
    <w:rsid w:val="00F50A35"/>
    <w:rsid w:val="00F50A7F"/>
    <w:rsid w:val="00F50B37"/>
    <w:rsid w:val="00F517DF"/>
    <w:rsid w:val="00F51B4A"/>
    <w:rsid w:val="00F52524"/>
    <w:rsid w:val="00F529C9"/>
    <w:rsid w:val="00F53BDB"/>
    <w:rsid w:val="00F53C55"/>
    <w:rsid w:val="00F53E16"/>
    <w:rsid w:val="00F54195"/>
    <w:rsid w:val="00F557F1"/>
    <w:rsid w:val="00F55E7A"/>
    <w:rsid w:val="00F56B70"/>
    <w:rsid w:val="00F56BD7"/>
    <w:rsid w:val="00F576D3"/>
    <w:rsid w:val="00F57AC6"/>
    <w:rsid w:val="00F607F7"/>
    <w:rsid w:val="00F60BF8"/>
    <w:rsid w:val="00F62AB7"/>
    <w:rsid w:val="00F62BB4"/>
    <w:rsid w:val="00F62DE4"/>
    <w:rsid w:val="00F638C4"/>
    <w:rsid w:val="00F64D61"/>
    <w:rsid w:val="00F650AE"/>
    <w:rsid w:val="00F65257"/>
    <w:rsid w:val="00F66176"/>
    <w:rsid w:val="00F66436"/>
    <w:rsid w:val="00F6717A"/>
    <w:rsid w:val="00F67933"/>
    <w:rsid w:val="00F67CB4"/>
    <w:rsid w:val="00F67CE3"/>
    <w:rsid w:val="00F70CD4"/>
    <w:rsid w:val="00F70E13"/>
    <w:rsid w:val="00F70E71"/>
    <w:rsid w:val="00F71667"/>
    <w:rsid w:val="00F716EC"/>
    <w:rsid w:val="00F71DB8"/>
    <w:rsid w:val="00F728A8"/>
    <w:rsid w:val="00F73121"/>
    <w:rsid w:val="00F739E4"/>
    <w:rsid w:val="00F7418D"/>
    <w:rsid w:val="00F751FD"/>
    <w:rsid w:val="00F75CA5"/>
    <w:rsid w:val="00F76213"/>
    <w:rsid w:val="00F763AE"/>
    <w:rsid w:val="00F764AD"/>
    <w:rsid w:val="00F77257"/>
    <w:rsid w:val="00F7797C"/>
    <w:rsid w:val="00F80873"/>
    <w:rsid w:val="00F8096E"/>
    <w:rsid w:val="00F809CD"/>
    <w:rsid w:val="00F82638"/>
    <w:rsid w:val="00F83195"/>
    <w:rsid w:val="00F8325A"/>
    <w:rsid w:val="00F8395D"/>
    <w:rsid w:val="00F8410F"/>
    <w:rsid w:val="00F8495A"/>
    <w:rsid w:val="00F8781D"/>
    <w:rsid w:val="00F87820"/>
    <w:rsid w:val="00F909FF"/>
    <w:rsid w:val="00F90A59"/>
    <w:rsid w:val="00F91038"/>
    <w:rsid w:val="00F9108D"/>
    <w:rsid w:val="00F92267"/>
    <w:rsid w:val="00F9256B"/>
    <w:rsid w:val="00F92991"/>
    <w:rsid w:val="00F929A9"/>
    <w:rsid w:val="00F92FC1"/>
    <w:rsid w:val="00F93303"/>
    <w:rsid w:val="00F9338C"/>
    <w:rsid w:val="00F93AEA"/>
    <w:rsid w:val="00F93BB8"/>
    <w:rsid w:val="00F94269"/>
    <w:rsid w:val="00F94365"/>
    <w:rsid w:val="00F94AF1"/>
    <w:rsid w:val="00F95514"/>
    <w:rsid w:val="00F956A8"/>
    <w:rsid w:val="00FA0049"/>
    <w:rsid w:val="00FA1020"/>
    <w:rsid w:val="00FA19D3"/>
    <w:rsid w:val="00FA23FE"/>
    <w:rsid w:val="00FA2AFD"/>
    <w:rsid w:val="00FA2F13"/>
    <w:rsid w:val="00FA33C9"/>
    <w:rsid w:val="00FA379F"/>
    <w:rsid w:val="00FA3ABE"/>
    <w:rsid w:val="00FA4F90"/>
    <w:rsid w:val="00FA5C8E"/>
    <w:rsid w:val="00FA6091"/>
    <w:rsid w:val="00FA621A"/>
    <w:rsid w:val="00FA632C"/>
    <w:rsid w:val="00FA655F"/>
    <w:rsid w:val="00FA6705"/>
    <w:rsid w:val="00FA6AF1"/>
    <w:rsid w:val="00FA6EC2"/>
    <w:rsid w:val="00FA70EE"/>
    <w:rsid w:val="00FB0642"/>
    <w:rsid w:val="00FB10C7"/>
    <w:rsid w:val="00FB129A"/>
    <w:rsid w:val="00FB4485"/>
    <w:rsid w:val="00FB48E0"/>
    <w:rsid w:val="00FB4EA9"/>
    <w:rsid w:val="00FB53AE"/>
    <w:rsid w:val="00FB58A3"/>
    <w:rsid w:val="00FB6733"/>
    <w:rsid w:val="00FB6AE8"/>
    <w:rsid w:val="00FB75E9"/>
    <w:rsid w:val="00FC10CB"/>
    <w:rsid w:val="00FC179B"/>
    <w:rsid w:val="00FC2A88"/>
    <w:rsid w:val="00FC4187"/>
    <w:rsid w:val="00FC46DC"/>
    <w:rsid w:val="00FC4ED7"/>
    <w:rsid w:val="00FC5506"/>
    <w:rsid w:val="00FC5CB6"/>
    <w:rsid w:val="00FC5E74"/>
    <w:rsid w:val="00FC6406"/>
    <w:rsid w:val="00FC6666"/>
    <w:rsid w:val="00FC6D7E"/>
    <w:rsid w:val="00FC6E88"/>
    <w:rsid w:val="00FC7F06"/>
    <w:rsid w:val="00FD011D"/>
    <w:rsid w:val="00FD0970"/>
    <w:rsid w:val="00FD217C"/>
    <w:rsid w:val="00FD385A"/>
    <w:rsid w:val="00FD3BC6"/>
    <w:rsid w:val="00FD41F8"/>
    <w:rsid w:val="00FD4AC2"/>
    <w:rsid w:val="00FD4C31"/>
    <w:rsid w:val="00FD549D"/>
    <w:rsid w:val="00FD6197"/>
    <w:rsid w:val="00FD7506"/>
    <w:rsid w:val="00FD7DE3"/>
    <w:rsid w:val="00FE0094"/>
    <w:rsid w:val="00FE06A4"/>
    <w:rsid w:val="00FE0BE4"/>
    <w:rsid w:val="00FE0F5B"/>
    <w:rsid w:val="00FE1519"/>
    <w:rsid w:val="00FE2066"/>
    <w:rsid w:val="00FE261D"/>
    <w:rsid w:val="00FE27AC"/>
    <w:rsid w:val="00FE298F"/>
    <w:rsid w:val="00FE3227"/>
    <w:rsid w:val="00FE3AA9"/>
    <w:rsid w:val="00FE42CA"/>
    <w:rsid w:val="00FE4639"/>
    <w:rsid w:val="00FE49D2"/>
    <w:rsid w:val="00FE4B88"/>
    <w:rsid w:val="00FE6D33"/>
    <w:rsid w:val="00FE7192"/>
    <w:rsid w:val="00FF07F9"/>
    <w:rsid w:val="00FF0CDA"/>
    <w:rsid w:val="00FF17CA"/>
    <w:rsid w:val="00FF2014"/>
    <w:rsid w:val="00FF212A"/>
    <w:rsid w:val="00FF366A"/>
    <w:rsid w:val="00FF61AA"/>
    <w:rsid w:val="00FF6A39"/>
    <w:rsid w:val="00FF6AD5"/>
    <w:rsid w:val="00FF796A"/>
    <w:rsid w:val="00FF7A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F09C9"/>
  <w15:docId w15:val="{57DBEA33-8F2E-4990-8E14-D387965D8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5FBF"/>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link w:val="Kop1Char"/>
    <w:uiPriority w:val="9"/>
    <w:qFormat/>
    <w:rsid w:val="00D038D9"/>
    <w:pPr>
      <w:spacing w:before="100" w:beforeAutospacing="1" w:after="100" w:afterAutospacing="1"/>
      <w:outlineLvl w:val="0"/>
    </w:pPr>
    <w:rPr>
      <w:b/>
      <w:bCs/>
      <w:kern w:val="36"/>
      <w:sz w:val="48"/>
      <w:szCs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E95FBF"/>
    <w:pPr>
      <w:spacing w:before="100" w:beforeAutospacing="1" w:after="119"/>
    </w:pPr>
  </w:style>
  <w:style w:type="character" w:styleId="Zwaar">
    <w:name w:val="Strong"/>
    <w:basedOn w:val="Standaardalinea-lettertype"/>
    <w:uiPriority w:val="22"/>
    <w:qFormat/>
    <w:rsid w:val="00E95FBF"/>
    <w:rPr>
      <w:b/>
      <w:bCs/>
    </w:rPr>
  </w:style>
  <w:style w:type="character" w:styleId="Nadruk">
    <w:name w:val="Emphasis"/>
    <w:basedOn w:val="Standaardalinea-lettertype"/>
    <w:uiPriority w:val="20"/>
    <w:qFormat/>
    <w:rsid w:val="00BB6D0B"/>
    <w:rPr>
      <w:i/>
      <w:iCs/>
    </w:rPr>
  </w:style>
  <w:style w:type="character" w:styleId="Hyperlink">
    <w:name w:val="Hyperlink"/>
    <w:basedOn w:val="Standaardalinea-lettertype"/>
    <w:uiPriority w:val="99"/>
    <w:unhideWhenUsed/>
    <w:rsid w:val="00BF53C2"/>
    <w:rPr>
      <w:color w:val="0000FF" w:themeColor="hyperlink"/>
      <w:u w:val="single"/>
    </w:rPr>
  </w:style>
  <w:style w:type="paragraph" w:styleId="Ballontekst">
    <w:name w:val="Balloon Text"/>
    <w:basedOn w:val="Standaard"/>
    <w:link w:val="BallontekstChar"/>
    <w:uiPriority w:val="99"/>
    <w:semiHidden/>
    <w:unhideWhenUsed/>
    <w:rsid w:val="00BF53C2"/>
    <w:rPr>
      <w:rFonts w:ascii="Tahoma" w:hAnsi="Tahoma" w:cs="Tahoma"/>
      <w:sz w:val="16"/>
      <w:szCs w:val="16"/>
    </w:rPr>
  </w:style>
  <w:style w:type="character" w:customStyle="1" w:styleId="BallontekstChar">
    <w:name w:val="Ballontekst Char"/>
    <w:basedOn w:val="Standaardalinea-lettertype"/>
    <w:link w:val="Ballontekst"/>
    <w:uiPriority w:val="99"/>
    <w:semiHidden/>
    <w:rsid w:val="00BF53C2"/>
    <w:rPr>
      <w:rFonts w:ascii="Tahoma" w:eastAsia="Times New Roman" w:hAnsi="Tahoma" w:cs="Tahoma"/>
      <w:sz w:val="16"/>
      <w:szCs w:val="16"/>
      <w:lang w:eastAsia="nl-NL"/>
    </w:rPr>
  </w:style>
  <w:style w:type="paragraph" w:customStyle="1" w:styleId="xmsonormal">
    <w:name w:val="x_msonormal"/>
    <w:basedOn w:val="Standaard"/>
    <w:rsid w:val="00733152"/>
    <w:pPr>
      <w:spacing w:before="100" w:beforeAutospacing="1" w:after="100" w:afterAutospacing="1"/>
    </w:pPr>
  </w:style>
  <w:style w:type="paragraph" w:styleId="Lijstalinea">
    <w:name w:val="List Paragraph"/>
    <w:basedOn w:val="Standaard"/>
    <w:uiPriority w:val="34"/>
    <w:qFormat/>
    <w:rsid w:val="00670909"/>
    <w:pPr>
      <w:ind w:left="720"/>
      <w:contextualSpacing/>
    </w:pPr>
  </w:style>
  <w:style w:type="character" w:customStyle="1" w:styleId="Kop1Char">
    <w:name w:val="Kop 1 Char"/>
    <w:basedOn w:val="Standaardalinea-lettertype"/>
    <w:link w:val="Kop1"/>
    <w:uiPriority w:val="9"/>
    <w:rsid w:val="00D038D9"/>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6929">
      <w:bodyDiv w:val="1"/>
      <w:marLeft w:val="0"/>
      <w:marRight w:val="0"/>
      <w:marTop w:val="0"/>
      <w:marBottom w:val="0"/>
      <w:divBdr>
        <w:top w:val="none" w:sz="0" w:space="0" w:color="auto"/>
        <w:left w:val="none" w:sz="0" w:space="0" w:color="auto"/>
        <w:bottom w:val="none" w:sz="0" w:space="0" w:color="auto"/>
        <w:right w:val="none" w:sz="0" w:space="0" w:color="auto"/>
      </w:divBdr>
      <w:divsChild>
        <w:div w:id="1587307564">
          <w:marLeft w:val="0"/>
          <w:marRight w:val="0"/>
          <w:marTop w:val="0"/>
          <w:marBottom w:val="0"/>
          <w:divBdr>
            <w:top w:val="none" w:sz="0" w:space="0" w:color="auto"/>
            <w:left w:val="none" w:sz="0" w:space="0" w:color="auto"/>
            <w:bottom w:val="none" w:sz="0" w:space="0" w:color="auto"/>
            <w:right w:val="none" w:sz="0" w:space="0" w:color="auto"/>
          </w:divBdr>
        </w:div>
        <w:div w:id="588778033">
          <w:marLeft w:val="0"/>
          <w:marRight w:val="0"/>
          <w:marTop w:val="0"/>
          <w:marBottom w:val="0"/>
          <w:divBdr>
            <w:top w:val="none" w:sz="0" w:space="0" w:color="auto"/>
            <w:left w:val="none" w:sz="0" w:space="0" w:color="auto"/>
            <w:bottom w:val="none" w:sz="0" w:space="0" w:color="auto"/>
            <w:right w:val="none" w:sz="0" w:space="0" w:color="auto"/>
          </w:divBdr>
        </w:div>
        <w:div w:id="269246361">
          <w:marLeft w:val="0"/>
          <w:marRight w:val="0"/>
          <w:marTop w:val="0"/>
          <w:marBottom w:val="0"/>
          <w:divBdr>
            <w:top w:val="none" w:sz="0" w:space="0" w:color="auto"/>
            <w:left w:val="none" w:sz="0" w:space="0" w:color="auto"/>
            <w:bottom w:val="none" w:sz="0" w:space="0" w:color="auto"/>
            <w:right w:val="none" w:sz="0" w:space="0" w:color="auto"/>
          </w:divBdr>
        </w:div>
        <w:div w:id="213853620">
          <w:marLeft w:val="0"/>
          <w:marRight w:val="0"/>
          <w:marTop w:val="0"/>
          <w:marBottom w:val="0"/>
          <w:divBdr>
            <w:top w:val="none" w:sz="0" w:space="0" w:color="auto"/>
            <w:left w:val="none" w:sz="0" w:space="0" w:color="auto"/>
            <w:bottom w:val="none" w:sz="0" w:space="0" w:color="auto"/>
            <w:right w:val="none" w:sz="0" w:space="0" w:color="auto"/>
          </w:divBdr>
        </w:div>
        <w:div w:id="102464491">
          <w:marLeft w:val="0"/>
          <w:marRight w:val="0"/>
          <w:marTop w:val="0"/>
          <w:marBottom w:val="0"/>
          <w:divBdr>
            <w:top w:val="none" w:sz="0" w:space="0" w:color="auto"/>
            <w:left w:val="none" w:sz="0" w:space="0" w:color="auto"/>
            <w:bottom w:val="none" w:sz="0" w:space="0" w:color="auto"/>
            <w:right w:val="none" w:sz="0" w:space="0" w:color="auto"/>
          </w:divBdr>
        </w:div>
        <w:div w:id="143815918">
          <w:marLeft w:val="0"/>
          <w:marRight w:val="0"/>
          <w:marTop w:val="0"/>
          <w:marBottom w:val="0"/>
          <w:divBdr>
            <w:top w:val="none" w:sz="0" w:space="0" w:color="auto"/>
            <w:left w:val="none" w:sz="0" w:space="0" w:color="auto"/>
            <w:bottom w:val="none" w:sz="0" w:space="0" w:color="auto"/>
            <w:right w:val="none" w:sz="0" w:space="0" w:color="auto"/>
          </w:divBdr>
        </w:div>
        <w:div w:id="127284094">
          <w:marLeft w:val="0"/>
          <w:marRight w:val="0"/>
          <w:marTop w:val="0"/>
          <w:marBottom w:val="0"/>
          <w:divBdr>
            <w:top w:val="none" w:sz="0" w:space="0" w:color="auto"/>
            <w:left w:val="none" w:sz="0" w:space="0" w:color="auto"/>
            <w:bottom w:val="none" w:sz="0" w:space="0" w:color="auto"/>
            <w:right w:val="none" w:sz="0" w:space="0" w:color="auto"/>
          </w:divBdr>
        </w:div>
        <w:div w:id="30690403">
          <w:marLeft w:val="0"/>
          <w:marRight w:val="0"/>
          <w:marTop w:val="0"/>
          <w:marBottom w:val="0"/>
          <w:divBdr>
            <w:top w:val="none" w:sz="0" w:space="0" w:color="auto"/>
            <w:left w:val="none" w:sz="0" w:space="0" w:color="auto"/>
            <w:bottom w:val="none" w:sz="0" w:space="0" w:color="auto"/>
            <w:right w:val="none" w:sz="0" w:space="0" w:color="auto"/>
          </w:divBdr>
        </w:div>
        <w:div w:id="239098292">
          <w:marLeft w:val="0"/>
          <w:marRight w:val="0"/>
          <w:marTop w:val="0"/>
          <w:marBottom w:val="0"/>
          <w:divBdr>
            <w:top w:val="none" w:sz="0" w:space="0" w:color="auto"/>
            <w:left w:val="none" w:sz="0" w:space="0" w:color="auto"/>
            <w:bottom w:val="none" w:sz="0" w:space="0" w:color="auto"/>
            <w:right w:val="none" w:sz="0" w:space="0" w:color="auto"/>
          </w:divBdr>
        </w:div>
        <w:div w:id="2013678092">
          <w:marLeft w:val="0"/>
          <w:marRight w:val="0"/>
          <w:marTop w:val="0"/>
          <w:marBottom w:val="0"/>
          <w:divBdr>
            <w:top w:val="none" w:sz="0" w:space="0" w:color="auto"/>
            <w:left w:val="none" w:sz="0" w:space="0" w:color="auto"/>
            <w:bottom w:val="none" w:sz="0" w:space="0" w:color="auto"/>
            <w:right w:val="none" w:sz="0" w:space="0" w:color="auto"/>
          </w:divBdr>
        </w:div>
        <w:div w:id="1248346132">
          <w:marLeft w:val="0"/>
          <w:marRight w:val="0"/>
          <w:marTop w:val="0"/>
          <w:marBottom w:val="0"/>
          <w:divBdr>
            <w:top w:val="none" w:sz="0" w:space="0" w:color="auto"/>
            <w:left w:val="none" w:sz="0" w:space="0" w:color="auto"/>
            <w:bottom w:val="none" w:sz="0" w:space="0" w:color="auto"/>
            <w:right w:val="none" w:sz="0" w:space="0" w:color="auto"/>
          </w:divBdr>
        </w:div>
        <w:div w:id="1481969203">
          <w:marLeft w:val="0"/>
          <w:marRight w:val="0"/>
          <w:marTop w:val="0"/>
          <w:marBottom w:val="0"/>
          <w:divBdr>
            <w:top w:val="none" w:sz="0" w:space="0" w:color="auto"/>
            <w:left w:val="none" w:sz="0" w:space="0" w:color="auto"/>
            <w:bottom w:val="none" w:sz="0" w:space="0" w:color="auto"/>
            <w:right w:val="none" w:sz="0" w:space="0" w:color="auto"/>
          </w:divBdr>
        </w:div>
        <w:div w:id="1350067463">
          <w:marLeft w:val="0"/>
          <w:marRight w:val="0"/>
          <w:marTop w:val="0"/>
          <w:marBottom w:val="0"/>
          <w:divBdr>
            <w:top w:val="none" w:sz="0" w:space="0" w:color="auto"/>
            <w:left w:val="none" w:sz="0" w:space="0" w:color="auto"/>
            <w:bottom w:val="none" w:sz="0" w:space="0" w:color="auto"/>
            <w:right w:val="none" w:sz="0" w:space="0" w:color="auto"/>
          </w:divBdr>
        </w:div>
        <w:div w:id="1748918998">
          <w:marLeft w:val="0"/>
          <w:marRight w:val="0"/>
          <w:marTop w:val="0"/>
          <w:marBottom w:val="0"/>
          <w:divBdr>
            <w:top w:val="none" w:sz="0" w:space="0" w:color="auto"/>
            <w:left w:val="none" w:sz="0" w:space="0" w:color="auto"/>
            <w:bottom w:val="none" w:sz="0" w:space="0" w:color="auto"/>
            <w:right w:val="none" w:sz="0" w:space="0" w:color="auto"/>
          </w:divBdr>
        </w:div>
        <w:div w:id="1592660013">
          <w:marLeft w:val="0"/>
          <w:marRight w:val="0"/>
          <w:marTop w:val="0"/>
          <w:marBottom w:val="0"/>
          <w:divBdr>
            <w:top w:val="none" w:sz="0" w:space="0" w:color="auto"/>
            <w:left w:val="none" w:sz="0" w:space="0" w:color="auto"/>
            <w:bottom w:val="none" w:sz="0" w:space="0" w:color="auto"/>
            <w:right w:val="none" w:sz="0" w:space="0" w:color="auto"/>
          </w:divBdr>
        </w:div>
        <w:div w:id="397435682">
          <w:marLeft w:val="0"/>
          <w:marRight w:val="0"/>
          <w:marTop w:val="0"/>
          <w:marBottom w:val="0"/>
          <w:divBdr>
            <w:top w:val="none" w:sz="0" w:space="0" w:color="auto"/>
            <w:left w:val="none" w:sz="0" w:space="0" w:color="auto"/>
            <w:bottom w:val="none" w:sz="0" w:space="0" w:color="auto"/>
            <w:right w:val="none" w:sz="0" w:space="0" w:color="auto"/>
          </w:divBdr>
        </w:div>
        <w:div w:id="669062617">
          <w:marLeft w:val="0"/>
          <w:marRight w:val="0"/>
          <w:marTop w:val="0"/>
          <w:marBottom w:val="0"/>
          <w:divBdr>
            <w:top w:val="none" w:sz="0" w:space="0" w:color="auto"/>
            <w:left w:val="none" w:sz="0" w:space="0" w:color="auto"/>
            <w:bottom w:val="none" w:sz="0" w:space="0" w:color="auto"/>
            <w:right w:val="none" w:sz="0" w:space="0" w:color="auto"/>
          </w:divBdr>
        </w:div>
        <w:div w:id="781876768">
          <w:marLeft w:val="0"/>
          <w:marRight w:val="0"/>
          <w:marTop w:val="0"/>
          <w:marBottom w:val="0"/>
          <w:divBdr>
            <w:top w:val="none" w:sz="0" w:space="0" w:color="auto"/>
            <w:left w:val="none" w:sz="0" w:space="0" w:color="auto"/>
            <w:bottom w:val="none" w:sz="0" w:space="0" w:color="auto"/>
            <w:right w:val="none" w:sz="0" w:space="0" w:color="auto"/>
          </w:divBdr>
        </w:div>
        <w:div w:id="1322465998">
          <w:marLeft w:val="0"/>
          <w:marRight w:val="0"/>
          <w:marTop w:val="0"/>
          <w:marBottom w:val="0"/>
          <w:divBdr>
            <w:top w:val="none" w:sz="0" w:space="0" w:color="auto"/>
            <w:left w:val="none" w:sz="0" w:space="0" w:color="auto"/>
            <w:bottom w:val="none" w:sz="0" w:space="0" w:color="auto"/>
            <w:right w:val="none" w:sz="0" w:space="0" w:color="auto"/>
          </w:divBdr>
        </w:div>
        <w:div w:id="2039818593">
          <w:marLeft w:val="0"/>
          <w:marRight w:val="0"/>
          <w:marTop w:val="0"/>
          <w:marBottom w:val="0"/>
          <w:divBdr>
            <w:top w:val="none" w:sz="0" w:space="0" w:color="auto"/>
            <w:left w:val="none" w:sz="0" w:space="0" w:color="auto"/>
            <w:bottom w:val="none" w:sz="0" w:space="0" w:color="auto"/>
            <w:right w:val="none" w:sz="0" w:space="0" w:color="auto"/>
          </w:divBdr>
        </w:div>
        <w:div w:id="245067736">
          <w:marLeft w:val="0"/>
          <w:marRight w:val="0"/>
          <w:marTop w:val="0"/>
          <w:marBottom w:val="0"/>
          <w:divBdr>
            <w:top w:val="none" w:sz="0" w:space="0" w:color="auto"/>
            <w:left w:val="none" w:sz="0" w:space="0" w:color="auto"/>
            <w:bottom w:val="none" w:sz="0" w:space="0" w:color="auto"/>
            <w:right w:val="none" w:sz="0" w:space="0" w:color="auto"/>
          </w:divBdr>
        </w:div>
        <w:div w:id="1657951566">
          <w:marLeft w:val="0"/>
          <w:marRight w:val="0"/>
          <w:marTop w:val="0"/>
          <w:marBottom w:val="0"/>
          <w:divBdr>
            <w:top w:val="none" w:sz="0" w:space="0" w:color="auto"/>
            <w:left w:val="none" w:sz="0" w:space="0" w:color="auto"/>
            <w:bottom w:val="none" w:sz="0" w:space="0" w:color="auto"/>
            <w:right w:val="none" w:sz="0" w:space="0" w:color="auto"/>
          </w:divBdr>
        </w:div>
        <w:div w:id="814033418">
          <w:marLeft w:val="0"/>
          <w:marRight w:val="0"/>
          <w:marTop w:val="0"/>
          <w:marBottom w:val="0"/>
          <w:divBdr>
            <w:top w:val="none" w:sz="0" w:space="0" w:color="auto"/>
            <w:left w:val="none" w:sz="0" w:space="0" w:color="auto"/>
            <w:bottom w:val="none" w:sz="0" w:space="0" w:color="auto"/>
            <w:right w:val="none" w:sz="0" w:space="0" w:color="auto"/>
          </w:divBdr>
        </w:div>
        <w:div w:id="1197812735">
          <w:marLeft w:val="0"/>
          <w:marRight w:val="0"/>
          <w:marTop w:val="0"/>
          <w:marBottom w:val="0"/>
          <w:divBdr>
            <w:top w:val="none" w:sz="0" w:space="0" w:color="auto"/>
            <w:left w:val="none" w:sz="0" w:space="0" w:color="auto"/>
            <w:bottom w:val="none" w:sz="0" w:space="0" w:color="auto"/>
            <w:right w:val="none" w:sz="0" w:space="0" w:color="auto"/>
          </w:divBdr>
        </w:div>
        <w:div w:id="1617831538">
          <w:marLeft w:val="0"/>
          <w:marRight w:val="0"/>
          <w:marTop w:val="0"/>
          <w:marBottom w:val="0"/>
          <w:divBdr>
            <w:top w:val="none" w:sz="0" w:space="0" w:color="auto"/>
            <w:left w:val="none" w:sz="0" w:space="0" w:color="auto"/>
            <w:bottom w:val="none" w:sz="0" w:space="0" w:color="auto"/>
            <w:right w:val="none" w:sz="0" w:space="0" w:color="auto"/>
          </w:divBdr>
        </w:div>
        <w:div w:id="1926257613">
          <w:marLeft w:val="0"/>
          <w:marRight w:val="0"/>
          <w:marTop w:val="0"/>
          <w:marBottom w:val="0"/>
          <w:divBdr>
            <w:top w:val="none" w:sz="0" w:space="0" w:color="auto"/>
            <w:left w:val="none" w:sz="0" w:space="0" w:color="auto"/>
            <w:bottom w:val="none" w:sz="0" w:space="0" w:color="auto"/>
            <w:right w:val="none" w:sz="0" w:space="0" w:color="auto"/>
          </w:divBdr>
        </w:div>
        <w:div w:id="2096199487">
          <w:marLeft w:val="0"/>
          <w:marRight w:val="0"/>
          <w:marTop w:val="0"/>
          <w:marBottom w:val="0"/>
          <w:divBdr>
            <w:top w:val="none" w:sz="0" w:space="0" w:color="auto"/>
            <w:left w:val="none" w:sz="0" w:space="0" w:color="auto"/>
            <w:bottom w:val="none" w:sz="0" w:space="0" w:color="auto"/>
            <w:right w:val="none" w:sz="0" w:space="0" w:color="auto"/>
          </w:divBdr>
        </w:div>
        <w:div w:id="1465538555">
          <w:marLeft w:val="0"/>
          <w:marRight w:val="0"/>
          <w:marTop w:val="0"/>
          <w:marBottom w:val="0"/>
          <w:divBdr>
            <w:top w:val="none" w:sz="0" w:space="0" w:color="auto"/>
            <w:left w:val="none" w:sz="0" w:space="0" w:color="auto"/>
            <w:bottom w:val="none" w:sz="0" w:space="0" w:color="auto"/>
            <w:right w:val="none" w:sz="0" w:space="0" w:color="auto"/>
          </w:divBdr>
        </w:div>
        <w:div w:id="1271351689">
          <w:marLeft w:val="0"/>
          <w:marRight w:val="0"/>
          <w:marTop w:val="0"/>
          <w:marBottom w:val="0"/>
          <w:divBdr>
            <w:top w:val="none" w:sz="0" w:space="0" w:color="auto"/>
            <w:left w:val="none" w:sz="0" w:space="0" w:color="auto"/>
            <w:bottom w:val="none" w:sz="0" w:space="0" w:color="auto"/>
            <w:right w:val="none" w:sz="0" w:space="0" w:color="auto"/>
          </w:divBdr>
        </w:div>
        <w:div w:id="571240889">
          <w:marLeft w:val="0"/>
          <w:marRight w:val="0"/>
          <w:marTop w:val="0"/>
          <w:marBottom w:val="0"/>
          <w:divBdr>
            <w:top w:val="none" w:sz="0" w:space="0" w:color="auto"/>
            <w:left w:val="none" w:sz="0" w:space="0" w:color="auto"/>
            <w:bottom w:val="none" w:sz="0" w:space="0" w:color="auto"/>
            <w:right w:val="none" w:sz="0" w:space="0" w:color="auto"/>
          </w:divBdr>
        </w:div>
      </w:divsChild>
    </w:div>
    <w:div w:id="33702743">
      <w:bodyDiv w:val="1"/>
      <w:marLeft w:val="0"/>
      <w:marRight w:val="0"/>
      <w:marTop w:val="0"/>
      <w:marBottom w:val="0"/>
      <w:divBdr>
        <w:top w:val="none" w:sz="0" w:space="0" w:color="auto"/>
        <w:left w:val="none" w:sz="0" w:space="0" w:color="auto"/>
        <w:bottom w:val="none" w:sz="0" w:space="0" w:color="auto"/>
        <w:right w:val="none" w:sz="0" w:space="0" w:color="auto"/>
      </w:divBdr>
    </w:div>
    <w:div w:id="802578406">
      <w:bodyDiv w:val="1"/>
      <w:marLeft w:val="0"/>
      <w:marRight w:val="0"/>
      <w:marTop w:val="0"/>
      <w:marBottom w:val="0"/>
      <w:divBdr>
        <w:top w:val="none" w:sz="0" w:space="0" w:color="auto"/>
        <w:left w:val="none" w:sz="0" w:space="0" w:color="auto"/>
        <w:bottom w:val="none" w:sz="0" w:space="0" w:color="auto"/>
        <w:right w:val="none" w:sz="0" w:space="0" w:color="auto"/>
      </w:divBdr>
      <w:divsChild>
        <w:div w:id="1506357667">
          <w:marLeft w:val="0"/>
          <w:marRight w:val="0"/>
          <w:marTop w:val="0"/>
          <w:marBottom w:val="0"/>
          <w:divBdr>
            <w:top w:val="none" w:sz="0" w:space="0" w:color="auto"/>
            <w:left w:val="none" w:sz="0" w:space="0" w:color="auto"/>
            <w:bottom w:val="none" w:sz="0" w:space="0" w:color="auto"/>
            <w:right w:val="none" w:sz="0" w:space="0" w:color="auto"/>
          </w:divBdr>
        </w:div>
        <w:div w:id="1453093402">
          <w:marLeft w:val="0"/>
          <w:marRight w:val="0"/>
          <w:marTop w:val="0"/>
          <w:marBottom w:val="0"/>
          <w:divBdr>
            <w:top w:val="none" w:sz="0" w:space="0" w:color="auto"/>
            <w:left w:val="none" w:sz="0" w:space="0" w:color="auto"/>
            <w:bottom w:val="none" w:sz="0" w:space="0" w:color="auto"/>
            <w:right w:val="none" w:sz="0" w:space="0" w:color="auto"/>
          </w:divBdr>
        </w:div>
        <w:div w:id="1921131822">
          <w:marLeft w:val="0"/>
          <w:marRight w:val="0"/>
          <w:marTop w:val="0"/>
          <w:marBottom w:val="0"/>
          <w:divBdr>
            <w:top w:val="none" w:sz="0" w:space="0" w:color="auto"/>
            <w:left w:val="none" w:sz="0" w:space="0" w:color="auto"/>
            <w:bottom w:val="none" w:sz="0" w:space="0" w:color="auto"/>
            <w:right w:val="none" w:sz="0" w:space="0" w:color="auto"/>
          </w:divBdr>
        </w:div>
        <w:div w:id="1609776567">
          <w:marLeft w:val="0"/>
          <w:marRight w:val="0"/>
          <w:marTop w:val="0"/>
          <w:marBottom w:val="0"/>
          <w:divBdr>
            <w:top w:val="none" w:sz="0" w:space="0" w:color="auto"/>
            <w:left w:val="none" w:sz="0" w:space="0" w:color="auto"/>
            <w:bottom w:val="none" w:sz="0" w:space="0" w:color="auto"/>
            <w:right w:val="none" w:sz="0" w:space="0" w:color="auto"/>
          </w:divBdr>
        </w:div>
        <w:div w:id="746465395">
          <w:marLeft w:val="0"/>
          <w:marRight w:val="0"/>
          <w:marTop w:val="0"/>
          <w:marBottom w:val="0"/>
          <w:divBdr>
            <w:top w:val="none" w:sz="0" w:space="0" w:color="auto"/>
            <w:left w:val="none" w:sz="0" w:space="0" w:color="auto"/>
            <w:bottom w:val="none" w:sz="0" w:space="0" w:color="auto"/>
            <w:right w:val="none" w:sz="0" w:space="0" w:color="auto"/>
          </w:divBdr>
        </w:div>
        <w:div w:id="1526165630">
          <w:marLeft w:val="0"/>
          <w:marRight w:val="0"/>
          <w:marTop w:val="0"/>
          <w:marBottom w:val="0"/>
          <w:divBdr>
            <w:top w:val="none" w:sz="0" w:space="0" w:color="auto"/>
            <w:left w:val="none" w:sz="0" w:space="0" w:color="auto"/>
            <w:bottom w:val="none" w:sz="0" w:space="0" w:color="auto"/>
            <w:right w:val="none" w:sz="0" w:space="0" w:color="auto"/>
          </w:divBdr>
        </w:div>
        <w:div w:id="1199585119">
          <w:marLeft w:val="0"/>
          <w:marRight w:val="0"/>
          <w:marTop w:val="0"/>
          <w:marBottom w:val="0"/>
          <w:divBdr>
            <w:top w:val="none" w:sz="0" w:space="0" w:color="auto"/>
            <w:left w:val="none" w:sz="0" w:space="0" w:color="auto"/>
            <w:bottom w:val="none" w:sz="0" w:space="0" w:color="auto"/>
            <w:right w:val="none" w:sz="0" w:space="0" w:color="auto"/>
          </w:divBdr>
        </w:div>
        <w:div w:id="1047024513">
          <w:marLeft w:val="0"/>
          <w:marRight w:val="0"/>
          <w:marTop w:val="0"/>
          <w:marBottom w:val="0"/>
          <w:divBdr>
            <w:top w:val="none" w:sz="0" w:space="0" w:color="auto"/>
            <w:left w:val="none" w:sz="0" w:space="0" w:color="auto"/>
            <w:bottom w:val="none" w:sz="0" w:space="0" w:color="auto"/>
            <w:right w:val="none" w:sz="0" w:space="0" w:color="auto"/>
          </w:divBdr>
        </w:div>
        <w:div w:id="277416350">
          <w:marLeft w:val="0"/>
          <w:marRight w:val="0"/>
          <w:marTop w:val="0"/>
          <w:marBottom w:val="0"/>
          <w:divBdr>
            <w:top w:val="none" w:sz="0" w:space="0" w:color="auto"/>
            <w:left w:val="none" w:sz="0" w:space="0" w:color="auto"/>
            <w:bottom w:val="none" w:sz="0" w:space="0" w:color="auto"/>
            <w:right w:val="none" w:sz="0" w:space="0" w:color="auto"/>
          </w:divBdr>
        </w:div>
        <w:div w:id="1898544130">
          <w:marLeft w:val="0"/>
          <w:marRight w:val="0"/>
          <w:marTop w:val="0"/>
          <w:marBottom w:val="0"/>
          <w:divBdr>
            <w:top w:val="none" w:sz="0" w:space="0" w:color="auto"/>
            <w:left w:val="none" w:sz="0" w:space="0" w:color="auto"/>
            <w:bottom w:val="none" w:sz="0" w:space="0" w:color="auto"/>
            <w:right w:val="none" w:sz="0" w:space="0" w:color="auto"/>
          </w:divBdr>
        </w:div>
        <w:div w:id="1960724400">
          <w:marLeft w:val="0"/>
          <w:marRight w:val="0"/>
          <w:marTop w:val="0"/>
          <w:marBottom w:val="0"/>
          <w:divBdr>
            <w:top w:val="none" w:sz="0" w:space="0" w:color="auto"/>
            <w:left w:val="none" w:sz="0" w:space="0" w:color="auto"/>
            <w:bottom w:val="none" w:sz="0" w:space="0" w:color="auto"/>
            <w:right w:val="none" w:sz="0" w:space="0" w:color="auto"/>
          </w:divBdr>
        </w:div>
        <w:div w:id="1496989638">
          <w:marLeft w:val="0"/>
          <w:marRight w:val="0"/>
          <w:marTop w:val="0"/>
          <w:marBottom w:val="0"/>
          <w:divBdr>
            <w:top w:val="none" w:sz="0" w:space="0" w:color="auto"/>
            <w:left w:val="none" w:sz="0" w:space="0" w:color="auto"/>
            <w:bottom w:val="none" w:sz="0" w:space="0" w:color="auto"/>
            <w:right w:val="none" w:sz="0" w:space="0" w:color="auto"/>
          </w:divBdr>
        </w:div>
        <w:div w:id="837422099">
          <w:marLeft w:val="0"/>
          <w:marRight w:val="0"/>
          <w:marTop w:val="0"/>
          <w:marBottom w:val="0"/>
          <w:divBdr>
            <w:top w:val="none" w:sz="0" w:space="0" w:color="auto"/>
            <w:left w:val="none" w:sz="0" w:space="0" w:color="auto"/>
            <w:bottom w:val="none" w:sz="0" w:space="0" w:color="auto"/>
            <w:right w:val="none" w:sz="0" w:space="0" w:color="auto"/>
          </w:divBdr>
        </w:div>
        <w:div w:id="1026564868">
          <w:marLeft w:val="0"/>
          <w:marRight w:val="0"/>
          <w:marTop w:val="0"/>
          <w:marBottom w:val="0"/>
          <w:divBdr>
            <w:top w:val="none" w:sz="0" w:space="0" w:color="auto"/>
            <w:left w:val="none" w:sz="0" w:space="0" w:color="auto"/>
            <w:bottom w:val="none" w:sz="0" w:space="0" w:color="auto"/>
            <w:right w:val="none" w:sz="0" w:space="0" w:color="auto"/>
          </w:divBdr>
        </w:div>
        <w:div w:id="1961912719">
          <w:marLeft w:val="0"/>
          <w:marRight w:val="0"/>
          <w:marTop w:val="0"/>
          <w:marBottom w:val="0"/>
          <w:divBdr>
            <w:top w:val="none" w:sz="0" w:space="0" w:color="auto"/>
            <w:left w:val="none" w:sz="0" w:space="0" w:color="auto"/>
            <w:bottom w:val="none" w:sz="0" w:space="0" w:color="auto"/>
            <w:right w:val="none" w:sz="0" w:space="0" w:color="auto"/>
          </w:divBdr>
        </w:div>
        <w:div w:id="1270553199">
          <w:marLeft w:val="0"/>
          <w:marRight w:val="0"/>
          <w:marTop w:val="0"/>
          <w:marBottom w:val="0"/>
          <w:divBdr>
            <w:top w:val="none" w:sz="0" w:space="0" w:color="auto"/>
            <w:left w:val="none" w:sz="0" w:space="0" w:color="auto"/>
            <w:bottom w:val="none" w:sz="0" w:space="0" w:color="auto"/>
            <w:right w:val="none" w:sz="0" w:space="0" w:color="auto"/>
          </w:divBdr>
        </w:div>
        <w:div w:id="751585103">
          <w:marLeft w:val="0"/>
          <w:marRight w:val="0"/>
          <w:marTop w:val="0"/>
          <w:marBottom w:val="0"/>
          <w:divBdr>
            <w:top w:val="none" w:sz="0" w:space="0" w:color="auto"/>
            <w:left w:val="none" w:sz="0" w:space="0" w:color="auto"/>
            <w:bottom w:val="none" w:sz="0" w:space="0" w:color="auto"/>
            <w:right w:val="none" w:sz="0" w:space="0" w:color="auto"/>
          </w:divBdr>
        </w:div>
      </w:divsChild>
    </w:div>
    <w:div w:id="877010102">
      <w:bodyDiv w:val="1"/>
      <w:marLeft w:val="0"/>
      <w:marRight w:val="0"/>
      <w:marTop w:val="0"/>
      <w:marBottom w:val="0"/>
      <w:divBdr>
        <w:top w:val="none" w:sz="0" w:space="0" w:color="auto"/>
        <w:left w:val="none" w:sz="0" w:space="0" w:color="auto"/>
        <w:bottom w:val="none" w:sz="0" w:space="0" w:color="auto"/>
        <w:right w:val="none" w:sz="0" w:space="0" w:color="auto"/>
      </w:divBdr>
      <w:divsChild>
        <w:div w:id="1260216169">
          <w:marLeft w:val="0"/>
          <w:marRight w:val="0"/>
          <w:marTop w:val="0"/>
          <w:marBottom w:val="0"/>
          <w:divBdr>
            <w:top w:val="none" w:sz="0" w:space="0" w:color="auto"/>
            <w:left w:val="none" w:sz="0" w:space="0" w:color="auto"/>
            <w:bottom w:val="none" w:sz="0" w:space="0" w:color="auto"/>
            <w:right w:val="none" w:sz="0" w:space="0" w:color="auto"/>
          </w:divBdr>
        </w:div>
        <w:div w:id="1725055705">
          <w:marLeft w:val="0"/>
          <w:marRight w:val="0"/>
          <w:marTop w:val="0"/>
          <w:marBottom w:val="0"/>
          <w:divBdr>
            <w:top w:val="none" w:sz="0" w:space="0" w:color="auto"/>
            <w:left w:val="none" w:sz="0" w:space="0" w:color="auto"/>
            <w:bottom w:val="none" w:sz="0" w:space="0" w:color="auto"/>
            <w:right w:val="none" w:sz="0" w:space="0" w:color="auto"/>
          </w:divBdr>
        </w:div>
        <w:div w:id="716392643">
          <w:marLeft w:val="0"/>
          <w:marRight w:val="0"/>
          <w:marTop w:val="0"/>
          <w:marBottom w:val="0"/>
          <w:divBdr>
            <w:top w:val="none" w:sz="0" w:space="0" w:color="auto"/>
            <w:left w:val="none" w:sz="0" w:space="0" w:color="auto"/>
            <w:bottom w:val="none" w:sz="0" w:space="0" w:color="auto"/>
            <w:right w:val="none" w:sz="0" w:space="0" w:color="auto"/>
          </w:divBdr>
        </w:div>
        <w:div w:id="1816288425">
          <w:marLeft w:val="0"/>
          <w:marRight w:val="0"/>
          <w:marTop w:val="0"/>
          <w:marBottom w:val="0"/>
          <w:divBdr>
            <w:top w:val="none" w:sz="0" w:space="0" w:color="auto"/>
            <w:left w:val="none" w:sz="0" w:space="0" w:color="auto"/>
            <w:bottom w:val="none" w:sz="0" w:space="0" w:color="auto"/>
            <w:right w:val="none" w:sz="0" w:space="0" w:color="auto"/>
          </w:divBdr>
        </w:div>
        <w:div w:id="1377700852">
          <w:marLeft w:val="0"/>
          <w:marRight w:val="0"/>
          <w:marTop w:val="0"/>
          <w:marBottom w:val="0"/>
          <w:divBdr>
            <w:top w:val="none" w:sz="0" w:space="0" w:color="auto"/>
            <w:left w:val="none" w:sz="0" w:space="0" w:color="auto"/>
            <w:bottom w:val="none" w:sz="0" w:space="0" w:color="auto"/>
            <w:right w:val="none" w:sz="0" w:space="0" w:color="auto"/>
          </w:divBdr>
        </w:div>
        <w:div w:id="481391047">
          <w:marLeft w:val="0"/>
          <w:marRight w:val="0"/>
          <w:marTop w:val="0"/>
          <w:marBottom w:val="0"/>
          <w:divBdr>
            <w:top w:val="none" w:sz="0" w:space="0" w:color="auto"/>
            <w:left w:val="none" w:sz="0" w:space="0" w:color="auto"/>
            <w:bottom w:val="none" w:sz="0" w:space="0" w:color="auto"/>
            <w:right w:val="none" w:sz="0" w:space="0" w:color="auto"/>
          </w:divBdr>
        </w:div>
        <w:div w:id="349917875">
          <w:marLeft w:val="0"/>
          <w:marRight w:val="0"/>
          <w:marTop w:val="0"/>
          <w:marBottom w:val="0"/>
          <w:divBdr>
            <w:top w:val="none" w:sz="0" w:space="0" w:color="auto"/>
            <w:left w:val="none" w:sz="0" w:space="0" w:color="auto"/>
            <w:bottom w:val="none" w:sz="0" w:space="0" w:color="auto"/>
            <w:right w:val="none" w:sz="0" w:space="0" w:color="auto"/>
          </w:divBdr>
        </w:div>
        <w:div w:id="1101149553">
          <w:marLeft w:val="0"/>
          <w:marRight w:val="0"/>
          <w:marTop w:val="0"/>
          <w:marBottom w:val="0"/>
          <w:divBdr>
            <w:top w:val="none" w:sz="0" w:space="0" w:color="auto"/>
            <w:left w:val="none" w:sz="0" w:space="0" w:color="auto"/>
            <w:bottom w:val="none" w:sz="0" w:space="0" w:color="auto"/>
            <w:right w:val="none" w:sz="0" w:space="0" w:color="auto"/>
          </w:divBdr>
        </w:div>
        <w:div w:id="1259677362">
          <w:marLeft w:val="0"/>
          <w:marRight w:val="0"/>
          <w:marTop w:val="0"/>
          <w:marBottom w:val="0"/>
          <w:divBdr>
            <w:top w:val="none" w:sz="0" w:space="0" w:color="auto"/>
            <w:left w:val="none" w:sz="0" w:space="0" w:color="auto"/>
            <w:bottom w:val="none" w:sz="0" w:space="0" w:color="auto"/>
            <w:right w:val="none" w:sz="0" w:space="0" w:color="auto"/>
          </w:divBdr>
        </w:div>
        <w:div w:id="275799623">
          <w:marLeft w:val="0"/>
          <w:marRight w:val="0"/>
          <w:marTop w:val="0"/>
          <w:marBottom w:val="0"/>
          <w:divBdr>
            <w:top w:val="none" w:sz="0" w:space="0" w:color="auto"/>
            <w:left w:val="none" w:sz="0" w:space="0" w:color="auto"/>
            <w:bottom w:val="none" w:sz="0" w:space="0" w:color="auto"/>
            <w:right w:val="none" w:sz="0" w:space="0" w:color="auto"/>
          </w:divBdr>
        </w:div>
        <w:div w:id="2106031845">
          <w:marLeft w:val="0"/>
          <w:marRight w:val="0"/>
          <w:marTop w:val="0"/>
          <w:marBottom w:val="0"/>
          <w:divBdr>
            <w:top w:val="none" w:sz="0" w:space="0" w:color="auto"/>
            <w:left w:val="none" w:sz="0" w:space="0" w:color="auto"/>
            <w:bottom w:val="none" w:sz="0" w:space="0" w:color="auto"/>
            <w:right w:val="none" w:sz="0" w:space="0" w:color="auto"/>
          </w:divBdr>
        </w:div>
      </w:divsChild>
    </w:div>
    <w:div w:id="904873251">
      <w:bodyDiv w:val="1"/>
      <w:marLeft w:val="0"/>
      <w:marRight w:val="0"/>
      <w:marTop w:val="0"/>
      <w:marBottom w:val="0"/>
      <w:divBdr>
        <w:top w:val="none" w:sz="0" w:space="0" w:color="auto"/>
        <w:left w:val="none" w:sz="0" w:space="0" w:color="auto"/>
        <w:bottom w:val="none" w:sz="0" w:space="0" w:color="auto"/>
        <w:right w:val="none" w:sz="0" w:space="0" w:color="auto"/>
      </w:divBdr>
      <w:divsChild>
        <w:div w:id="556091443">
          <w:marLeft w:val="0"/>
          <w:marRight w:val="0"/>
          <w:marTop w:val="0"/>
          <w:marBottom w:val="0"/>
          <w:divBdr>
            <w:top w:val="none" w:sz="0" w:space="0" w:color="auto"/>
            <w:left w:val="none" w:sz="0" w:space="0" w:color="auto"/>
            <w:bottom w:val="none" w:sz="0" w:space="0" w:color="auto"/>
            <w:right w:val="none" w:sz="0" w:space="0" w:color="auto"/>
          </w:divBdr>
        </w:div>
        <w:div w:id="1518620520">
          <w:marLeft w:val="0"/>
          <w:marRight w:val="0"/>
          <w:marTop w:val="0"/>
          <w:marBottom w:val="0"/>
          <w:divBdr>
            <w:top w:val="none" w:sz="0" w:space="0" w:color="auto"/>
            <w:left w:val="none" w:sz="0" w:space="0" w:color="auto"/>
            <w:bottom w:val="none" w:sz="0" w:space="0" w:color="auto"/>
            <w:right w:val="none" w:sz="0" w:space="0" w:color="auto"/>
          </w:divBdr>
        </w:div>
        <w:div w:id="1571034562">
          <w:marLeft w:val="0"/>
          <w:marRight w:val="0"/>
          <w:marTop w:val="0"/>
          <w:marBottom w:val="0"/>
          <w:divBdr>
            <w:top w:val="none" w:sz="0" w:space="0" w:color="auto"/>
            <w:left w:val="none" w:sz="0" w:space="0" w:color="auto"/>
            <w:bottom w:val="none" w:sz="0" w:space="0" w:color="auto"/>
            <w:right w:val="none" w:sz="0" w:space="0" w:color="auto"/>
          </w:divBdr>
        </w:div>
        <w:div w:id="1211190416">
          <w:marLeft w:val="0"/>
          <w:marRight w:val="0"/>
          <w:marTop w:val="0"/>
          <w:marBottom w:val="0"/>
          <w:divBdr>
            <w:top w:val="none" w:sz="0" w:space="0" w:color="auto"/>
            <w:left w:val="none" w:sz="0" w:space="0" w:color="auto"/>
            <w:bottom w:val="none" w:sz="0" w:space="0" w:color="auto"/>
            <w:right w:val="none" w:sz="0" w:space="0" w:color="auto"/>
          </w:divBdr>
        </w:div>
        <w:div w:id="1628392464">
          <w:marLeft w:val="0"/>
          <w:marRight w:val="0"/>
          <w:marTop w:val="0"/>
          <w:marBottom w:val="0"/>
          <w:divBdr>
            <w:top w:val="none" w:sz="0" w:space="0" w:color="auto"/>
            <w:left w:val="none" w:sz="0" w:space="0" w:color="auto"/>
            <w:bottom w:val="none" w:sz="0" w:space="0" w:color="auto"/>
            <w:right w:val="none" w:sz="0" w:space="0" w:color="auto"/>
          </w:divBdr>
        </w:div>
        <w:div w:id="770593375">
          <w:marLeft w:val="0"/>
          <w:marRight w:val="0"/>
          <w:marTop w:val="0"/>
          <w:marBottom w:val="0"/>
          <w:divBdr>
            <w:top w:val="none" w:sz="0" w:space="0" w:color="auto"/>
            <w:left w:val="none" w:sz="0" w:space="0" w:color="auto"/>
            <w:bottom w:val="none" w:sz="0" w:space="0" w:color="auto"/>
            <w:right w:val="none" w:sz="0" w:space="0" w:color="auto"/>
          </w:divBdr>
        </w:div>
      </w:divsChild>
    </w:div>
    <w:div w:id="1050301676">
      <w:bodyDiv w:val="1"/>
      <w:marLeft w:val="0"/>
      <w:marRight w:val="0"/>
      <w:marTop w:val="0"/>
      <w:marBottom w:val="0"/>
      <w:divBdr>
        <w:top w:val="none" w:sz="0" w:space="0" w:color="auto"/>
        <w:left w:val="none" w:sz="0" w:space="0" w:color="auto"/>
        <w:bottom w:val="none" w:sz="0" w:space="0" w:color="auto"/>
        <w:right w:val="none" w:sz="0" w:space="0" w:color="auto"/>
      </w:divBdr>
    </w:div>
    <w:div w:id="1087504659">
      <w:bodyDiv w:val="1"/>
      <w:marLeft w:val="0"/>
      <w:marRight w:val="0"/>
      <w:marTop w:val="0"/>
      <w:marBottom w:val="0"/>
      <w:divBdr>
        <w:top w:val="none" w:sz="0" w:space="0" w:color="auto"/>
        <w:left w:val="none" w:sz="0" w:space="0" w:color="auto"/>
        <w:bottom w:val="none" w:sz="0" w:space="0" w:color="auto"/>
        <w:right w:val="none" w:sz="0" w:space="0" w:color="auto"/>
      </w:divBdr>
    </w:div>
    <w:div w:id="1441605243">
      <w:bodyDiv w:val="1"/>
      <w:marLeft w:val="0"/>
      <w:marRight w:val="0"/>
      <w:marTop w:val="0"/>
      <w:marBottom w:val="0"/>
      <w:divBdr>
        <w:top w:val="none" w:sz="0" w:space="0" w:color="auto"/>
        <w:left w:val="none" w:sz="0" w:space="0" w:color="auto"/>
        <w:bottom w:val="none" w:sz="0" w:space="0" w:color="auto"/>
        <w:right w:val="none" w:sz="0" w:space="0" w:color="auto"/>
      </w:divBdr>
    </w:div>
    <w:div w:id="1493376028">
      <w:bodyDiv w:val="1"/>
      <w:marLeft w:val="0"/>
      <w:marRight w:val="0"/>
      <w:marTop w:val="0"/>
      <w:marBottom w:val="0"/>
      <w:divBdr>
        <w:top w:val="none" w:sz="0" w:space="0" w:color="auto"/>
        <w:left w:val="none" w:sz="0" w:space="0" w:color="auto"/>
        <w:bottom w:val="none" w:sz="0" w:space="0" w:color="auto"/>
        <w:right w:val="none" w:sz="0" w:space="0" w:color="auto"/>
      </w:divBdr>
    </w:div>
    <w:div w:id="1816024935">
      <w:bodyDiv w:val="1"/>
      <w:marLeft w:val="0"/>
      <w:marRight w:val="0"/>
      <w:marTop w:val="0"/>
      <w:marBottom w:val="0"/>
      <w:divBdr>
        <w:top w:val="none" w:sz="0" w:space="0" w:color="auto"/>
        <w:left w:val="none" w:sz="0" w:space="0" w:color="auto"/>
        <w:bottom w:val="none" w:sz="0" w:space="0" w:color="auto"/>
        <w:right w:val="none" w:sz="0" w:space="0" w:color="auto"/>
      </w:divBdr>
      <w:divsChild>
        <w:div w:id="464854906">
          <w:marLeft w:val="0"/>
          <w:marRight w:val="0"/>
          <w:marTop w:val="0"/>
          <w:marBottom w:val="0"/>
          <w:divBdr>
            <w:top w:val="none" w:sz="0" w:space="0" w:color="auto"/>
            <w:left w:val="none" w:sz="0" w:space="0" w:color="auto"/>
            <w:bottom w:val="none" w:sz="0" w:space="0" w:color="auto"/>
            <w:right w:val="none" w:sz="0" w:space="0" w:color="auto"/>
          </w:divBdr>
        </w:div>
        <w:div w:id="563837163">
          <w:marLeft w:val="0"/>
          <w:marRight w:val="0"/>
          <w:marTop w:val="0"/>
          <w:marBottom w:val="0"/>
          <w:divBdr>
            <w:top w:val="none" w:sz="0" w:space="0" w:color="auto"/>
            <w:left w:val="none" w:sz="0" w:space="0" w:color="auto"/>
            <w:bottom w:val="none" w:sz="0" w:space="0" w:color="auto"/>
            <w:right w:val="none" w:sz="0" w:space="0" w:color="auto"/>
          </w:divBdr>
        </w:div>
        <w:div w:id="1925263852">
          <w:marLeft w:val="0"/>
          <w:marRight w:val="0"/>
          <w:marTop w:val="0"/>
          <w:marBottom w:val="0"/>
          <w:divBdr>
            <w:top w:val="none" w:sz="0" w:space="0" w:color="auto"/>
            <w:left w:val="none" w:sz="0" w:space="0" w:color="auto"/>
            <w:bottom w:val="none" w:sz="0" w:space="0" w:color="auto"/>
            <w:right w:val="none" w:sz="0" w:space="0" w:color="auto"/>
          </w:divBdr>
        </w:div>
        <w:div w:id="865951240">
          <w:marLeft w:val="0"/>
          <w:marRight w:val="0"/>
          <w:marTop w:val="0"/>
          <w:marBottom w:val="0"/>
          <w:divBdr>
            <w:top w:val="none" w:sz="0" w:space="0" w:color="auto"/>
            <w:left w:val="none" w:sz="0" w:space="0" w:color="auto"/>
            <w:bottom w:val="none" w:sz="0" w:space="0" w:color="auto"/>
            <w:right w:val="none" w:sz="0" w:space="0" w:color="auto"/>
          </w:divBdr>
        </w:div>
        <w:div w:id="990984262">
          <w:marLeft w:val="0"/>
          <w:marRight w:val="0"/>
          <w:marTop w:val="0"/>
          <w:marBottom w:val="0"/>
          <w:divBdr>
            <w:top w:val="none" w:sz="0" w:space="0" w:color="auto"/>
            <w:left w:val="none" w:sz="0" w:space="0" w:color="auto"/>
            <w:bottom w:val="none" w:sz="0" w:space="0" w:color="auto"/>
            <w:right w:val="none" w:sz="0" w:space="0" w:color="auto"/>
          </w:divBdr>
          <w:divsChild>
            <w:div w:id="159001940">
              <w:marLeft w:val="0"/>
              <w:marRight w:val="0"/>
              <w:marTop w:val="0"/>
              <w:marBottom w:val="0"/>
              <w:divBdr>
                <w:top w:val="none" w:sz="0" w:space="0" w:color="auto"/>
                <w:left w:val="none" w:sz="0" w:space="0" w:color="auto"/>
                <w:bottom w:val="none" w:sz="0" w:space="0" w:color="auto"/>
                <w:right w:val="none" w:sz="0" w:space="0" w:color="auto"/>
              </w:divBdr>
            </w:div>
            <w:div w:id="2087681179">
              <w:marLeft w:val="0"/>
              <w:marRight w:val="0"/>
              <w:marTop w:val="0"/>
              <w:marBottom w:val="0"/>
              <w:divBdr>
                <w:top w:val="none" w:sz="0" w:space="0" w:color="auto"/>
                <w:left w:val="none" w:sz="0" w:space="0" w:color="auto"/>
                <w:bottom w:val="none" w:sz="0" w:space="0" w:color="auto"/>
                <w:right w:val="none" w:sz="0" w:space="0" w:color="auto"/>
              </w:divBdr>
            </w:div>
            <w:div w:id="1928731813">
              <w:marLeft w:val="0"/>
              <w:marRight w:val="0"/>
              <w:marTop w:val="0"/>
              <w:marBottom w:val="0"/>
              <w:divBdr>
                <w:top w:val="none" w:sz="0" w:space="0" w:color="auto"/>
                <w:left w:val="none" w:sz="0" w:space="0" w:color="auto"/>
                <w:bottom w:val="none" w:sz="0" w:space="0" w:color="auto"/>
                <w:right w:val="none" w:sz="0" w:space="0" w:color="auto"/>
              </w:divBdr>
            </w:div>
            <w:div w:id="1944410681">
              <w:marLeft w:val="0"/>
              <w:marRight w:val="0"/>
              <w:marTop w:val="0"/>
              <w:marBottom w:val="0"/>
              <w:divBdr>
                <w:top w:val="none" w:sz="0" w:space="0" w:color="auto"/>
                <w:left w:val="none" w:sz="0" w:space="0" w:color="auto"/>
                <w:bottom w:val="none" w:sz="0" w:space="0" w:color="auto"/>
                <w:right w:val="none" w:sz="0" w:space="0" w:color="auto"/>
              </w:divBdr>
            </w:div>
            <w:div w:id="1550415334">
              <w:marLeft w:val="0"/>
              <w:marRight w:val="0"/>
              <w:marTop w:val="0"/>
              <w:marBottom w:val="0"/>
              <w:divBdr>
                <w:top w:val="none" w:sz="0" w:space="0" w:color="auto"/>
                <w:left w:val="none" w:sz="0" w:space="0" w:color="auto"/>
                <w:bottom w:val="none" w:sz="0" w:space="0" w:color="auto"/>
                <w:right w:val="none" w:sz="0" w:space="0" w:color="auto"/>
              </w:divBdr>
            </w:div>
            <w:div w:id="439110729">
              <w:marLeft w:val="0"/>
              <w:marRight w:val="0"/>
              <w:marTop w:val="0"/>
              <w:marBottom w:val="0"/>
              <w:divBdr>
                <w:top w:val="none" w:sz="0" w:space="0" w:color="auto"/>
                <w:left w:val="none" w:sz="0" w:space="0" w:color="auto"/>
                <w:bottom w:val="none" w:sz="0" w:space="0" w:color="auto"/>
                <w:right w:val="none" w:sz="0" w:space="0" w:color="auto"/>
              </w:divBdr>
            </w:div>
            <w:div w:id="470252817">
              <w:marLeft w:val="0"/>
              <w:marRight w:val="0"/>
              <w:marTop w:val="0"/>
              <w:marBottom w:val="0"/>
              <w:divBdr>
                <w:top w:val="none" w:sz="0" w:space="0" w:color="auto"/>
                <w:left w:val="none" w:sz="0" w:space="0" w:color="auto"/>
                <w:bottom w:val="none" w:sz="0" w:space="0" w:color="auto"/>
                <w:right w:val="none" w:sz="0" w:space="0" w:color="auto"/>
              </w:divBdr>
            </w:div>
            <w:div w:id="554196166">
              <w:marLeft w:val="0"/>
              <w:marRight w:val="0"/>
              <w:marTop w:val="0"/>
              <w:marBottom w:val="0"/>
              <w:divBdr>
                <w:top w:val="none" w:sz="0" w:space="0" w:color="auto"/>
                <w:left w:val="none" w:sz="0" w:space="0" w:color="auto"/>
                <w:bottom w:val="none" w:sz="0" w:space="0" w:color="auto"/>
                <w:right w:val="none" w:sz="0" w:space="0" w:color="auto"/>
              </w:divBdr>
            </w:div>
            <w:div w:id="1308974151">
              <w:marLeft w:val="0"/>
              <w:marRight w:val="0"/>
              <w:marTop w:val="0"/>
              <w:marBottom w:val="0"/>
              <w:divBdr>
                <w:top w:val="none" w:sz="0" w:space="0" w:color="auto"/>
                <w:left w:val="none" w:sz="0" w:space="0" w:color="auto"/>
                <w:bottom w:val="none" w:sz="0" w:space="0" w:color="auto"/>
                <w:right w:val="none" w:sz="0" w:space="0" w:color="auto"/>
              </w:divBdr>
            </w:div>
            <w:div w:id="683552297">
              <w:marLeft w:val="0"/>
              <w:marRight w:val="0"/>
              <w:marTop w:val="0"/>
              <w:marBottom w:val="0"/>
              <w:divBdr>
                <w:top w:val="none" w:sz="0" w:space="0" w:color="auto"/>
                <w:left w:val="none" w:sz="0" w:space="0" w:color="auto"/>
                <w:bottom w:val="none" w:sz="0" w:space="0" w:color="auto"/>
                <w:right w:val="none" w:sz="0" w:space="0" w:color="auto"/>
              </w:divBdr>
            </w:div>
            <w:div w:id="182407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3672">
      <w:bodyDiv w:val="1"/>
      <w:marLeft w:val="0"/>
      <w:marRight w:val="0"/>
      <w:marTop w:val="0"/>
      <w:marBottom w:val="0"/>
      <w:divBdr>
        <w:top w:val="none" w:sz="0" w:space="0" w:color="auto"/>
        <w:left w:val="none" w:sz="0" w:space="0" w:color="auto"/>
        <w:bottom w:val="none" w:sz="0" w:space="0" w:color="auto"/>
        <w:right w:val="none" w:sz="0" w:space="0" w:color="auto"/>
      </w:divBdr>
      <w:divsChild>
        <w:div w:id="608632936">
          <w:marLeft w:val="0"/>
          <w:marRight w:val="0"/>
          <w:marTop w:val="0"/>
          <w:marBottom w:val="0"/>
          <w:divBdr>
            <w:top w:val="none" w:sz="0" w:space="0" w:color="auto"/>
            <w:left w:val="none" w:sz="0" w:space="0" w:color="auto"/>
            <w:bottom w:val="none" w:sz="0" w:space="0" w:color="auto"/>
            <w:right w:val="none" w:sz="0" w:space="0" w:color="auto"/>
          </w:divBdr>
        </w:div>
        <w:div w:id="672337674">
          <w:marLeft w:val="0"/>
          <w:marRight w:val="0"/>
          <w:marTop w:val="0"/>
          <w:marBottom w:val="0"/>
          <w:divBdr>
            <w:top w:val="none" w:sz="0" w:space="0" w:color="auto"/>
            <w:left w:val="none" w:sz="0" w:space="0" w:color="auto"/>
            <w:bottom w:val="none" w:sz="0" w:space="0" w:color="auto"/>
            <w:right w:val="none" w:sz="0" w:space="0" w:color="auto"/>
          </w:divBdr>
        </w:div>
        <w:div w:id="2094277692">
          <w:marLeft w:val="0"/>
          <w:marRight w:val="0"/>
          <w:marTop w:val="0"/>
          <w:marBottom w:val="0"/>
          <w:divBdr>
            <w:top w:val="none" w:sz="0" w:space="0" w:color="auto"/>
            <w:left w:val="none" w:sz="0" w:space="0" w:color="auto"/>
            <w:bottom w:val="none" w:sz="0" w:space="0" w:color="auto"/>
            <w:right w:val="none" w:sz="0" w:space="0" w:color="auto"/>
          </w:divBdr>
        </w:div>
        <w:div w:id="514661005">
          <w:marLeft w:val="0"/>
          <w:marRight w:val="0"/>
          <w:marTop w:val="0"/>
          <w:marBottom w:val="0"/>
          <w:divBdr>
            <w:top w:val="none" w:sz="0" w:space="0" w:color="auto"/>
            <w:left w:val="none" w:sz="0" w:space="0" w:color="auto"/>
            <w:bottom w:val="none" w:sz="0" w:space="0" w:color="auto"/>
            <w:right w:val="none" w:sz="0" w:space="0" w:color="auto"/>
          </w:divBdr>
        </w:div>
        <w:div w:id="785928319">
          <w:marLeft w:val="0"/>
          <w:marRight w:val="0"/>
          <w:marTop w:val="0"/>
          <w:marBottom w:val="0"/>
          <w:divBdr>
            <w:top w:val="none" w:sz="0" w:space="0" w:color="auto"/>
            <w:left w:val="none" w:sz="0" w:space="0" w:color="auto"/>
            <w:bottom w:val="none" w:sz="0" w:space="0" w:color="auto"/>
            <w:right w:val="none" w:sz="0" w:space="0" w:color="auto"/>
          </w:divBdr>
        </w:div>
        <w:div w:id="1105807365">
          <w:marLeft w:val="0"/>
          <w:marRight w:val="0"/>
          <w:marTop w:val="0"/>
          <w:marBottom w:val="0"/>
          <w:divBdr>
            <w:top w:val="none" w:sz="0" w:space="0" w:color="auto"/>
            <w:left w:val="none" w:sz="0" w:space="0" w:color="auto"/>
            <w:bottom w:val="none" w:sz="0" w:space="0" w:color="auto"/>
            <w:right w:val="none" w:sz="0" w:space="0" w:color="auto"/>
          </w:divBdr>
        </w:div>
        <w:div w:id="1975014172">
          <w:marLeft w:val="0"/>
          <w:marRight w:val="0"/>
          <w:marTop w:val="0"/>
          <w:marBottom w:val="0"/>
          <w:divBdr>
            <w:top w:val="none" w:sz="0" w:space="0" w:color="auto"/>
            <w:left w:val="none" w:sz="0" w:space="0" w:color="auto"/>
            <w:bottom w:val="none" w:sz="0" w:space="0" w:color="auto"/>
            <w:right w:val="none" w:sz="0" w:space="0" w:color="auto"/>
          </w:divBdr>
        </w:div>
        <w:div w:id="81533840">
          <w:marLeft w:val="0"/>
          <w:marRight w:val="0"/>
          <w:marTop w:val="0"/>
          <w:marBottom w:val="0"/>
          <w:divBdr>
            <w:top w:val="none" w:sz="0" w:space="0" w:color="auto"/>
            <w:left w:val="none" w:sz="0" w:space="0" w:color="auto"/>
            <w:bottom w:val="none" w:sz="0" w:space="0" w:color="auto"/>
            <w:right w:val="none" w:sz="0" w:space="0" w:color="auto"/>
          </w:divBdr>
        </w:div>
        <w:div w:id="83501428">
          <w:marLeft w:val="0"/>
          <w:marRight w:val="0"/>
          <w:marTop w:val="0"/>
          <w:marBottom w:val="0"/>
          <w:divBdr>
            <w:top w:val="none" w:sz="0" w:space="0" w:color="auto"/>
            <w:left w:val="none" w:sz="0" w:space="0" w:color="auto"/>
            <w:bottom w:val="none" w:sz="0" w:space="0" w:color="auto"/>
            <w:right w:val="none" w:sz="0" w:space="0" w:color="auto"/>
          </w:divBdr>
        </w:div>
        <w:div w:id="1735853213">
          <w:marLeft w:val="0"/>
          <w:marRight w:val="0"/>
          <w:marTop w:val="0"/>
          <w:marBottom w:val="0"/>
          <w:divBdr>
            <w:top w:val="none" w:sz="0" w:space="0" w:color="auto"/>
            <w:left w:val="none" w:sz="0" w:space="0" w:color="auto"/>
            <w:bottom w:val="none" w:sz="0" w:space="0" w:color="auto"/>
            <w:right w:val="none" w:sz="0" w:space="0" w:color="auto"/>
          </w:divBdr>
        </w:div>
        <w:div w:id="1986936348">
          <w:marLeft w:val="0"/>
          <w:marRight w:val="0"/>
          <w:marTop w:val="0"/>
          <w:marBottom w:val="0"/>
          <w:divBdr>
            <w:top w:val="none" w:sz="0" w:space="0" w:color="auto"/>
            <w:left w:val="none" w:sz="0" w:space="0" w:color="auto"/>
            <w:bottom w:val="none" w:sz="0" w:space="0" w:color="auto"/>
            <w:right w:val="none" w:sz="0" w:space="0" w:color="auto"/>
          </w:divBdr>
        </w:div>
        <w:div w:id="1100299112">
          <w:marLeft w:val="0"/>
          <w:marRight w:val="0"/>
          <w:marTop w:val="0"/>
          <w:marBottom w:val="0"/>
          <w:divBdr>
            <w:top w:val="none" w:sz="0" w:space="0" w:color="auto"/>
            <w:left w:val="none" w:sz="0" w:space="0" w:color="auto"/>
            <w:bottom w:val="none" w:sz="0" w:space="0" w:color="auto"/>
            <w:right w:val="none" w:sz="0" w:space="0" w:color="auto"/>
          </w:divBdr>
        </w:div>
        <w:div w:id="265692794">
          <w:marLeft w:val="0"/>
          <w:marRight w:val="0"/>
          <w:marTop w:val="0"/>
          <w:marBottom w:val="0"/>
          <w:divBdr>
            <w:top w:val="none" w:sz="0" w:space="0" w:color="auto"/>
            <w:left w:val="none" w:sz="0" w:space="0" w:color="auto"/>
            <w:bottom w:val="none" w:sz="0" w:space="0" w:color="auto"/>
            <w:right w:val="none" w:sz="0" w:space="0" w:color="auto"/>
          </w:divBdr>
        </w:div>
        <w:div w:id="514854174">
          <w:marLeft w:val="0"/>
          <w:marRight w:val="0"/>
          <w:marTop w:val="0"/>
          <w:marBottom w:val="0"/>
          <w:divBdr>
            <w:top w:val="none" w:sz="0" w:space="0" w:color="auto"/>
            <w:left w:val="none" w:sz="0" w:space="0" w:color="auto"/>
            <w:bottom w:val="none" w:sz="0" w:space="0" w:color="auto"/>
            <w:right w:val="none" w:sz="0" w:space="0" w:color="auto"/>
          </w:divBdr>
        </w:div>
        <w:div w:id="1432168366">
          <w:marLeft w:val="0"/>
          <w:marRight w:val="0"/>
          <w:marTop w:val="0"/>
          <w:marBottom w:val="0"/>
          <w:divBdr>
            <w:top w:val="none" w:sz="0" w:space="0" w:color="auto"/>
            <w:left w:val="none" w:sz="0" w:space="0" w:color="auto"/>
            <w:bottom w:val="none" w:sz="0" w:space="0" w:color="auto"/>
            <w:right w:val="none" w:sz="0" w:space="0" w:color="auto"/>
          </w:divBdr>
        </w:div>
        <w:div w:id="1500995917">
          <w:marLeft w:val="0"/>
          <w:marRight w:val="0"/>
          <w:marTop w:val="0"/>
          <w:marBottom w:val="0"/>
          <w:divBdr>
            <w:top w:val="none" w:sz="0" w:space="0" w:color="auto"/>
            <w:left w:val="none" w:sz="0" w:space="0" w:color="auto"/>
            <w:bottom w:val="none" w:sz="0" w:space="0" w:color="auto"/>
            <w:right w:val="none" w:sz="0" w:space="0" w:color="auto"/>
          </w:divBdr>
        </w:div>
        <w:div w:id="1709179851">
          <w:marLeft w:val="0"/>
          <w:marRight w:val="0"/>
          <w:marTop w:val="0"/>
          <w:marBottom w:val="0"/>
          <w:divBdr>
            <w:top w:val="none" w:sz="0" w:space="0" w:color="auto"/>
            <w:left w:val="none" w:sz="0" w:space="0" w:color="auto"/>
            <w:bottom w:val="none" w:sz="0" w:space="0" w:color="auto"/>
            <w:right w:val="none" w:sz="0" w:space="0" w:color="auto"/>
          </w:divBdr>
        </w:div>
        <w:div w:id="52824246">
          <w:marLeft w:val="0"/>
          <w:marRight w:val="0"/>
          <w:marTop w:val="0"/>
          <w:marBottom w:val="0"/>
          <w:divBdr>
            <w:top w:val="none" w:sz="0" w:space="0" w:color="auto"/>
            <w:left w:val="none" w:sz="0" w:space="0" w:color="auto"/>
            <w:bottom w:val="none" w:sz="0" w:space="0" w:color="auto"/>
            <w:right w:val="none" w:sz="0" w:space="0" w:color="auto"/>
          </w:divBdr>
        </w:div>
        <w:div w:id="1031107295">
          <w:marLeft w:val="0"/>
          <w:marRight w:val="0"/>
          <w:marTop w:val="0"/>
          <w:marBottom w:val="0"/>
          <w:divBdr>
            <w:top w:val="none" w:sz="0" w:space="0" w:color="auto"/>
            <w:left w:val="none" w:sz="0" w:space="0" w:color="auto"/>
            <w:bottom w:val="none" w:sz="0" w:space="0" w:color="auto"/>
            <w:right w:val="none" w:sz="0" w:space="0" w:color="auto"/>
          </w:divBdr>
        </w:div>
        <w:div w:id="2049140163">
          <w:marLeft w:val="0"/>
          <w:marRight w:val="0"/>
          <w:marTop w:val="0"/>
          <w:marBottom w:val="0"/>
          <w:divBdr>
            <w:top w:val="none" w:sz="0" w:space="0" w:color="auto"/>
            <w:left w:val="none" w:sz="0" w:space="0" w:color="auto"/>
            <w:bottom w:val="none" w:sz="0" w:space="0" w:color="auto"/>
            <w:right w:val="none" w:sz="0" w:space="0" w:color="auto"/>
          </w:divBdr>
        </w:div>
        <w:div w:id="588655993">
          <w:marLeft w:val="0"/>
          <w:marRight w:val="0"/>
          <w:marTop w:val="0"/>
          <w:marBottom w:val="0"/>
          <w:divBdr>
            <w:top w:val="none" w:sz="0" w:space="0" w:color="auto"/>
            <w:left w:val="none" w:sz="0" w:space="0" w:color="auto"/>
            <w:bottom w:val="none" w:sz="0" w:space="0" w:color="auto"/>
            <w:right w:val="none" w:sz="0" w:space="0" w:color="auto"/>
          </w:divBdr>
        </w:div>
        <w:div w:id="31275843">
          <w:marLeft w:val="0"/>
          <w:marRight w:val="0"/>
          <w:marTop w:val="0"/>
          <w:marBottom w:val="0"/>
          <w:divBdr>
            <w:top w:val="none" w:sz="0" w:space="0" w:color="auto"/>
            <w:left w:val="none" w:sz="0" w:space="0" w:color="auto"/>
            <w:bottom w:val="none" w:sz="0" w:space="0" w:color="auto"/>
            <w:right w:val="none" w:sz="0" w:space="0" w:color="auto"/>
          </w:divBdr>
        </w:div>
        <w:div w:id="444690548">
          <w:marLeft w:val="0"/>
          <w:marRight w:val="0"/>
          <w:marTop w:val="0"/>
          <w:marBottom w:val="0"/>
          <w:divBdr>
            <w:top w:val="none" w:sz="0" w:space="0" w:color="auto"/>
            <w:left w:val="none" w:sz="0" w:space="0" w:color="auto"/>
            <w:bottom w:val="none" w:sz="0" w:space="0" w:color="auto"/>
            <w:right w:val="none" w:sz="0" w:space="0" w:color="auto"/>
          </w:divBdr>
        </w:div>
        <w:div w:id="1315376906">
          <w:marLeft w:val="0"/>
          <w:marRight w:val="0"/>
          <w:marTop w:val="0"/>
          <w:marBottom w:val="0"/>
          <w:divBdr>
            <w:top w:val="none" w:sz="0" w:space="0" w:color="auto"/>
            <w:left w:val="none" w:sz="0" w:space="0" w:color="auto"/>
            <w:bottom w:val="none" w:sz="0" w:space="0" w:color="auto"/>
            <w:right w:val="none" w:sz="0" w:space="0" w:color="auto"/>
          </w:divBdr>
        </w:div>
        <w:div w:id="217011341">
          <w:marLeft w:val="0"/>
          <w:marRight w:val="0"/>
          <w:marTop w:val="0"/>
          <w:marBottom w:val="0"/>
          <w:divBdr>
            <w:top w:val="none" w:sz="0" w:space="0" w:color="auto"/>
            <w:left w:val="none" w:sz="0" w:space="0" w:color="auto"/>
            <w:bottom w:val="none" w:sz="0" w:space="0" w:color="auto"/>
            <w:right w:val="none" w:sz="0" w:space="0" w:color="auto"/>
          </w:divBdr>
        </w:div>
        <w:div w:id="1116027222">
          <w:marLeft w:val="0"/>
          <w:marRight w:val="0"/>
          <w:marTop w:val="0"/>
          <w:marBottom w:val="0"/>
          <w:divBdr>
            <w:top w:val="none" w:sz="0" w:space="0" w:color="auto"/>
            <w:left w:val="none" w:sz="0" w:space="0" w:color="auto"/>
            <w:bottom w:val="none" w:sz="0" w:space="0" w:color="auto"/>
            <w:right w:val="none" w:sz="0" w:space="0" w:color="auto"/>
          </w:divBdr>
        </w:div>
        <w:div w:id="932931105">
          <w:marLeft w:val="0"/>
          <w:marRight w:val="0"/>
          <w:marTop w:val="0"/>
          <w:marBottom w:val="0"/>
          <w:divBdr>
            <w:top w:val="none" w:sz="0" w:space="0" w:color="auto"/>
            <w:left w:val="none" w:sz="0" w:space="0" w:color="auto"/>
            <w:bottom w:val="none" w:sz="0" w:space="0" w:color="auto"/>
            <w:right w:val="none" w:sz="0" w:space="0" w:color="auto"/>
          </w:divBdr>
        </w:div>
        <w:div w:id="620721838">
          <w:marLeft w:val="0"/>
          <w:marRight w:val="0"/>
          <w:marTop w:val="0"/>
          <w:marBottom w:val="0"/>
          <w:divBdr>
            <w:top w:val="none" w:sz="0" w:space="0" w:color="auto"/>
            <w:left w:val="none" w:sz="0" w:space="0" w:color="auto"/>
            <w:bottom w:val="none" w:sz="0" w:space="0" w:color="auto"/>
            <w:right w:val="none" w:sz="0" w:space="0" w:color="auto"/>
          </w:divBdr>
        </w:div>
        <w:div w:id="309553818">
          <w:marLeft w:val="0"/>
          <w:marRight w:val="0"/>
          <w:marTop w:val="0"/>
          <w:marBottom w:val="0"/>
          <w:divBdr>
            <w:top w:val="none" w:sz="0" w:space="0" w:color="auto"/>
            <w:left w:val="none" w:sz="0" w:space="0" w:color="auto"/>
            <w:bottom w:val="none" w:sz="0" w:space="0" w:color="auto"/>
            <w:right w:val="none" w:sz="0" w:space="0" w:color="auto"/>
          </w:divBdr>
        </w:div>
        <w:div w:id="1351030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1395</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marinus den oudsten</dc:creator>
  <cp:lastModifiedBy>annemike van der Meiden</cp:lastModifiedBy>
  <cp:revision>3</cp:revision>
  <dcterms:created xsi:type="dcterms:W3CDTF">2024-07-05T07:28:00Z</dcterms:created>
  <dcterms:modified xsi:type="dcterms:W3CDTF">2025-02-07T19:28:00Z</dcterms:modified>
</cp:coreProperties>
</file>